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2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4770"/>
      </w:tblGrid>
      <w:tr w:rsidR="00776CE5" w:rsidRPr="00CD0A14" w:rsidTr="00F451B0">
        <w:trPr>
          <w:trHeight w:val="2420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776CE5" w:rsidRPr="00F451B0" w:rsidRDefault="00776CE5" w:rsidP="00396ADA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ثبت درخواست متقاضی در سامانه تسهیلات بانکی -کنترل مدارک متقاضی، بررسی و تائید طرح در سامانه 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توسط مدیریت جهاد کشاورزی شهرستان مربوطه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و ارجاع به واحد تخصصی - بررسی 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طرح توسط واحد تخصصی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و در صورت تائی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د </w:t>
            </w:r>
            <w:r w:rsidR="006826B9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، 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ارائه در کارگروه اقتصادی و توسعه سرمایه گذاری بخش کشاورزی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- بررسی طرح در کارگروه و در صورت تصویب 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قرار گرفتن طرح در فهرست متقاضیان در انتظار تسهیلات</w:t>
            </w:r>
            <w:r w:rsidR="006826B9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، ارجاع </w:t>
            </w:r>
            <w:r w:rsidR="006826B9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ب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ه کمیته کارشناسی و استانی </w:t>
            </w:r>
            <w:r w:rsidR="006826B9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تب</w:t>
            </w:r>
            <w:r w:rsidR="006A2374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صره 18 پس از تامین اعتبار و در صورت تایید ارسال به موسسه عامل.</w:t>
            </w:r>
          </w:p>
        </w:tc>
      </w:tr>
      <w:tr w:rsidR="00776CE5" w:rsidRPr="00CD0A14" w:rsidTr="00F451B0">
        <w:trPr>
          <w:trHeight w:val="635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 های محل فیزیکی ارائه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776CE5" w:rsidRPr="00F451B0" w:rsidRDefault="00776CE5" w:rsidP="00396ADA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مرکز جهاد کشاورزی -مدیریت جهاد کشاورزی</w:t>
            </w:r>
            <w:r w:rsidR="00E27D03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شهرستان ها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- سازمان جهاد کشاورزی </w:t>
            </w:r>
          </w:p>
        </w:tc>
      </w:tr>
      <w:tr w:rsidR="00776CE5" w:rsidRPr="00CD0A14" w:rsidTr="00F451B0">
        <w:trPr>
          <w:trHeight w:val="1013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مستندات مورد نیاز 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776CE5" w:rsidRPr="00F451B0" w:rsidRDefault="00776CE5" w:rsidP="00396ADA">
            <w:pPr>
              <w:bidi/>
              <w:jc w:val="both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تصویر صفحه اول شناسنامه و کارت ملی جهت ثبت نام در سامانه تسهیلات بانکی </w:t>
            </w:r>
            <w:r w:rsidR="00E27D03" w:rsidRPr="00F451B0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Cita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</w:rPr>
              <w:t>.maj.ir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- مجوزات اجرای طرح ( پروانه تاسیس یا پروانه بهره برداری ) - مدارک و مستندات محل اجرای طرح </w:t>
            </w:r>
          </w:p>
        </w:tc>
      </w:tr>
      <w:tr w:rsidR="00776CE5" w:rsidRPr="00CD0A14" w:rsidTr="00F451B0">
        <w:trPr>
          <w:trHeight w:val="833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776CE5" w:rsidRPr="00F451B0" w:rsidRDefault="00CA6565" w:rsidP="00776CE5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15</w:t>
            </w:r>
            <w:r w:rsidR="00776CE5"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روز  </w:t>
            </w:r>
          </w:p>
        </w:tc>
      </w:tr>
      <w:tr w:rsidR="00776CE5" w:rsidRPr="00CD0A14" w:rsidTr="00F451B0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فهرست استعلامات لازم مورد نیاز برای هر زیر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استعلام بانکی </w:t>
            </w:r>
          </w:p>
        </w:tc>
      </w:tr>
      <w:tr w:rsidR="00776CE5" w:rsidRPr="00CD0A14" w:rsidTr="00F451B0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F451B0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هزینه ای دریافت نمی گردد</w:t>
            </w:r>
          </w:p>
        </w:tc>
      </w:tr>
      <w:tr w:rsidR="00776CE5" w:rsidRPr="00CD0A14" w:rsidTr="00F451B0">
        <w:trPr>
          <w:trHeight w:val="980"/>
        </w:trPr>
        <w:tc>
          <w:tcPr>
            <w:tcW w:w="1709" w:type="pct"/>
            <w:shd w:val="clear" w:color="auto" w:fill="auto"/>
            <w:vAlign w:val="center"/>
            <w:hideMark/>
          </w:tcPr>
          <w:p w:rsidR="00776CE5" w:rsidRPr="00F451B0" w:rsidRDefault="00776CE5" w:rsidP="00776CE5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776CE5" w:rsidRPr="00F451B0" w:rsidRDefault="00776CE5" w:rsidP="00776CE5">
            <w:pPr>
              <w:bidi/>
              <w:rPr>
                <w:b/>
                <w:bCs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خانم مشت زن</w:t>
            </w:r>
            <w:r w:rsidRPr="00F451B0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</w:tbl>
    <w:p w:rsidR="00CD0A14" w:rsidRDefault="00776CE5" w:rsidP="00CD0A14">
      <w:r>
        <w:rPr>
          <w:noProof/>
        </w:rPr>
        <w:drawing>
          <wp:anchor distT="0" distB="0" distL="114300" distR="114300" simplePos="0" relativeHeight="251723776" behindDoc="0" locked="0" layoutInCell="1" allowOverlap="1" wp14:anchorId="7D39291E" wp14:editId="14EB580A">
            <wp:simplePos x="0" y="0"/>
            <wp:positionH relativeFrom="margin">
              <wp:posOffset>3383280</wp:posOffset>
            </wp:positionH>
            <wp:positionV relativeFrom="paragraph">
              <wp:posOffset>1905</wp:posOffset>
            </wp:positionV>
            <wp:extent cx="1222375" cy="619125"/>
            <wp:effectExtent l="0" t="0" r="0" b="9525"/>
            <wp:wrapNone/>
            <wp:docPr id="3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901" cy="61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0A1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F6E33F" wp14:editId="4578ABEC">
                <wp:simplePos x="0" y="0"/>
                <wp:positionH relativeFrom="column">
                  <wp:posOffset>1905</wp:posOffset>
                </wp:positionH>
                <wp:positionV relativeFrom="paragraph">
                  <wp:posOffset>20955</wp:posOffset>
                </wp:positionV>
                <wp:extent cx="2819400" cy="657225"/>
                <wp:effectExtent l="19050" t="19050" r="38100" b="47625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A14" w:rsidRPr="00837264" w:rsidRDefault="00CD0A14" w:rsidP="00CD0A14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3592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اعطای</w:t>
                            </w:r>
                            <w:r w:rsidRPr="0053592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92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تسهیلات</w:t>
                            </w:r>
                            <w:r w:rsidRPr="0053592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تبصره 18</w:t>
                            </w:r>
                          </w:p>
                          <w:p w:rsidR="00CD0A14" w:rsidRPr="00837264" w:rsidRDefault="00CD0A14" w:rsidP="00CD0A14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E3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margin-left:.15pt;margin-top:1.65pt;width:222pt;height:5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Bc/QIAADkGAAAOAAAAZHJzL2Uyb0RvYy54bWysVFtv0zAUfkfiP1h+75K06WXR0qnrWoQ0&#10;YNJAPLux05g5drDdpgXx3zk+yUrHXgDRSpGPL9/5zncuV9eHWpG9sE4andPkIqZE6MJwqbc5/fRx&#10;PZhR4jzTnCmjRU6PwtHr+etXV22TiaGpjOLCEgDRLmubnFbeN1kUuaISNXMXphEaDktja+bBtNuI&#10;W9YCeq2iYRxPotZY3lhTCOdg97Y7pHPEL0tR+A9l6YQnKqfAzePX4ncTvtH8imVby5pKFj0N9g8s&#10;aiY1OD1B3TLPyM7KF1C1LKxxpvQXhakjU5ayEBgDRJPEv0XzULFGYCwgjmtOMrn/B1u8399bInlO&#10;x2NKNKshR4udN+iaJKMgUNu4DO49NPc2hOiaO1M8OqLNsmJ6KxbWmrYSjAOtJNyPnj0IhoOnZNO+&#10;MxzgGcCjVofS1gEQVCAHTMnxlBJx8KSAzeEsuUxjyFwBZ5PxdDgcowuWPb1urPNvhKlJWOR0Y1nx&#10;KPw9kxadsP2d85gZ3ofH+BdKylpBnvdMkWQymUx7zP5yxLInVAzYKMnXUik0jm6pLIGXOYU65Kal&#10;RDHnYTOna/yhX7WrIdzuXhKHX/DBMtiHiuz2cQucOcQE4WB57ktp0kLUozE8fknEbjcnJrN4ki6G&#10;f++4w3jp2Zqd5sg3JHbVrz2TqlsDU6UDJYE9BhLjZchar3bIH9b/98V6HE/T0WwwnY5Hg3S0igc3&#10;s/VysFiC8tPVzfJmlfwIzJM0qyTnQq8Q0z21Y5L+Wbn3g6FrpFNDnggGtmbnhX2oeEu4DMUyGl8O&#10;EwoG5G447bJEmNrCKCu8pcQa/1n6CpshlCYm4Znukxn8++o5oaOeZ46jF7F1Nw5QmKDkk2rYN6FV&#10;upbzh80BVA39szH8CB0EdLBNYN7CojL2GyUtzK6cuq87ZgVU4lsNXXiZpGkYdmik0DRg2POTzfkJ&#10;0wVA5dRT0i2XHix4smus3FbgKcHAtQmDoZQh1Ui1Y9UbMJ8wmH6WhgF4buOtXxN//hMAAP//AwBQ&#10;SwMEFAAGAAgAAAAhAB3K7dLZAAAABgEAAA8AAABkcnMvZG93bnJldi54bWxMjs1OwzAQhO9IvIO1&#10;SNyoA0QhDXEqhChHJAoVHLfxkkTY6yh22/D2LCd62R/NaOarV7N36kBTHAIbuF5koIjbYAfuDLy/&#10;ra9KUDEhW3SBycAPRVg152c1VjYc+ZUOm9QpCeFYoYE+pbHSOrY9eYyLMBKL9hUmj0neqdN2wqOE&#10;e6dvsqzQHgeWhh5Heuyp/d7svZRs7z6f7FIXoSzc2n0s3XN82RpzeTE/3INKNKd/M/zhCzo0wrQL&#10;e7ZROQO34pMpS8Q8z+XYiSsrStBNrU/xm18AAAD//wMAUEsBAi0AFAAGAAgAAAAhALaDOJL+AAAA&#10;4QEAABMAAAAAAAAAAAAAAAAAAAAAAFtDb250ZW50X1R5cGVzXS54bWxQSwECLQAUAAYACAAAACEA&#10;OP0h/9YAAACUAQAACwAAAAAAAAAAAAAAAAAvAQAAX3JlbHMvLnJlbHNQSwECLQAUAAYACAAAACEA&#10;yaIQXP0CAAA5BgAADgAAAAAAAAAAAAAAAAAuAgAAZHJzL2Uyb0RvYy54bWxQSwECLQAUAAYACAAA&#10;ACEAHcrt0tkAAAAGAQAADwAAAAAAAAAAAAAAAABXBQAAZHJzL2Rvd25yZXYueG1sUEsFBgAAAAAE&#10;AAQA8wAAAF0GAAAAAA==&#10;" filled="t" strokecolor="#8064a2" strokeweight="5pt">
                <v:shadow color="#868686"/>
                <v:textbox>
                  <w:txbxContent>
                    <w:p w:rsidR="00CD0A14" w:rsidRPr="00837264" w:rsidRDefault="00CD0A14" w:rsidP="00CD0A14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3592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اعطای</w:t>
                      </w:r>
                      <w:r w:rsidRPr="0053592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592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تسهیلات</w:t>
                      </w:r>
                      <w:r w:rsidRPr="0053592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تبصره 18</w:t>
                      </w:r>
                    </w:p>
                    <w:p w:rsidR="00CD0A14" w:rsidRPr="00837264" w:rsidRDefault="00CD0A14" w:rsidP="00CD0A14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F451B0" w:rsidRPr="00E52107" w:rsidRDefault="00F451B0" w:rsidP="00E52107">
      <w:pPr>
        <w:bidi/>
      </w:pPr>
    </w:p>
    <w:p w:rsidR="00CD0A14" w:rsidRDefault="00776CE5" w:rsidP="00CD0A14">
      <w:pPr>
        <w:bidi/>
      </w:pPr>
      <w:r>
        <w:rPr>
          <w:noProof/>
        </w:rPr>
        <w:lastRenderedPageBreak/>
        <w:drawing>
          <wp:inline distT="0" distB="0" distL="0" distR="0" wp14:anchorId="1C5CE10B" wp14:editId="323234D2">
            <wp:extent cx="4608195" cy="6113145"/>
            <wp:effectExtent l="0" t="0" r="0" b="20955"/>
            <wp:docPr id="6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D0A14" w:rsidRDefault="00CD0A14" w:rsidP="00CD0A14">
      <w:pPr>
        <w:jc w:val="right"/>
      </w:pPr>
    </w:p>
    <w:p w:rsidR="00CD0A14" w:rsidRDefault="00776CE5">
      <w:r w:rsidRPr="00776CE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23751E" wp14:editId="4450C77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19400" cy="657225"/>
                <wp:effectExtent l="19050" t="19050" r="38100" b="476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6CE5" w:rsidRPr="00837264" w:rsidRDefault="00776CE5" w:rsidP="00776CE5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3592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اعطای</w:t>
                            </w:r>
                            <w:r w:rsidRPr="0053592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592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تسهیلات</w:t>
                            </w:r>
                            <w:r w:rsidRPr="0053592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291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بند (الف)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ماده 52 </w:t>
                            </w:r>
                            <w:r w:rsidR="00A06B1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الحاق</w:t>
                            </w:r>
                          </w:p>
                          <w:p w:rsidR="00776CE5" w:rsidRPr="00837264" w:rsidRDefault="00776CE5" w:rsidP="00776CE5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75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margin-left:0;margin-top:1.5pt;width:222pt;height:5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w2/wIAAD8GAAAOAAAAZHJzL2Uyb0RvYy54bWysVFtv0zAUfkfiP1h+75K06WXR0qnrWoQ0&#10;YNJAPLux05g5drDdpgXx3zk+yUrHXgDRSpGPL9/5zuU7V9eHWpG9sE4andPkIqZE6MJwqbc5/fRx&#10;PZhR4jzTnCmjRU6PwtHr+etXV22TiaGpjOLCEgDRLmubnFbeN1kUuaISNXMXphEaDktja+bBtNuI&#10;W9YCeq2iYRxPotZY3lhTCOdg97Y7pHPEL0tR+A9l6YQnKqfAzePX4ncTvtH8imVby5pKFj0N9g8s&#10;aiY1OD1B3TLPyM7KF1C1LKxxpvQXhakjU5ayEBgDRJPEv0XzULFGYCyQHNec0uT+H2zxfn9vieQ5&#10;HVOiWQ0lWuy8Qc8kGYX8tI3L4NpDc29DhK65M8WjI9osK6a3YmGtaSvBOLBKwv3o2YNgOHhKNu07&#10;wwGeATym6lDaOgBCEsgBK3I8VUQcPClgczhLLtMYClfA2WQ8HQ7H6IJlT68b6/wbYWoSFjndWFY8&#10;Cn/PpEUnbH/nPBaG9+Ex/oWSslZQ5j1TJJlMJtMes78csewJFQM2SvK1VAqNo1sqS+BlTqENuWkp&#10;Ucx52MzpGn/oV+1qCLe7l8ThF3ywDPahIbt93AJnDjEhcbA896U0aSHq0RgevyRit5sTk1k8SRfD&#10;v3fcYbz0bM1Oc+QbCrvq155J1a2BqdKBkkCJQYrxMlStz3aoH7b/98V6HE/T0WwwnY5Hg3S0igc3&#10;s/VysFhC5qerm+XNKvkRmCdpVknOhV4hpntSY5L+Wbf3c6HT0UmPJ4KBrdl5YR8q3hIuQ7OMxpfD&#10;hIIBtRtOuyoRprYwyQpvKbHGf5a+QjGE1sQiPMv7ZAb/vntO6JjPM8fRi9i6GwdoTMjkU9ZQN0Eq&#10;neT8YXNAYaKogow2hh9BSMAK1QJTFxaVsd8oaWGC5dR93TEroCHfahDjZZKmYeShkYJ2wLDnJ5vz&#10;E6YLgMqpp6RbLj1Y8GTXWLmtwFOC8WsT5kMpQ8WRcceqN2BKYUz9RA1j8NzGW7/m/vwnAAAA//8D&#10;AFBLAwQUAAYACAAAACEAwyoBw9oAAAAGAQAADwAAAGRycy9kb3ducmV2LnhtbEyPQU/DMAyF70j8&#10;h8hI3FgKlG4rTSeEGEckBtM4eo1pKxKnarKt/HvMCU629Z7e+1ytJu/UkcbYBzZwPctAETfB9twa&#10;eH9bXy1AxYRs0QUmA98UYVWfn1VY2nDiVzpuUqskhGOJBrqUhlLr2HTkMc7CQCzaZxg9JjnHVtsR&#10;TxLunb7JskJ77FkaOhzosaPma3PwUrKdfzzZpS7ConBrt1u65/iyNebyYnq4B5VoSn9m+MUXdKiF&#10;aR8ObKNyBuSRZOBWhoh5nsuyF1dW3IGuK/0fv/4BAAD//wMAUEsBAi0AFAAGAAgAAAAhALaDOJL+&#10;AAAA4QEAABMAAAAAAAAAAAAAAAAAAAAAAFtDb250ZW50X1R5cGVzXS54bWxQSwECLQAUAAYACAAA&#10;ACEAOP0h/9YAAACUAQAACwAAAAAAAAAAAAAAAAAvAQAAX3JlbHMvLnJlbHNQSwECLQAUAAYACAAA&#10;ACEA/QW8Nv8CAAA/BgAADgAAAAAAAAAAAAAAAAAuAgAAZHJzL2Uyb0RvYy54bWxQSwECLQAUAAYA&#10;CAAAACEAwyoBw9oAAAAGAQAADwAAAAAAAAAAAAAAAABZBQAAZHJzL2Rvd25yZXYueG1sUEsFBgAA&#10;AAAEAAQA8wAAAGAGAAAAAA==&#10;" filled="t" strokecolor="#8064a2" strokeweight="5pt">
                <v:shadow color="#868686"/>
                <v:textbox>
                  <w:txbxContent>
                    <w:p w:rsidR="00776CE5" w:rsidRPr="00837264" w:rsidRDefault="00776CE5" w:rsidP="00776CE5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3592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اعطای</w:t>
                      </w:r>
                      <w:r w:rsidRPr="0053592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592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تسهیلات</w:t>
                      </w:r>
                      <w:r w:rsidRPr="0053592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8291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بند (الف)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ماده 52 </w:t>
                      </w:r>
                      <w:r w:rsidR="00A06B1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الحاق</w:t>
                      </w:r>
                    </w:p>
                    <w:p w:rsidR="00776CE5" w:rsidRPr="00837264" w:rsidRDefault="00776CE5" w:rsidP="00776CE5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76349CD3" wp14:editId="5B71539F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222375" cy="600075"/>
            <wp:effectExtent l="0" t="0" r="0" b="9525"/>
            <wp:wrapNone/>
            <wp:docPr id="4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0A14" w:rsidRDefault="00CD0A14"/>
    <w:p w:rsidR="00CD0A14" w:rsidRDefault="00CD0A14"/>
    <w:tbl>
      <w:tblPr>
        <w:tblpPr w:leftFromText="180" w:rightFromText="180" w:vertAnchor="page" w:horzAnchor="margin" w:tblpY="252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4770"/>
      </w:tblGrid>
      <w:tr w:rsidR="00F451B0" w:rsidRPr="00CD0A14" w:rsidTr="002F3F72">
        <w:trPr>
          <w:trHeight w:val="2420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F451B0" w:rsidRPr="00F451B0" w:rsidRDefault="00F451B0" w:rsidP="00F451B0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ثبت درخواست متقاضی در سامانه تسهیلات بانکی -کنترل مدارک متقاضی، بررسی و تائید طرح در سامانه توسط مدیریت جهاد کشاورزی شهرستان مربوطه و ارجاع به واحد تخصصی - بررسی طرح توسط واحد تخصصی و در صورت تائید ، ارائه در کارگروه اقتصادی و توسعه سرمایه گذاری بخش کشاورزی- بررسی طرح در کارگروه و در صورت تصویب 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ارجاع به کارگروه ملی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، و در صورت تایید ارسال به موسسه عامل.</w:t>
            </w:r>
          </w:p>
        </w:tc>
      </w:tr>
      <w:tr w:rsidR="00F451B0" w:rsidRPr="00CD0A14" w:rsidTr="002F3F72">
        <w:trPr>
          <w:trHeight w:val="635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 های محل فیزیکی ارائه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مرکز جهاد کشاورزی -مدیریت جهاد کشاورزی شهرستان ها - سازمان جهاد کشاورزی </w:t>
            </w:r>
            <w:r w:rsidR="0082650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–</w:t>
            </w:r>
            <w:r w:rsidR="0082650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وزارتخانه جهاد کشاورزی</w:t>
            </w:r>
          </w:p>
        </w:tc>
      </w:tr>
      <w:tr w:rsidR="00F451B0" w:rsidRPr="00CD0A14" w:rsidTr="002F3F72">
        <w:trPr>
          <w:trHeight w:val="1013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مستندات مورد نیاز 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تصویر صفحه اول شناسنامه و کارت ملی جهت ثبت نام در سامانه تسهیلات بانکی </w:t>
            </w:r>
            <w:r w:rsidRPr="00F451B0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Cita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</w:rPr>
              <w:t>.maj.ir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- مجوزات اجرای طرح ( پروانه تاسیس یا پروانه بهره برداری ) - مدارک و مستندات محل اجرای طرح </w:t>
            </w:r>
          </w:p>
        </w:tc>
      </w:tr>
      <w:tr w:rsidR="00F451B0" w:rsidRPr="00CD0A14" w:rsidTr="002F3F72">
        <w:trPr>
          <w:trHeight w:val="833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15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روز  </w:t>
            </w:r>
          </w:p>
        </w:tc>
      </w:tr>
      <w:tr w:rsidR="00F451B0" w:rsidRPr="00CD0A14" w:rsidTr="002F3F72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فهرست استعلامات لازم مورد نیاز برای هر زیر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استعلام بانکی </w:t>
            </w:r>
          </w:p>
        </w:tc>
      </w:tr>
      <w:tr w:rsidR="00F451B0" w:rsidRPr="00CD0A14" w:rsidTr="002F3F72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هزینه ای دریافت نمی گردد</w:t>
            </w:r>
          </w:p>
        </w:tc>
      </w:tr>
      <w:tr w:rsidR="00F451B0" w:rsidRPr="00CD0A14" w:rsidTr="002F3F72">
        <w:trPr>
          <w:trHeight w:val="980"/>
        </w:trPr>
        <w:tc>
          <w:tcPr>
            <w:tcW w:w="1709" w:type="pct"/>
            <w:shd w:val="clear" w:color="auto" w:fill="auto"/>
            <w:vAlign w:val="center"/>
            <w:hideMark/>
          </w:tcPr>
          <w:p w:rsidR="00F451B0" w:rsidRPr="00F451B0" w:rsidRDefault="00F451B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F451B0" w:rsidRPr="00F451B0" w:rsidRDefault="00F451B0" w:rsidP="002F3F72">
            <w:pPr>
              <w:bidi/>
              <w:rPr>
                <w:b/>
                <w:bCs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خانم مشت زن</w:t>
            </w:r>
            <w:r w:rsidRPr="00F451B0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</w:tbl>
    <w:p w:rsidR="00776CE5" w:rsidRDefault="00776CE5"/>
    <w:p w:rsidR="00492230" w:rsidRDefault="00492230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AEA3E60" wp14:editId="3767E362">
            <wp:extent cx="4608195" cy="5608320"/>
            <wp:effectExtent l="0" t="0" r="0" b="11430"/>
            <wp:docPr id="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92230" w:rsidRDefault="00492230">
      <w:pPr>
        <w:rPr>
          <w:rtl/>
        </w:rPr>
      </w:pPr>
    </w:p>
    <w:p w:rsidR="00492230" w:rsidRDefault="00492230">
      <w:pPr>
        <w:rPr>
          <w:rtl/>
        </w:rPr>
      </w:pPr>
    </w:p>
    <w:p w:rsidR="00492230" w:rsidRDefault="00492230">
      <w:pPr>
        <w:rPr>
          <w:rtl/>
        </w:rPr>
      </w:pPr>
    </w:p>
    <w:p w:rsidR="00776CE5" w:rsidRDefault="00A06B16">
      <w:r w:rsidRPr="00A06B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4EF812" wp14:editId="5D8FA760">
                <wp:simplePos x="0" y="0"/>
                <wp:positionH relativeFrom="column">
                  <wp:posOffset>459105</wp:posOffset>
                </wp:positionH>
                <wp:positionV relativeFrom="paragraph">
                  <wp:posOffset>182881</wp:posOffset>
                </wp:positionV>
                <wp:extent cx="2819400" cy="647700"/>
                <wp:effectExtent l="19050" t="19050" r="38100" b="381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6B16" w:rsidRPr="00837264" w:rsidRDefault="00A06B16" w:rsidP="00A06B16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3592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اعطای</w:t>
                            </w:r>
                            <w:r w:rsidRPr="00535921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کمک های فنی اعتباری</w:t>
                            </w:r>
                          </w:p>
                          <w:p w:rsidR="00A06B16" w:rsidRPr="00837264" w:rsidRDefault="00A06B16" w:rsidP="00A06B16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F812" id="_x0000_s1028" type="#_x0000_t185" style="position:absolute;margin-left:36.15pt;margin-top:14.4pt;width:222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ie/gIAAD8GAAAOAAAAZHJzL2Uyb0RvYy54bWysVF1v0zAUfUfiP1h+75K0adNVS6euaxHS&#10;gEkD8ezGTmPm2MF2mw7Ef+f6Ji0dewFEK0W+/jj3nPt1dX2oFdkL66TROU0uYkqELgyXepvTTx/X&#10;gyklzjPNmTJa5PRJOHo9f/3qqm1mYmgqo7iwBEC0m7VNTivvm1kUuaISNXMXphEaDktja+bBtNuI&#10;W9YCeq2iYRxPotZY3lhTCOdg97Y7pHPEL0tR+A9l6YQnKqfAzePX4ncTvtH8is22ljWVLHoa7B9Y&#10;1ExqcHqCumWekZ2VL6BqWVjjTOkvClNHpixlIVADqEni39Q8VKwRqAWC45pTmNz/gy3e7+8tkTyn&#10;GSWa1ZCixc4b9EySUYhP27gZXHto7m1Q6Jo7Uzw6os2yYnorFtaathKMA6sk3I+ePQiGg6dk074z&#10;HOAZwGOoDqWtAyAEgRwwI0+njIiDJwVsDqfJZRpD4go4m6RZBuvggs2Orxvr/BthahIWOd1YVjwK&#10;f8+kRSdsf+c8Job38hj/QklZK0jznimSTCaTrMfsLwP6ERUFGyX5WiqFxpNbKkvgZU6hDLlpKVHM&#10;edjM6Rp/6FftapDb3Uvi8As+2Az2oSC7/aMUh5ioyp37Upq0oHo0hscvidjt5sRkGk/SxfDvHXcY&#10;Lz1bs9Mc+YbErvq1Z1J1a4iQ0oGSwBaDEONlyFof7ZA/LP/vi/U4ztLRdJBl49EgHa3iwc10vRws&#10;lhD5bHWzvFklPwLzJJ1VknOhV4jpjt2YpH9W7f1c6Pro1I8ngoGt2XlhHyreEi5DsYzGl8OEggG5&#10;G0JphSwRprYwyQpvKbHGf5a+wmYIpYlJeBb3yRT+ffWc0DGeZ46jF9q6GwcoTIjkMWrYN6FVupbz&#10;h80BG3MY8EMbbQx/gkYCVtgtMHVhURn7jZIWJlhO3dcdswIK8q2GZrxM0jSMPDTScTYEw56fbM5P&#10;mC4AKqceIoDLpQcLnuwaK7cVeEpQvzZhPpQyZBwZd6x6A6YUauonahiD5zbe+jX35z8BAAD//wMA&#10;UEsDBBQABgAIAAAAIQC99eBn3QAAAAkBAAAPAAAAZHJzL2Rvd25yZXYueG1sTI/BbsIwEETvlfgH&#10;a5F6Kw5BDSHEQQiVHiuVFpWjibdJVHsdxQbSv+/21B53ZzTzptyMzoorDqHzpGA+S0Ag1d501Ch4&#10;f9s/5CBC1GS09YQKvjHApprclbow/kaveD3ERnAIhUIraGPsCylD3aLTYeZ7JNY+/eB05HNopBn0&#10;jcOdlWmSZNLpjrih1T3uWqy/DhfHJcfl6cmsZObzzO7tx8o+h5ejUvfTcbsGEXGMf2b4xWd0qJjp&#10;7C9kgrAKlumCnQrSnBew/jjP+HFm4yLJQVal/L+g+gEAAP//AwBQSwECLQAUAAYACAAAACEAtoM4&#10;kv4AAADhAQAAEwAAAAAAAAAAAAAAAAAAAAAAW0NvbnRlbnRfVHlwZXNdLnhtbFBLAQItABQABgAI&#10;AAAAIQA4/SH/1gAAAJQBAAALAAAAAAAAAAAAAAAAAC8BAABfcmVscy8ucmVsc1BLAQItABQABgAI&#10;AAAAIQChrpie/gIAAD8GAAAOAAAAAAAAAAAAAAAAAC4CAABkcnMvZTJvRG9jLnhtbFBLAQItABQA&#10;BgAIAAAAIQC99eBn3QAAAAkBAAAPAAAAAAAAAAAAAAAAAFgFAABkcnMvZG93bnJldi54bWxQSwUG&#10;AAAAAAQABADzAAAAYgYAAAAA&#10;" filled="t" strokecolor="#8064a2" strokeweight="5pt">
                <v:shadow color="#868686"/>
                <v:textbox>
                  <w:txbxContent>
                    <w:p w:rsidR="00A06B16" w:rsidRPr="00837264" w:rsidRDefault="00A06B16" w:rsidP="00A06B16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3592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اعطای</w:t>
                      </w:r>
                      <w:r w:rsidRPr="00535921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کمک های فنی اعتباری</w:t>
                      </w:r>
                    </w:p>
                    <w:p w:rsidR="00A06B16" w:rsidRPr="00837264" w:rsidRDefault="00A06B16" w:rsidP="00A06B16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71EEF3B0" wp14:editId="7707A663">
            <wp:simplePos x="0" y="0"/>
            <wp:positionH relativeFrom="margin">
              <wp:posOffset>3543300</wp:posOffset>
            </wp:positionH>
            <wp:positionV relativeFrom="paragraph">
              <wp:posOffset>170180</wp:posOffset>
            </wp:positionV>
            <wp:extent cx="1222375" cy="600075"/>
            <wp:effectExtent l="0" t="0" r="0" b="9525"/>
            <wp:wrapNone/>
            <wp:docPr id="6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6CE5" w:rsidRDefault="00776CE5" w:rsidP="00A06B16">
      <w:pPr>
        <w:jc w:val="right"/>
      </w:pPr>
    </w:p>
    <w:p w:rsidR="00776CE5" w:rsidRDefault="00776CE5">
      <w:pPr>
        <w:rPr>
          <w:rtl/>
        </w:rPr>
      </w:pPr>
    </w:p>
    <w:p w:rsidR="00492230" w:rsidRDefault="00492230" w:rsidP="003725BA">
      <w:pPr>
        <w:bidi/>
        <w:rPr>
          <w:rtl/>
        </w:rPr>
      </w:pPr>
    </w:p>
    <w:tbl>
      <w:tblPr>
        <w:tblpPr w:leftFromText="180" w:rightFromText="180" w:vertAnchor="page" w:horzAnchor="margin" w:tblpY="252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4770"/>
      </w:tblGrid>
      <w:tr w:rsidR="00492230" w:rsidRPr="00CD0A14" w:rsidTr="002F3F72">
        <w:trPr>
          <w:trHeight w:val="2420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492230" w:rsidRPr="00F451B0" w:rsidRDefault="00492230" w:rsidP="00492230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ثبت درخواست متقاضی در سامانه تسهیلات بانکی -کنترل مدارک متقاضی، بررسی و تائید طرح در سامانه توسط مدیریت جهاد کشاورزی شهرستان مربوطه و ارجاع به واحد تخصصی - بررسی طرح توسط واحد تخصصی و در صورت تائید ، ارائه در کارگروه اقتصادی و توسعه سرمایه گذاری بخش کشاورزی- بررسی طرح در کارگروه و در صورت تصویب 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ارجاع به 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به موسسه عامل.</w:t>
            </w:r>
          </w:p>
        </w:tc>
      </w:tr>
      <w:tr w:rsidR="00492230" w:rsidRPr="00CD0A14" w:rsidTr="002F3F72">
        <w:trPr>
          <w:trHeight w:val="635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 های محل فیزیکی ارائه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492230" w:rsidRPr="00F451B0" w:rsidRDefault="00492230" w:rsidP="00492230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مرکز جهاد کشاورزی -مدیریت جهاد کشاورزی شهرستان ها - سازمان جهاد کشاورزی </w:t>
            </w:r>
          </w:p>
        </w:tc>
      </w:tr>
      <w:tr w:rsidR="00492230" w:rsidRPr="00CD0A14" w:rsidTr="002F3F72">
        <w:trPr>
          <w:trHeight w:val="1013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مستندات مورد نیاز </w:t>
            </w:r>
          </w:p>
        </w:tc>
        <w:tc>
          <w:tcPr>
            <w:tcW w:w="3291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تصویر صفحه اول شناسنامه و کارت ملی جهت ثبت نام در سامانه تسهیلات بانکی </w:t>
            </w:r>
            <w:r w:rsidRPr="00F451B0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Cita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</w:rPr>
              <w:t>.maj.ir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- مجوزات اجرای طرح ( پروانه تاسیس یا پروانه بهره برداری ) - مدارک و مستندات محل اجرای طرح </w:t>
            </w:r>
          </w:p>
        </w:tc>
      </w:tr>
      <w:tr w:rsidR="00492230" w:rsidRPr="00CD0A14" w:rsidTr="002F3F72">
        <w:trPr>
          <w:trHeight w:val="833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زمان ارائه خدمت ( از مرحله درخواست تا دریافت پاسخ )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15</w:t>
            </w: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روز  </w:t>
            </w:r>
          </w:p>
        </w:tc>
      </w:tr>
      <w:tr w:rsidR="00492230" w:rsidRPr="00CD0A14" w:rsidTr="002F3F72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فهرست استعلامات لازم مورد نیاز برای هر زیر خدمت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استعلام بانکی </w:t>
            </w:r>
          </w:p>
        </w:tc>
      </w:tr>
      <w:tr w:rsidR="00492230" w:rsidRPr="00CD0A14" w:rsidTr="002F3F72">
        <w:trPr>
          <w:trHeight w:val="1020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هزینه ای دریافت نمی گردد</w:t>
            </w:r>
          </w:p>
        </w:tc>
      </w:tr>
      <w:tr w:rsidR="00492230" w:rsidRPr="00CD0A14" w:rsidTr="002F3F72">
        <w:trPr>
          <w:trHeight w:val="980"/>
        </w:trPr>
        <w:tc>
          <w:tcPr>
            <w:tcW w:w="1709" w:type="pct"/>
            <w:shd w:val="clear" w:color="auto" w:fill="auto"/>
            <w:vAlign w:val="center"/>
            <w:hideMark/>
          </w:tcPr>
          <w:p w:rsidR="00492230" w:rsidRPr="00F451B0" w:rsidRDefault="00492230" w:rsidP="002F3F72">
            <w:pPr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451B0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291" w:type="pct"/>
            <w:shd w:val="clear" w:color="auto" w:fill="auto"/>
            <w:noWrap/>
            <w:vAlign w:val="center"/>
            <w:hideMark/>
          </w:tcPr>
          <w:p w:rsidR="00492230" w:rsidRPr="00F451B0" w:rsidRDefault="00492230" w:rsidP="002F3F72">
            <w:pPr>
              <w:bidi/>
              <w:rPr>
                <w:b/>
                <w:bCs/>
                <w:sz w:val="18"/>
                <w:szCs w:val="18"/>
              </w:rPr>
            </w:pPr>
            <w:r w:rsidRPr="00F451B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خانم مشت زن</w:t>
            </w:r>
            <w:r w:rsidRPr="00F451B0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</w:tbl>
    <w:p w:rsidR="00492230" w:rsidRDefault="00492230" w:rsidP="00492230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481256C2" wp14:editId="02972573">
            <wp:extent cx="4608195" cy="6113145"/>
            <wp:effectExtent l="0" t="38100" r="0" b="20955"/>
            <wp:docPr id="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92230" w:rsidRDefault="00492230" w:rsidP="00492230">
      <w:pPr>
        <w:bidi/>
        <w:rPr>
          <w:rtl/>
        </w:rPr>
      </w:pPr>
    </w:p>
    <w:p w:rsidR="00492230" w:rsidRDefault="00492230" w:rsidP="00492230">
      <w:pPr>
        <w:bidi/>
        <w:rPr>
          <w:rtl/>
        </w:rPr>
      </w:pPr>
    </w:p>
    <w:p w:rsidR="00817A64" w:rsidRDefault="00A06B16" w:rsidP="00492230">
      <w:pPr>
        <w:bidi/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-112395</wp:posOffset>
            </wp:positionV>
            <wp:extent cx="1222375" cy="581025"/>
            <wp:effectExtent l="0" t="0" r="0" b="9525"/>
            <wp:wrapNone/>
            <wp:docPr id="27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392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-112395</wp:posOffset>
                </wp:positionV>
                <wp:extent cx="3087370" cy="590550"/>
                <wp:effectExtent l="19050" t="19050" r="36830" b="38100"/>
                <wp:wrapNone/>
                <wp:docPr id="5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837264" w:rsidRDefault="00D77ED3" w:rsidP="0061090D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اعطای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تسهیلات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خط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اعتباری</w:t>
                            </w:r>
                            <w:r w:rsidRPr="00224F54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4F5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مکانیزاسیون</w:t>
                            </w:r>
                          </w:p>
                          <w:p w:rsidR="00D77ED3" w:rsidRPr="00837264" w:rsidRDefault="00D77ED3" w:rsidP="0061090D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185" style="position:absolute;left:0;text-align:left;margin-left:-4.35pt;margin-top:-8.85pt;width:243.1pt;height:4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Ll8gIAADcGAAAOAAAAZHJzL2Uyb0RvYy54bWysVF1v0zAUfUfiP1h+75I0TdNFS6euaxHS&#10;gEkD8ezaTmPm2MF2mw7Ef+faSUthDyC0Vop8/XHux7nnXl0fGon23FihVYmTixgjrqhmQm1L/Onj&#10;ejTDyDqiGJFa8RI/cYuv569fXXVtwce61pJxgwBE2aJrS1w71xZRZGnNG2IvdMsVHFbaNMSBabYR&#10;M6QD9EZG4zieRp02rDWacmth97Y/xPOAX1Wcug9VZblDssQQmwtfE74b/43mV6TYGtLWgg5hkP+I&#10;oiFCgdMT1C1xBO2MeAbVCGq01ZW7oLqJdFUJykMOkE0S/5HNQ01aHnKB4tj2VCb7crD0/f7eIMFK&#10;nCUYKdIAR4ud08E1Sse+QF1rC7j30N4bn6Jt7zR9tEjpZU3Uli+M0V3NCYOwEn8/+u2BNyw8RZvu&#10;nWYATwA+1OpQmcYDQhXQIVDydKKEHxyisJnGszzNgTkKZ9llnGWBs4gUx9etse4N1w3yixJvDKGP&#10;3N0TYYITsr+zLjDDhvQI+4JR1UjgeU8kSqbTaR7CJsVwGdCPqCFhLQVbCymD4TuTL6VB8LjE0iXB&#10;jdw1kF2/l8T+17cW7EMD9vvHyENzewgoFZTzHF0q1JV4mmbw/m+uCaVcuclLujd6p1iQhOdzNawd&#10;EbJfQ7hS+bh4kBZUNlwGsoYie9pC239frLM4n6SzUZ5n6WiSruLRzWy9HC2WUPB8dbO8WSU/fOzJ&#10;pKgFY1ytAqY9qjCZ/FuXD/Og189Jh6cAfbR657h5qFmHmPA9kmaXY+h2JmAQjPOeLUTkFiYYdQYj&#10;o91n4eqgAd+RgQmz3ZxYn039f2iaE3qg88xx9Cy3/sYB+hEqeaxakItXSK80d9gcgiBTj+/Vs9Hs&#10;CfQDUQWRwLSFRa3NN4w6mFwltl93xHCM5FsFGrxMJhM/6oIxyfIxGOb8ZHN+QhQFqBI7jPrl0vXj&#10;cdcasa3BU9/gSvuxUAnPeIi4j2owYDqFnIZJ6sffuR1u/Zr3858AAAD//wMAUEsDBBQABgAIAAAA&#10;IQDN+1HO3QAAAAkBAAAPAAAAZHJzL2Rvd25yZXYueG1sTI9NT8MwDIbvSPyHyEjctrTAyOiaTqgS&#10;Nw5sQ5yTxmur5aNqsrb8e8wJTrblR68fl/vFWTbhGPvgJeTrDBj6JpjetxI+T2+rLbCYlDfKBo8S&#10;vjHCvrq9KVVhwuwPOB1TyyjEx0JJ6FIaCs5j06FTcR0G9LQ7h9GpROPYcjOqmcKd5Q9Z9syd6j1d&#10;6NSAdYfN5Xh1EjQ6+37Sl/ml/fqoD5mw9aRzKe/vltcdsIRL+oPhV5/UoSInHa7eRGYlrLaCSKq5&#10;oIaAJyE2wLQEsXkEXpX8/wfVDwAAAP//AwBQSwECLQAUAAYACAAAACEAtoM4kv4AAADhAQAAEwAA&#10;AAAAAAAAAAAAAAAAAAAAW0NvbnRlbnRfVHlwZXNdLnhtbFBLAQItABQABgAIAAAAIQA4/SH/1gAA&#10;AJQBAAALAAAAAAAAAAAAAAAAAC8BAABfcmVscy8ucmVsc1BLAQItABQABgAIAAAAIQA28JLl8gIA&#10;ADcGAAAOAAAAAAAAAAAAAAAAAC4CAABkcnMvZTJvRG9jLnhtbFBLAQItABQABgAIAAAAIQDN+1HO&#10;3QAAAAkBAAAPAAAAAAAAAAAAAAAAAEwFAABkcnMvZG93bnJldi54bWxQSwUGAAAAAAQABADzAAAA&#10;VgYAAAAA&#10;" filled="t" fillcolor="white [3201]" strokecolor="#8064a2 [3207]" strokeweight="5pt">
                <v:shadow color="#868686"/>
                <v:textbox>
                  <w:txbxContent>
                    <w:p w:rsidR="00D77ED3" w:rsidRPr="00837264" w:rsidRDefault="00D77ED3" w:rsidP="0061090D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اعطای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تسهیلات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از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محل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خط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اعتباری</w:t>
                      </w:r>
                      <w:r w:rsidRPr="00224F54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24F5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مکانیزاسیون</w:t>
                      </w:r>
                    </w:p>
                    <w:p w:rsidR="00D77ED3" w:rsidRPr="00837264" w:rsidRDefault="00D77ED3" w:rsidP="0061090D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D82912" w:rsidRDefault="00D82912" w:rsidP="00D82912">
      <w:pPr>
        <w:bidi/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202"/>
        <w:gridCol w:w="5045"/>
      </w:tblGrid>
      <w:tr w:rsidR="00224F54" w:rsidRPr="00224F54" w:rsidTr="00224F54">
        <w:trPr>
          <w:trHeight w:val="135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ثبت درخواست متقاضی در سامانه تسهیلات بانکی -کنترل مدارک متقاضی، بررسی و تائید طرح در سامانه تسهیلات بانکی توسط مدیریت جهاد کشاورزی شهرستان - در صورت تصویب ارسال به بانک عامل </w:t>
            </w:r>
          </w:p>
        </w:tc>
      </w:tr>
      <w:tr w:rsidR="00224F54" w:rsidRPr="00224F54" w:rsidTr="00224F54">
        <w:trPr>
          <w:trHeight w:val="51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 های محل فیزیکی ارائه خدمت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مرکز جهاد کشاورزی -مدیریت جهاد کشاورزی - بانک عامل </w:t>
            </w:r>
          </w:p>
        </w:tc>
      </w:tr>
      <w:tr w:rsidR="00224F54" w:rsidRPr="00224F54" w:rsidTr="00224F54">
        <w:trPr>
          <w:trHeight w:val="135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070AA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تصویر صفحه اول شناسنامه و کارت ملی جهت ثبت نام در سامانه تسهیلات بانکی</w:t>
            </w:r>
            <w:r w:rsidR="00070AAA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cita</w:t>
            </w: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.maj.ir</w:t>
            </w: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- مجوزات اجرای طرح ( پروانه تاسیس یا پروانه بهره برداری ) - مدارک و مستندات محل اجرای طرح - پیش فاکتور</w:t>
            </w:r>
          </w:p>
        </w:tc>
      </w:tr>
      <w:tr w:rsidR="00224F54" w:rsidRPr="00224F54" w:rsidTr="00224F54">
        <w:trPr>
          <w:trHeight w:val="10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4" w:rsidRPr="00224F54" w:rsidRDefault="00D82912" w:rsidP="00224F5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10</w:t>
            </w:r>
            <w:r w:rsidR="00224F54"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روز  </w:t>
            </w:r>
          </w:p>
        </w:tc>
      </w:tr>
      <w:tr w:rsidR="00224F54" w:rsidRPr="00224F54" w:rsidTr="00224F54">
        <w:trPr>
          <w:trHeight w:val="10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فهرست استعلامات لازم مورد نیاز برای هر زیر خدمت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استعلام بانکی </w:t>
            </w:r>
          </w:p>
        </w:tc>
      </w:tr>
      <w:tr w:rsidR="00224F54" w:rsidRPr="00224F54" w:rsidTr="00224F54">
        <w:trPr>
          <w:trHeight w:val="10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هزینه ای دریافت نمی گردد </w:t>
            </w:r>
          </w:p>
        </w:tc>
      </w:tr>
      <w:tr w:rsidR="00224F54" w:rsidRPr="00224F54" w:rsidTr="00224F54">
        <w:trPr>
          <w:trHeight w:val="10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4" w:rsidRPr="00224F54" w:rsidRDefault="00224F54" w:rsidP="00224F5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4" w:rsidRPr="00224F54" w:rsidRDefault="00224F54" w:rsidP="00070AAA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خانم </w:t>
            </w:r>
            <w:r w:rsidR="00070AA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اسما مشت زن</w:t>
            </w:r>
            <w:r w:rsidRPr="00224F5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</w:tbl>
    <w:p w:rsidR="00817A64" w:rsidRDefault="00817A64" w:rsidP="00817A64">
      <w:pPr>
        <w:bidi/>
        <w:rPr>
          <w:rtl/>
        </w:rPr>
      </w:pPr>
    </w:p>
    <w:p w:rsidR="009F1E53" w:rsidRDefault="00197D99" w:rsidP="00197D99">
      <w:r>
        <w:rPr>
          <w:rtl/>
        </w:rPr>
        <w:br w:type="page"/>
      </w:r>
      <w:r>
        <w:rPr>
          <w:noProof/>
        </w:rPr>
        <w:lastRenderedPageBreak/>
        <w:drawing>
          <wp:inline distT="0" distB="0" distL="0" distR="0" wp14:anchorId="5CCF3B39" wp14:editId="151FE89B">
            <wp:extent cx="4608195" cy="6983095"/>
            <wp:effectExtent l="0" t="0" r="20955" b="0"/>
            <wp:docPr id="6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17A64" w:rsidRDefault="004F6BE0" w:rsidP="00817A64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-52808</wp:posOffset>
                </wp:positionH>
                <wp:positionV relativeFrom="paragraph">
                  <wp:posOffset>-96698</wp:posOffset>
                </wp:positionV>
                <wp:extent cx="3196743" cy="907085"/>
                <wp:effectExtent l="19050" t="19050" r="41910" b="4572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743" cy="907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703B1B" w:rsidRDefault="00D77ED3" w:rsidP="00C66E00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 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عطای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تسهیلات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تسهیلات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قرض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الحسنه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مشاغل</w:t>
                            </w:r>
                            <w:r w:rsidRPr="00703B1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3B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خانگی</w:t>
                            </w:r>
                          </w:p>
                          <w:p w:rsidR="00D77ED3" w:rsidRPr="00837264" w:rsidRDefault="00D77ED3" w:rsidP="00C66E00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30" type="#_x0000_t185" style="position:absolute;left:0;text-align:left;margin-left:-4.15pt;margin-top:-7.6pt;width:251.7pt;height:7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AA8QIAADcGAAAOAAAAZHJzL2Uyb0RvYy54bWysVN9v2jAQfp+0/8HyO00CgUDUUFEK06Ru&#10;q9RNeza2Q7w6dmYbApv2v+/sBMbWh01TQYp8/vHdd/fd3fXNoZZoz40VWhU4uYox4opqJtS2wJ8+&#10;rgdTjKwjihGpFS/wkVt8M3/96rptcj7UlZaMGwQgyuZtU+DKuSaPIksrXhN7pRuu4LDUpiYOTLON&#10;mCEtoNcyGsbxJGq1YY3RlFsLu3fdIZ4H/LLk1H0oS8sdkgUGbi58Tfhu/DeaX5N8a0hTCdrTIP/B&#10;oiZCgdMz1B1xBO2MeAZVC2q01aW7orqOdFkKykMMEE0S/xHNY0UaHmKB5NjmnCb7crD0/f7BIMEK&#10;nM4wUqQGjRY7p4NrNEp9gtrG5nDvsXkwPkTb3Gv6ZJHSy4qoLV8Yo9uKEwa0En8/+u2BNyw8RZv2&#10;nWYATwA+5OpQmtoDQhbQIUhyPEvCDw5R2Bwls0mWjjCicDaLs3g6Di5IfnrdGOvecF0jvyjwxhD6&#10;xN0DESY4Ift764IyrA+PsC8YlbUEnfdEomQymWQ9Zn85IvkJNQSspWBrIWUwfGXypTQIHhdYuiS4&#10;kbsaouv2ktj/PCTJYR8KsNsPW4AdittDQKrAukSXCrUFnozG8P5vrgmlXLn0Jd0bvVMs8PZ6rvq1&#10;I0J2a6ArlefFQ2tBZsNlEKtPspctlP33xXocg3DTQZaNR4N0tIoHt9P1crBYQsKz1e3ydpX88NyT&#10;NK8EY1ytAqY9dWGS/luV9/Og659zH54JerZ657h5rFiLmPA1MhrPhgkGAwbBMOvUQkRuYYJRZzAy&#10;2n0Wrgo94CsyKGG2m7Pq04n/90VzRg9yXjiOnsXW3ThAPUImT1kL7eI7pOs0d9gcuob0+L57Npod&#10;oX+AVWgSmLawqLT5hlELk6vA9uuOGI6RfKugB2dJmvpRF4x0nA3BMJcnm8sToihAFdhh1C2XrhuP&#10;u8aIbQWeugJX2o+FUnjFA+OOVW/AdAox9ZPUj79LO9z6Ne/nPwEAAP//AwBQSwMEFAAGAAgAAAAh&#10;AMPnG07eAAAACgEAAA8AAABkcnMvZG93bnJldi54bWxMj8tOwzAQRfdI/IM1ldi1TgJ9pXEqFIkd&#10;C/oQazsekqh+RLGbhL9nWMFqNJqjO+cWx9kaNuIQOu8EpKsEGLra6841Aq6Xt+UOWIjSaWm8QwHf&#10;GOBYPj4UMtd+ciccz7FhFOJCLgW0MfY556Fu0cqw8j06un35wcpI69BwPciJwq3hWZJsuJWdow+t&#10;7LFqsb6d71aAQmveL+o27ZvPj+qUbE01qlSIp8X8egAWcY5/MPzqkzqU5KT83enAjIDl7plImuk6&#10;A0bAy36dAlNEZtsN8LLg/yuUPwAAAP//AwBQSwECLQAUAAYACAAAACEAtoM4kv4AAADhAQAAEwAA&#10;AAAAAAAAAAAAAAAAAAAAW0NvbnRlbnRfVHlwZXNdLnhtbFBLAQItABQABgAIAAAAIQA4/SH/1gAA&#10;AJQBAAALAAAAAAAAAAAAAAAAAC8BAABfcmVscy8ucmVsc1BLAQItABQABgAIAAAAIQBq+4AA8QIA&#10;ADcGAAAOAAAAAAAAAAAAAAAAAC4CAABkcnMvZTJvRG9jLnhtbFBLAQItABQABgAIAAAAIQDD5xtO&#10;3gAAAAoBAAAPAAAAAAAAAAAAAAAAAEsFAABkcnMvZG93bnJldi54bWxQSwUGAAAAAAQABADzAAAA&#10;VgYAAAAA&#10;" filled="t" fillcolor="white [3201]" strokecolor="#8064a2 [3207]" strokeweight="5pt">
                <v:shadow color="#868686"/>
                <v:textbox>
                  <w:txbxContent>
                    <w:p w:rsidR="00D77ED3" w:rsidRPr="00703B1B" w:rsidRDefault="00D77ED3" w:rsidP="00C66E00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عنوان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</w:rPr>
                        <w:t xml:space="preserve"> 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عطای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تسهیلات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تسهیلات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قرض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الحسنه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مشاغل</w:t>
                      </w:r>
                      <w:r w:rsidRPr="00703B1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03B1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خانگی</w:t>
                      </w:r>
                    </w:p>
                    <w:p w:rsidR="00D77ED3" w:rsidRPr="00837264" w:rsidRDefault="00D77ED3" w:rsidP="00C66E00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A06B16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-83821</wp:posOffset>
            </wp:positionV>
            <wp:extent cx="1222375" cy="803583"/>
            <wp:effectExtent l="0" t="0" r="0" b="0"/>
            <wp:wrapNone/>
            <wp:docPr id="28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5110" cy="80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7A64" w:rsidRDefault="00817A64" w:rsidP="00817A64">
      <w:pPr>
        <w:bidi/>
      </w:pPr>
    </w:p>
    <w:p w:rsidR="00A06B16" w:rsidRDefault="00A06B16" w:rsidP="00A06B16">
      <w:pPr>
        <w:bidi/>
        <w:rPr>
          <w:rtl/>
        </w:rPr>
      </w:pPr>
    </w:p>
    <w:tbl>
      <w:tblPr>
        <w:bidiVisual/>
        <w:tblW w:w="4998" w:type="pct"/>
        <w:tblLook w:val="04A0" w:firstRow="1" w:lastRow="0" w:firstColumn="1" w:lastColumn="0" w:noHBand="0" w:noVBand="1"/>
      </w:tblPr>
      <w:tblGrid>
        <w:gridCol w:w="1912"/>
        <w:gridCol w:w="5332"/>
      </w:tblGrid>
      <w:tr w:rsidR="00167C17" w:rsidRPr="00167C17" w:rsidTr="00D82912">
        <w:trPr>
          <w:trHeight w:val="1637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D82912" w:rsidRDefault="00167C17" w:rsidP="00D8291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ثبت درخواست متقاضی در سامانه مشاغل خانگی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mkh.mcls.gov.ir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-ک</w:t>
            </w:r>
            <w:r w:rsidR="00E73C87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نترل مدارک</w:t>
            </w:r>
            <w:r w:rsidR="00BE42A5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متقاضی و بررسی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طرح </w:t>
            </w:r>
            <w:r w:rsid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های مستقل و پشتیبان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توسط مدیریت جهاد کشاورزی شهرستان و در صورت تائید ارسال</w:t>
            </w:r>
            <w:r w:rsidR="00C20E83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طرح های پشتیبان </w:t>
            </w:r>
            <w:r w:rsid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به ستاد- بررسی طرح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در سامانه و در صورت تائید ارائه تائید مراتب در </w:t>
            </w:r>
            <w:r w:rsidR="00BE42A5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کمیته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کارشناسی اشتغال  - بررسی طرح در </w:t>
            </w:r>
            <w:r w:rsidR="00BE42A5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کمیته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 در صورت تصویب ارسال به بانک عامل توسط دبیر </w:t>
            </w:r>
            <w:r w:rsid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کمیته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167C17" w:rsidRPr="00167C17" w:rsidTr="00D82912">
        <w:trPr>
          <w:trHeight w:val="449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آدرس های محل فیزیکی ارائه خدمت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17" w:rsidRPr="00D82912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مرکز جهاد کشاورزی -مدیریت جهاد کشاورزی - سازمان جهاد کشاورزی </w:t>
            </w:r>
          </w:p>
        </w:tc>
      </w:tr>
      <w:tr w:rsidR="00167C17" w:rsidRPr="00167C17" w:rsidTr="00D82912">
        <w:trPr>
          <w:trHeight w:val="1189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D82912" w:rsidRDefault="00167C17" w:rsidP="007E2D4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تصویر صفحه اول شناسنامه و کارت ملی </w:t>
            </w:r>
            <w:r w:rsidR="007E2D4B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-</w:t>
            </w:r>
            <w:r w:rsidR="005E43F2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مجوزات اجرای طرح ( پروانه تاسیس یا پروانه بهره برداری</w:t>
            </w:r>
            <w:r w:rsidR="007E2D4B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یا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7E2D4B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گواهی دوره آموزشی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) - مدارک و مستندات محل اجرای طرح </w:t>
            </w:r>
          </w:p>
        </w:tc>
      </w:tr>
      <w:tr w:rsidR="00167C17" w:rsidRPr="00167C17" w:rsidTr="00D82912">
        <w:trPr>
          <w:trHeight w:val="898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17" w:rsidRPr="00D82912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10 روز  </w:t>
            </w:r>
          </w:p>
        </w:tc>
      </w:tr>
      <w:tr w:rsidR="00167C17" w:rsidRPr="00167C17" w:rsidTr="00D82912">
        <w:trPr>
          <w:trHeight w:val="898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فهرست استعلامات لازم مورد نیاز برای هر زیر خدمت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D82912" w:rsidRDefault="00167C17" w:rsidP="007E2D4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استعلام بانکی - استعلام </w:t>
            </w:r>
            <w:r w:rsidR="005E43F2"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متناسب با طرح </w:t>
            </w: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 طرح های دامداری از دامپزشکی - طرح های صنایع تبدیلی از معاونت غذا و دارو و یا مراکز بهداشت )</w:t>
            </w:r>
          </w:p>
        </w:tc>
      </w:tr>
      <w:tr w:rsidR="00167C17" w:rsidRPr="00167C17" w:rsidTr="00D82912">
        <w:trPr>
          <w:trHeight w:val="898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17" w:rsidRPr="00D82912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هزینه ای دریافت نمی گردد </w:t>
            </w:r>
          </w:p>
        </w:tc>
      </w:tr>
      <w:tr w:rsidR="00167C17" w:rsidRPr="00167C17" w:rsidTr="00D82912">
        <w:trPr>
          <w:trHeight w:val="898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17" w:rsidRPr="00167C17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C1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17" w:rsidRPr="00D82912" w:rsidRDefault="00167C17" w:rsidP="00167C1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8291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خانم سمیه سالاری </w:t>
            </w:r>
          </w:p>
        </w:tc>
      </w:tr>
    </w:tbl>
    <w:p w:rsidR="00F64122" w:rsidRDefault="00F64122" w:rsidP="00817A64">
      <w:pPr>
        <w:bidi/>
        <w:rPr>
          <w:rtl/>
        </w:rPr>
      </w:pPr>
      <w:r>
        <w:rPr>
          <w:noProof/>
        </w:rPr>
        <w:lastRenderedPageBreak/>
        <w:drawing>
          <wp:inline distT="0" distB="0" distL="0" distR="0" wp14:anchorId="12380D86" wp14:editId="0B6B9324">
            <wp:extent cx="4636770" cy="6983095"/>
            <wp:effectExtent l="0" t="0" r="11430" b="0"/>
            <wp:docPr id="6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2563EF" w:rsidRDefault="00A06B16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25400</wp:posOffset>
            </wp:positionV>
            <wp:extent cx="1222897" cy="832513"/>
            <wp:effectExtent l="19050" t="0" r="0" b="0"/>
            <wp:wrapNone/>
            <wp:docPr id="30" name="Picture 2" descr="com.sepehr.loan_manager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sepehr.loan_manager_512x512.png"/>
                    <pic:cNvPicPr/>
                  </pic:nvPicPr>
                  <pic:blipFill>
                    <a:blip r:embed="rId8" cstate="print"/>
                    <a:srcRect t="16504" b="16380"/>
                    <a:stretch>
                      <a:fillRect/>
                    </a:stretch>
                  </pic:blipFill>
                  <pic:spPr>
                    <a:xfrm>
                      <a:off x="0" y="0"/>
                      <a:ext cx="1222897" cy="83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828290" cy="899160"/>
                <wp:effectExtent l="19050" t="19050" r="29210" b="34290"/>
                <wp:wrapNone/>
                <wp:docPr id="4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ED3" w:rsidRPr="00837264" w:rsidRDefault="00D77ED3" w:rsidP="00C66E00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طرح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مشکل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دار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کارگروه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موانع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D20B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تولید</w:t>
                            </w:r>
                            <w:r w:rsidRPr="009D20B3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D77ED3" w:rsidRPr="00837264" w:rsidRDefault="00D77ED3" w:rsidP="00C66E00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8" o:spid="_x0000_s1031" type="#_x0000_t185" style="position:absolute;margin-left:0;margin-top:3.6pt;width:222.7pt;height:70.8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hr8QIAADcGAAAOAAAAZHJzL2Uyb0RvYy54bWysVG1v0zAQ/o7Ef7D8vUvTpq9aOnVdi5AG&#10;TBqIz67tNGaOHWx36UD8d86XtBT2AYTWSpHPL889d8/dXV4dKk0epfPKmpymF31KpOFWKLPL6aeP&#10;m96UEh+YEUxbI3P6JD29Wrx+ddnUczmwpdVCOgIgxs+bOqdlCPU8STwvZcX8ha2lgcPCuooFMN0u&#10;EY41gF7pZNDvj5PGOlE7y6X3sHvTHtIF4heF5OFDUXgZiM4pcAv4dfjdxm+yuGTznWN1qXhHg/0H&#10;i4opA05PUDcsMLJ36hlUpbiz3hbhgtsqsUWhuMQYIJq0/0c09yWrJcYCyfH1KU3+5WD5+8c7R5TI&#10;aTaixLAKNFrug0XXZDiNCWpqP4d79/WdiyH6+tbyB0+MXZXM7OTSOduUkgmglcb7yW8PouHhKdk2&#10;76wAeAbwmKtD4aoICFkgB5Tk6SSJPATCYXMwhf8MlONwNp3N0jFqlrD58XXtfHgjbUXiIqdbx/iD&#10;DHdMOXTCHm99QGVEFx4TXygpKg06PzJN0vF4PEHabN5dBvQjKgZstRIbpTUasTLlSjsCj3OqQ4pu&#10;9L6C6Nq9tB9/bWnBPhRgu39kjsUdISBVkM5zdG1Ik9PxcATv/+aacS5NyF7SvbN7I7Alop7rbh2Y&#10;0u0a6GoTeUlsLcgsXgaxuiRH2bDsvy83o/4kG057k8lo2MuG637verpZ9ZYrSPhkfb26Xqc/Ivc0&#10;m5dKCGnWiOmPXZhm/1bl3Txo++fUhyeCka3dB+nuS9EQoWKNDEezQUrBgEEwmLRqEaZ3MMF4cJQ4&#10;Gz6rUGIPxIpEJdxue1J9Oo7/rmhO6CjnmePkWWztjQPUI2TymDVsl9ghbaeFw/aADTmK+LF7tlY8&#10;Qf8AK2wSmLawKK37RkkDkyun/uueOUmJfmugB2dplsVRh0Y2mgzAcOcn2/MTZjhA5TRQ0i5XoR2P&#10;+9qpXQme2gI3No6FQkXFkXHLqjNgOmFM3SSN4+/cxlu/5v3iJwAAAP//AwBQSwMEFAAGAAgAAAAh&#10;ANrKfuDaAAAABgEAAA8AAABkcnMvZG93bnJldi54bWxMj81OwzAQhO9IvIO1SNyo0yrQkMapUCRu&#10;HOiPONvJNolqr6PYTcLbs5zgOJrRzDfFfnFWTDiG3pOC9SoBgVT7pqdWwfn0/pSBCFFTo60nVPCN&#10;Afbl/V2h88bPdMDpGFvBJRRyraCLccilDHWHToeVH5DYu/jR6chybGUz6pnLnZWbJHmRTvfEC50e&#10;sOqwvh5vToFBZz9O5jq/tl+f1SHZ2moya6UeH5a3HYiIS/wLwy8+o0PJTMbfqAnCKuAjUcF2A4LN&#10;NH1OQRhOpVkGsizkf/zyBwAA//8DAFBLAQItABQABgAIAAAAIQC2gziS/gAAAOEBAAATAAAAAAAA&#10;AAAAAAAAAAAAAABbQ29udGVudF9UeXBlc10ueG1sUEsBAi0AFAAGAAgAAAAhADj9If/WAAAAlAEA&#10;AAsAAAAAAAAAAAAAAAAALwEAAF9yZWxzLy5yZWxzUEsBAi0AFAAGAAgAAAAhADKgyGvxAgAANwYA&#10;AA4AAAAAAAAAAAAAAAAALgIAAGRycy9lMm9Eb2MueG1sUEsBAi0AFAAGAAgAAAAhANrKfuDaAAAA&#10;BgEAAA8AAAAAAAAAAAAAAAAASwUAAGRycy9kb3ducmV2LnhtbFBLBQYAAAAABAAEAPMAAABSBgAA&#10;AAA=&#10;" filled="t" fillcolor="white [3201]" strokecolor="#8064a2 [3207]" strokeweight="5pt">
                <v:shadow color="#868686"/>
                <v:textbox>
                  <w:txbxContent>
                    <w:p w:rsidR="00D77ED3" w:rsidRPr="00837264" w:rsidRDefault="00D77ED3" w:rsidP="00C66E00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بررسی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طرح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مشکل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دار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(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کارگروه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تسهیل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رفع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موانع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D20B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تولید</w:t>
                      </w:r>
                      <w:r w:rsidRPr="009D20B3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)</w:t>
                      </w:r>
                    </w:p>
                    <w:p w:rsidR="00D77ED3" w:rsidRPr="00837264" w:rsidRDefault="00D77ED3" w:rsidP="00C66E00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7A64" w:rsidRDefault="00817A64" w:rsidP="00817A64">
      <w:pPr>
        <w:bidi/>
      </w:pPr>
    </w:p>
    <w:p w:rsidR="00DA16E7" w:rsidRDefault="00DA16E7" w:rsidP="00DA16E7">
      <w:pPr>
        <w:bidi/>
        <w:rPr>
          <w:rtl/>
        </w:rPr>
      </w:pPr>
    </w:p>
    <w:p w:rsidR="00817A64" w:rsidRDefault="00A06B16" w:rsidP="00DA16E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310515</wp:posOffset>
                </wp:positionV>
                <wp:extent cx="4767580" cy="0"/>
                <wp:effectExtent l="23495" t="22860" r="19050" b="24765"/>
                <wp:wrapNone/>
                <wp:docPr id="4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75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09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3.25pt;margin-top:24.45pt;width:375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zAOgIAAHQEAAAOAAAAZHJzL2Uyb0RvYy54bWysVE2P2yAQvVfqf0Dcs7YTbz6sdVYrO+ll&#10;20ba7Q8ggG1UDAhInKjqf++Ak7TbXqqqFwzDzJt5Mw8/PJ56iY7cOqFVibO7FCOuqGZCtSX+8rqd&#10;LDFynihGpFa8xGfu8OP6/buHwRR8qjstGbcIQJQrBlPizntTJImjHe+Ju9OGK7hstO2Jh6NtE2bJ&#10;AOi9TKZpOk8GbZmxmnLnwFqPl3gd8ZuGU/+5aRz3SJYYavNxtXHdhzVZP5CitcR0gl7KIP9QRU+E&#10;gqQ3qJp4gg5W/AHVC2q1042/o7pPdNMIyiMHYJOlv7F56YjhkQs0x5lbm9z/g6WfjjuLBCtxnmOk&#10;SA8zejp4HVOj2So0aDCuAL9K7WygSE/qxTxr+tUhpauOqJZH79ezgeAsRCRvQsLBGUizHz5qBj4E&#10;EsRunRrbB0joAzrFoZxvQ+EnjygY88V8cb+E2dHrXUKKa6Cxzn/gukdhU2LnLRFt5yutFIxe2yym&#10;Icdn50NZpLgGhKxKb4WUUQFSoaHEs2WWpjHCaSlYuA1+UYy8khYdCcho346o8tADndG2uE8hcoQ6&#10;9CC50RxNkPWGEGt4A271QbEY2HHCNpe9J0KOe4iWKlQB/QAWl92orW+rdLVZbpb5JJ/ON5M8revJ&#10;07bKJ/NttrivZ3VV1dn3QCjLi04wxlXgdNV5lv+dji4vblToTem37iVv0SNFKPb6jUVHQQQNjGra&#10;a3be2TCRoA2QdnS+PMPwdn49R6+fP4v1DwAAAP//AwBQSwMEFAAGAAgAAAAhAIvJNZTdAAAACAEA&#10;AA8AAABkcnMvZG93bnJldi54bWxMj0FPwkAQhe8m/ofNmHiDLbQWLN0So+HiCQoXb0N3aBu7s7W7&#10;QPXXu8aDHt+8l/e+ydej6cSFBtdaVjCbRiCIK6tbrhUc9pvJEoTzyBo7y6Tgkxysi9ubHDNtr7yj&#10;S+lrEUrYZaig8b7PpHRVQwbd1PbEwTvZwaAPcqilHvAayk0n51GUSoMth4UGe3puqHovz0ZB9Trf&#10;xjJd8Fv5sdUxvsy+qN0odX83Pq1AeBr9Xxh+8AM6FIHpaM+snegUTNKHkFSQLB9BBH+RJDGI4+9B&#10;Frn8/0DxDQAA//8DAFBLAQItABQABgAIAAAAIQC2gziS/gAAAOEBAAATAAAAAAAAAAAAAAAAAAAA&#10;AABbQ29udGVudF9UeXBlc10ueG1sUEsBAi0AFAAGAAgAAAAhADj9If/WAAAAlAEAAAsAAAAAAAAA&#10;AAAAAAAALwEAAF9yZWxzLy5yZWxzUEsBAi0AFAAGAAgAAAAhACefDMA6AgAAdAQAAA4AAAAAAAAA&#10;AAAAAAAALgIAAGRycy9lMm9Eb2MueG1sUEsBAi0AFAAGAAgAAAAhAIvJNZTdAAAACAEAAA8AAAAA&#10;AAAAAAAAAAAAlAQAAGRycy9kb3ducmV2LnhtbFBLBQYAAAAABAAEAPMAAACeBQAAAAA=&#10;" strokecolor="#bfbfbf [2412]" strokeweight="3pt"/>
            </w:pict>
          </mc:Fallback>
        </mc:AlternateConten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129"/>
        <w:gridCol w:w="5118"/>
      </w:tblGrid>
      <w:tr w:rsidR="009D20B3" w:rsidRPr="009D20B3" w:rsidTr="009D20B3">
        <w:trPr>
          <w:trHeight w:val="90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تکمیل کاربرگ های مربوطه و طرح در کمیته شهرستان -درصورت عدم رفع مشکل در شهرستان ارجاع به کارگروه  استان ( کمیته کارشناسی و اصلی ) </w:t>
            </w:r>
          </w:p>
        </w:tc>
      </w:tr>
      <w:tr w:rsidR="009D20B3" w:rsidRPr="009D20B3" w:rsidTr="009D20B3">
        <w:trPr>
          <w:trHeight w:val="45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 های محل فیزیکی ارائه خدمت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مرکز جهاد کشاورزی -مدیریت جهاد کشاورزی - سازمان جهاد کشاورزی </w:t>
            </w:r>
          </w:p>
        </w:tc>
      </w:tr>
      <w:tr w:rsidR="009D20B3" w:rsidRPr="009D20B3" w:rsidTr="009D20B3">
        <w:trPr>
          <w:trHeight w:val="51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مستندات مورد نیاز 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درخواست مشخص متقاضی - کاربرگ مربوطه </w:t>
            </w:r>
          </w:p>
        </w:tc>
      </w:tr>
      <w:tr w:rsidR="009D20B3" w:rsidRPr="009D20B3" w:rsidTr="009D20B3">
        <w:trPr>
          <w:trHeight w:val="102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زمان ارائه خدمت ( از مرحله درخواست تا دریافت پاسخ )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B3" w:rsidRPr="009D20B3" w:rsidRDefault="003C0AD5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10</w:t>
            </w:r>
            <w:r w:rsidR="009D20B3"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روز  </w:t>
            </w:r>
          </w:p>
        </w:tc>
      </w:tr>
      <w:tr w:rsidR="009D20B3" w:rsidRPr="009D20B3" w:rsidTr="009D20B3">
        <w:trPr>
          <w:trHeight w:val="102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فهرست استعلامات لازم مورد نیاز برای هر زیر خدمت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استعلام بانکی ( در صورت داشتن بدهی معوق بانکی )  </w:t>
            </w:r>
          </w:p>
        </w:tc>
      </w:tr>
      <w:tr w:rsidR="009D20B3" w:rsidRPr="009D20B3" w:rsidTr="009D20B3">
        <w:trPr>
          <w:trHeight w:val="102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هزینه ای دریافت نمی گردد </w:t>
            </w:r>
          </w:p>
        </w:tc>
      </w:tr>
      <w:tr w:rsidR="009D20B3" w:rsidRPr="009D20B3" w:rsidTr="009D20B3">
        <w:trPr>
          <w:trHeight w:val="1020"/>
        </w:trPr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B3" w:rsidRPr="009D20B3" w:rsidRDefault="009D20B3" w:rsidP="009D20B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D20B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آقای شهرام ارقش </w:t>
            </w:r>
          </w:p>
        </w:tc>
      </w:tr>
    </w:tbl>
    <w:p w:rsidR="00817A64" w:rsidRDefault="00817A64" w:rsidP="00817A64">
      <w:pPr>
        <w:bidi/>
      </w:pPr>
    </w:p>
    <w:p w:rsidR="00817A64" w:rsidRDefault="00817A64" w:rsidP="00817A64">
      <w:pPr>
        <w:bidi/>
      </w:pPr>
    </w:p>
    <w:p w:rsidR="00580FC0" w:rsidRDefault="00D13466" w:rsidP="00063821">
      <w:pPr>
        <w:bidi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94399DA" wp14:editId="5171FE89">
            <wp:extent cx="4608195" cy="5830214"/>
            <wp:effectExtent l="0" t="0" r="20955" b="0"/>
            <wp:docPr id="6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bookmarkEnd w:id="0"/>
    </w:p>
    <w:sectPr w:rsidR="00580FC0" w:rsidSect="002D5974">
      <w:footerReference w:type="default" r:id="rId39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07" w:rsidRDefault="00624107" w:rsidP="00E80581">
      <w:pPr>
        <w:spacing w:after="0" w:line="240" w:lineRule="auto"/>
      </w:pPr>
      <w:r>
        <w:separator/>
      </w:r>
    </w:p>
  </w:endnote>
  <w:endnote w:type="continuationSeparator" w:id="0">
    <w:p w:rsidR="00624107" w:rsidRDefault="00624107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D77ED3" w:rsidRDefault="00D77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1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77ED3" w:rsidRDefault="00D7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07" w:rsidRDefault="00624107" w:rsidP="00E80581">
      <w:pPr>
        <w:spacing w:after="0" w:line="240" w:lineRule="auto"/>
      </w:pPr>
      <w:r>
        <w:separator/>
      </w:r>
    </w:p>
  </w:footnote>
  <w:footnote w:type="continuationSeparator" w:id="0">
    <w:p w:rsidR="00624107" w:rsidRDefault="00624107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02E13"/>
    <w:rsid w:val="00014A2E"/>
    <w:rsid w:val="000251B1"/>
    <w:rsid w:val="00034420"/>
    <w:rsid w:val="000371F9"/>
    <w:rsid w:val="00063821"/>
    <w:rsid w:val="00070AAA"/>
    <w:rsid w:val="00077988"/>
    <w:rsid w:val="00092019"/>
    <w:rsid w:val="000A187A"/>
    <w:rsid w:val="000A334E"/>
    <w:rsid w:val="000A65E8"/>
    <w:rsid w:val="000A7281"/>
    <w:rsid w:val="000B75EB"/>
    <w:rsid w:val="000E4737"/>
    <w:rsid w:val="00112FE7"/>
    <w:rsid w:val="00114457"/>
    <w:rsid w:val="0014377B"/>
    <w:rsid w:val="00165DEB"/>
    <w:rsid w:val="00167C17"/>
    <w:rsid w:val="001748DB"/>
    <w:rsid w:val="0018253F"/>
    <w:rsid w:val="001831D0"/>
    <w:rsid w:val="001865A4"/>
    <w:rsid w:val="001969C5"/>
    <w:rsid w:val="00197D99"/>
    <w:rsid w:val="001B41D0"/>
    <w:rsid w:val="001C20C1"/>
    <w:rsid w:val="001D18B4"/>
    <w:rsid w:val="001D1C4A"/>
    <w:rsid w:val="001E107A"/>
    <w:rsid w:val="001F66CC"/>
    <w:rsid w:val="00224F54"/>
    <w:rsid w:val="002365D4"/>
    <w:rsid w:val="002536F4"/>
    <w:rsid w:val="002563EF"/>
    <w:rsid w:val="002723A4"/>
    <w:rsid w:val="0027603E"/>
    <w:rsid w:val="00290259"/>
    <w:rsid w:val="0029109C"/>
    <w:rsid w:val="00291493"/>
    <w:rsid w:val="002A61B2"/>
    <w:rsid w:val="002B1B95"/>
    <w:rsid w:val="002B695D"/>
    <w:rsid w:val="002D21DB"/>
    <w:rsid w:val="002D5974"/>
    <w:rsid w:val="002E431E"/>
    <w:rsid w:val="00326BC9"/>
    <w:rsid w:val="00336E4F"/>
    <w:rsid w:val="00340D88"/>
    <w:rsid w:val="00344DF2"/>
    <w:rsid w:val="0036247F"/>
    <w:rsid w:val="003725BA"/>
    <w:rsid w:val="0039358C"/>
    <w:rsid w:val="00393822"/>
    <w:rsid w:val="00396ADA"/>
    <w:rsid w:val="003A7D37"/>
    <w:rsid w:val="003C0AD5"/>
    <w:rsid w:val="003C3B8A"/>
    <w:rsid w:val="003D2484"/>
    <w:rsid w:val="003D3ABA"/>
    <w:rsid w:val="003D68CA"/>
    <w:rsid w:val="003E1AAA"/>
    <w:rsid w:val="003F0308"/>
    <w:rsid w:val="003F4C73"/>
    <w:rsid w:val="003F7422"/>
    <w:rsid w:val="0040485E"/>
    <w:rsid w:val="00411314"/>
    <w:rsid w:val="00432F9B"/>
    <w:rsid w:val="00445C92"/>
    <w:rsid w:val="004564C7"/>
    <w:rsid w:val="0046186F"/>
    <w:rsid w:val="00464F4B"/>
    <w:rsid w:val="00477012"/>
    <w:rsid w:val="00484A3A"/>
    <w:rsid w:val="00486AAF"/>
    <w:rsid w:val="00490094"/>
    <w:rsid w:val="00492230"/>
    <w:rsid w:val="004A41EB"/>
    <w:rsid w:val="004A479A"/>
    <w:rsid w:val="004A66B4"/>
    <w:rsid w:val="004B0363"/>
    <w:rsid w:val="004B1F4C"/>
    <w:rsid w:val="004B62B6"/>
    <w:rsid w:val="004C3A90"/>
    <w:rsid w:val="004D7534"/>
    <w:rsid w:val="004E2C6F"/>
    <w:rsid w:val="004E6900"/>
    <w:rsid w:val="004F11E0"/>
    <w:rsid w:val="004F2690"/>
    <w:rsid w:val="004F6BE0"/>
    <w:rsid w:val="005036C4"/>
    <w:rsid w:val="0050572C"/>
    <w:rsid w:val="00512BA5"/>
    <w:rsid w:val="005131DE"/>
    <w:rsid w:val="00526D11"/>
    <w:rsid w:val="00527C1F"/>
    <w:rsid w:val="00535921"/>
    <w:rsid w:val="00540B3C"/>
    <w:rsid w:val="00546FD7"/>
    <w:rsid w:val="00553B4E"/>
    <w:rsid w:val="00570343"/>
    <w:rsid w:val="0057089D"/>
    <w:rsid w:val="00580FC0"/>
    <w:rsid w:val="005A796B"/>
    <w:rsid w:val="005C56BC"/>
    <w:rsid w:val="005E2D6C"/>
    <w:rsid w:val="005E43F2"/>
    <w:rsid w:val="005E5A90"/>
    <w:rsid w:val="005F12F9"/>
    <w:rsid w:val="005F3524"/>
    <w:rsid w:val="0061090D"/>
    <w:rsid w:val="00624107"/>
    <w:rsid w:val="006359B5"/>
    <w:rsid w:val="006524D3"/>
    <w:rsid w:val="006826B9"/>
    <w:rsid w:val="00682A44"/>
    <w:rsid w:val="006A2374"/>
    <w:rsid w:val="006C1B5A"/>
    <w:rsid w:val="006C3044"/>
    <w:rsid w:val="006C544D"/>
    <w:rsid w:val="006D2709"/>
    <w:rsid w:val="006D3002"/>
    <w:rsid w:val="006D55AF"/>
    <w:rsid w:val="006E0DBC"/>
    <w:rsid w:val="00703B1B"/>
    <w:rsid w:val="00720527"/>
    <w:rsid w:val="007332A5"/>
    <w:rsid w:val="00747292"/>
    <w:rsid w:val="0075085F"/>
    <w:rsid w:val="007538EF"/>
    <w:rsid w:val="00753E8E"/>
    <w:rsid w:val="00755A38"/>
    <w:rsid w:val="00756FB0"/>
    <w:rsid w:val="00776CE5"/>
    <w:rsid w:val="00792BE7"/>
    <w:rsid w:val="007B4F49"/>
    <w:rsid w:val="007E0D91"/>
    <w:rsid w:val="007E2D4B"/>
    <w:rsid w:val="007E68C0"/>
    <w:rsid w:val="007F0793"/>
    <w:rsid w:val="00801DF9"/>
    <w:rsid w:val="00817A64"/>
    <w:rsid w:val="00826500"/>
    <w:rsid w:val="00837264"/>
    <w:rsid w:val="00853FE4"/>
    <w:rsid w:val="00863924"/>
    <w:rsid w:val="00866FAA"/>
    <w:rsid w:val="00874338"/>
    <w:rsid w:val="00892071"/>
    <w:rsid w:val="008B0557"/>
    <w:rsid w:val="008B3FEC"/>
    <w:rsid w:val="008C08EC"/>
    <w:rsid w:val="008C5FD4"/>
    <w:rsid w:val="008D6F7A"/>
    <w:rsid w:val="008E09C0"/>
    <w:rsid w:val="009070BB"/>
    <w:rsid w:val="00947F4C"/>
    <w:rsid w:val="00952D48"/>
    <w:rsid w:val="00955F9A"/>
    <w:rsid w:val="00965597"/>
    <w:rsid w:val="00971153"/>
    <w:rsid w:val="00973BD0"/>
    <w:rsid w:val="00993ADA"/>
    <w:rsid w:val="009C39C9"/>
    <w:rsid w:val="009C3A91"/>
    <w:rsid w:val="009D20B3"/>
    <w:rsid w:val="009E1DA8"/>
    <w:rsid w:val="009E57B1"/>
    <w:rsid w:val="009F168D"/>
    <w:rsid w:val="009F1C98"/>
    <w:rsid w:val="009F1E53"/>
    <w:rsid w:val="00A06B16"/>
    <w:rsid w:val="00A1367B"/>
    <w:rsid w:val="00A2050E"/>
    <w:rsid w:val="00A21E45"/>
    <w:rsid w:val="00A45DAD"/>
    <w:rsid w:val="00A523AE"/>
    <w:rsid w:val="00A64B7A"/>
    <w:rsid w:val="00A67BCE"/>
    <w:rsid w:val="00A73FD2"/>
    <w:rsid w:val="00A76CB3"/>
    <w:rsid w:val="00AA6A44"/>
    <w:rsid w:val="00AB2BB7"/>
    <w:rsid w:val="00AB65A0"/>
    <w:rsid w:val="00AE308D"/>
    <w:rsid w:val="00B12241"/>
    <w:rsid w:val="00B264C0"/>
    <w:rsid w:val="00B37924"/>
    <w:rsid w:val="00B46D81"/>
    <w:rsid w:val="00B520BF"/>
    <w:rsid w:val="00B52F9A"/>
    <w:rsid w:val="00B61985"/>
    <w:rsid w:val="00B755E3"/>
    <w:rsid w:val="00B84C03"/>
    <w:rsid w:val="00B87E49"/>
    <w:rsid w:val="00B962FA"/>
    <w:rsid w:val="00BA1A24"/>
    <w:rsid w:val="00BB3D46"/>
    <w:rsid w:val="00BC0C19"/>
    <w:rsid w:val="00BC0CEF"/>
    <w:rsid w:val="00BC2F46"/>
    <w:rsid w:val="00BE1608"/>
    <w:rsid w:val="00BE42A5"/>
    <w:rsid w:val="00C03645"/>
    <w:rsid w:val="00C05C0A"/>
    <w:rsid w:val="00C20E83"/>
    <w:rsid w:val="00C32368"/>
    <w:rsid w:val="00C3522A"/>
    <w:rsid w:val="00C5788C"/>
    <w:rsid w:val="00C6120D"/>
    <w:rsid w:val="00C66E00"/>
    <w:rsid w:val="00C7098A"/>
    <w:rsid w:val="00C70A7C"/>
    <w:rsid w:val="00C711CF"/>
    <w:rsid w:val="00C81BC8"/>
    <w:rsid w:val="00C90937"/>
    <w:rsid w:val="00CA2B82"/>
    <w:rsid w:val="00CA2D0E"/>
    <w:rsid w:val="00CA6565"/>
    <w:rsid w:val="00CD0A14"/>
    <w:rsid w:val="00CD2836"/>
    <w:rsid w:val="00CD2F84"/>
    <w:rsid w:val="00CD344D"/>
    <w:rsid w:val="00CD6D9D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82912"/>
    <w:rsid w:val="00D914AB"/>
    <w:rsid w:val="00DA16E7"/>
    <w:rsid w:val="00DA5064"/>
    <w:rsid w:val="00DC2A72"/>
    <w:rsid w:val="00DE672D"/>
    <w:rsid w:val="00DF1369"/>
    <w:rsid w:val="00E07A79"/>
    <w:rsid w:val="00E27D03"/>
    <w:rsid w:val="00E30EAE"/>
    <w:rsid w:val="00E35BEE"/>
    <w:rsid w:val="00E43D24"/>
    <w:rsid w:val="00E460AF"/>
    <w:rsid w:val="00E52107"/>
    <w:rsid w:val="00E56606"/>
    <w:rsid w:val="00E626BE"/>
    <w:rsid w:val="00E67CDC"/>
    <w:rsid w:val="00E70003"/>
    <w:rsid w:val="00E7028F"/>
    <w:rsid w:val="00E73C87"/>
    <w:rsid w:val="00E80581"/>
    <w:rsid w:val="00E87855"/>
    <w:rsid w:val="00E91824"/>
    <w:rsid w:val="00E9379D"/>
    <w:rsid w:val="00E96CA7"/>
    <w:rsid w:val="00EA3723"/>
    <w:rsid w:val="00EB3F0F"/>
    <w:rsid w:val="00ED1340"/>
    <w:rsid w:val="00F00EEF"/>
    <w:rsid w:val="00F145C0"/>
    <w:rsid w:val="00F16960"/>
    <w:rsid w:val="00F451B0"/>
    <w:rsid w:val="00F64122"/>
    <w:rsid w:val="00F676B8"/>
    <w:rsid w:val="00F83E3E"/>
    <w:rsid w:val="00F84D6B"/>
    <w:rsid w:val="00FA4D9A"/>
    <w:rsid w:val="00FB5A43"/>
    <w:rsid w:val="00FC0DEA"/>
    <w:rsid w:val="00FC631D"/>
    <w:rsid w:val="00FE07C4"/>
    <w:rsid w:val="00FE2347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footer" Target="footer1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8DC0ECA-BBC0-4667-9025-40C59BD06A1A}">
      <dgm:prSet phldrT="[Text]" custT="1"/>
      <dgm:spPr>
        <a:xfrm>
          <a:off x="645927" y="11317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424824" y="944193"/>
          <a:ext cx="1932115" cy="31967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78043" y="1296266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ظرف 15 روز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252150" y="1717884"/>
          <a:ext cx="32769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661957" y="1296266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95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طرح در کمیته کارشناسی و کمیته استانی اعتبارات بند الف تبصره 18، ظرف 15 روز</a:t>
          </a:r>
          <a:endParaRPr lang="en-US" sz="95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440854" y="2229142"/>
          <a:ext cx="1908063" cy="311653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70020" y="2573195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252150" y="2994813"/>
          <a:ext cx="319669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83C9795-2EEC-4806-B6F5-D77C763F0BD1}">
      <dgm:prSet phldrT="[Text]" custT="1"/>
      <dgm:spPr>
        <a:xfrm>
          <a:off x="661957" y="2589234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2524473-5065-4FBD-BE75-8A1099116216}" type="parTrans" cxnId="{71314296-F765-4DFD-AEDE-A434A4B40F79}">
      <dgm:prSet/>
      <dgm:spPr/>
      <dgm:t>
        <a:bodyPr/>
        <a:lstStyle/>
        <a:p>
          <a:endParaRPr lang="en-US"/>
        </a:p>
      </dgm:t>
    </dgm:pt>
    <dgm:pt modelId="{3C2CF648-09EF-4554-958C-8CA1542811BB}" type="sibTrans" cxnId="{71314296-F765-4DFD-AEDE-A434A4B40F79}">
      <dgm:prSet/>
      <dgm:spPr>
        <a:xfrm>
          <a:off x="1440854" y="3522110"/>
          <a:ext cx="1916085" cy="32769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BBCB868-DF88-4B9C-A3FF-A6A077865F42}">
      <dgm:prSet phldrT="[Text]" custT="1"/>
      <dgm:spPr>
        <a:xfrm>
          <a:off x="472358" y="3882202"/>
          <a:ext cx="1747392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D3E280D2-ED39-4F38-AF17-08DB552D9367}" type="parTrans" cxnId="{F24CF507-D28A-404A-9EDF-590E7A49585D}">
      <dgm:prSet/>
      <dgm:spPr/>
      <dgm:t>
        <a:bodyPr/>
        <a:lstStyle/>
        <a:p>
          <a:endParaRPr lang="en-US"/>
        </a:p>
      </dgm:t>
    </dgm:pt>
    <dgm:pt modelId="{975C2D93-9A09-410E-B540-DF26D9D12BB3}" type="sibTrans" cxnId="{F24CF507-D28A-404A-9EDF-590E7A49585D}">
      <dgm:prSet/>
      <dgm:spPr>
        <a:xfrm>
          <a:off x="1346054" y="4815078"/>
          <a:ext cx="963175" cy="32769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C7518A-D3F1-4379-BA2F-A602E885668F}">
      <dgm:prSet phldrT="[Text]" custT="1"/>
      <dgm:spPr>
        <a:xfrm>
          <a:off x="2578043" y="3882202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 توسط موسسه عامل ظرف 15 روز 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0088AAA-8930-4FDC-8946-BD73833431C8}" type="parTrans" cxnId="{388F63D5-DB66-480D-8800-42FDD9B1A8FE}">
      <dgm:prSet/>
      <dgm:spPr/>
      <dgm:t>
        <a:bodyPr/>
        <a:lstStyle/>
        <a:p>
          <a:endParaRPr lang="en-US"/>
        </a:p>
      </dgm:t>
    </dgm:pt>
    <dgm:pt modelId="{14CC31A2-DF26-40FD-AB0E-3A00BC694B7A}" type="sibTrans" cxnId="{388F63D5-DB66-480D-8800-42FDD9B1A8FE}">
      <dgm:prSet/>
      <dgm:spPr>
        <a:xfrm>
          <a:off x="2252150" y="4303820"/>
          <a:ext cx="32769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464F89B-7C73-426F-8971-5ED80B6B8D35}">
      <dgm:prSet custT="1"/>
      <dgm:spPr>
        <a:xfrm>
          <a:off x="482624" y="5175171"/>
          <a:ext cx="3653212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a-IR" sz="9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1BE23766-C030-42D8-86ED-45F9DFF99A86}" type="parTrans" cxnId="{5F6BBF37-5B5E-4BBE-957E-B3396ED299A0}">
      <dgm:prSet/>
      <dgm:spPr/>
      <dgm:t>
        <a:bodyPr/>
        <a:lstStyle/>
        <a:p>
          <a:endParaRPr lang="en-US"/>
        </a:p>
      </dgm:t>
    </dgm:pt>
    <dgm:pt modelId="{9AC0BAEA-FF6B-4875-9FAE-CE8F532B6F7F}" type="sibTrans" cxnId="{5F6BBF37-5B5E-4BBE-957E-B3396ED299A0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78043" y="3297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2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 تبصره 18) </a:t>
          </a:r>
          <a:endParaRPr lang="en-US" sz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236121" y="424915"/>
          <a:ext cx="34372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9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8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9" custLinFactNeighborX="-1029" custLinFactNeighborY="8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8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8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8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9" custLinFactNeighborX="-515" custLinFactNeighborY="-171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344F681-019E-4547-A4DE-B6D3CED04028}" type="pres">
      <dgm:prSet presAssocID="{766AC4BB-8631-427E-8C99-55A75AF1738A}" presName="sibTrans" presStyleLbl="sibTrans1D1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747A4B2-30D8-4A64-BBBF-FBB3063F6B8D}" type="pres">
      <dgm:prSet presAssocID="{766AC4BB-8631-427E-8C99-55A75AF1738A}" presName="connectorText" presStyleLbl="sibTrans1D1" presStyleIdx="4" presStyleCnt="8"/>
      <dgm:spPr/>
      <dgm:t>
        <a:bodyPr/>
        <a:lstStyle/>
        <a:p>
          <a:endParaRPr lang="en-US"/>
        </a:p>
      </dgm:t>
    </dgm:pt>
    <dgm:pt modelId="{FE43790E-F1CD-4721-AB71-E659907C61B7}" type="pres">
      <dgm:prSet presAssocID="{983C9795-2EEC-4806-B6F5-D77C763F0BD1}" presName="node" presStyleLbl="node1" presStyleIdx="5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BB09D44-8E79-4D3B-A11E-8BEC6787B4F9}" type="pres">
      <dgm:prSet presAssocID="{3C2CF648-09EF-4554-958C-8CA1542811BB}" presName="sibTrans" presStyleLbl="sibTrans1D1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4F37426-B728-4F05-8795-C2D395F35D29}" type="pres">
      <dgm:prSet presAssocID="{3C2CF648-09EF-4554-958C-8CA1542811BB}" presName="connectorText" presStyleLbl="sibTrans1D1" presStyleIdx="5" presStyleCnt="8"/>
      <dgm:spPr/>
      <dgm:t>
        <a:bodyPr/>
        <a:lstStyle/>
        <a:p>
          <a:endParaRPr lang="en-US"/>
        </a:p>
      </dgm:t>
    </dgm:pt>
    <dgm:pt modelId="{C19DA487-EBC6-45F8-B322-293574B8EEEF}" type="pres">
      <dgm:prSet presAssocID="{23C7518A-D3F1-4379-BA2F-A602E885668F}" presName="node" presStyleLbl="node1" presStyleIdx="6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B3C707B-23D8-403B-80B9-EF9B259C5328}" type="pres">
      <dgm:prSet presAssocID="{14CC31A2-DF26-40FD-AB0E-3A00BC694B7A}" presName="sibTrans" presStyleLbl="sibTrans1D1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CF8228B-F61A-405B-B9FB-B86C785E0BFB}" type="pres">
      <dgm:prSet presAssocID="{14CC31A2-DF26-40FD-AB0E-3A00BC694B7A}" presName="connectorText" presStyleLbl="sibTrans1D1" presStyleIdx="6" presStyleCnt="8"/>
      <dgm:spPr/>
      <dgm:t>
        <a:bodyPr/>
        <a:lstStyle/>
        <a:p>
          <a:endParaRPr lang="en-US"/>
        </a:p>
      </dgm:t>
    </dgm:pt>
    <dgm:pt modelId="{612B62F3-829D-4487-9EB0-6EC114DDB7B4}" type="pres">
      <dgm:prSet presAssocID="{8BBCB868-DF88-4B9C-A3FF-A6A077865F42}" presName="node" presStyleLbl="node1" presStyleIdx="7" presStyleCnt="9" custScaleX="11217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B3A369D-C7BD-4804-A9A4-E9E65CB83CC8}" type="pres">
      <dgm:prSet presAssocID="{975C2D93-9A09-410E-B540-DF26D9D12BB3}" presName="sibTrans" presStyleLbl="sibTrans1D1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46"/>
              </a:lnTo>
              <a:lnTo>
                <a:pt x="963175" y="180946"/>
              </a:lnTo>
              <a:lnTo>
                <a:pt x="963175" y="32769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3193CF1-B100-4C45-87C4-4456DF6D4D99}" type="pres">
      <dgm:prSet presAssocID="{975C2D93-9A09-410E-B540-DF26D9D12BB3}" presName="connectorText" presStyleLbl="sibTrans1D1" presStyleIdx="7" presStyleCnt="8"/>
      <dgm:spPr/>
      <dgm:t>
        <a:bodyPr/>
        <a:lstStyle/>
        <a:p>
          <a:endParaRPr lang="en-US"/>
        </a:p>
      </dgm:t>
    </dgm:pt>
    <dgm:pt modelId="{6DA5B69F-96BD-46AB-A851-C5D2E39E5616}" type="pres">
      <dgm:prSet presAssocID="{9464F89B-7C73-426F-8971-5ED80B6B8D35}" presName="node" presStyleLbl="node1" presStyleIdx="8" presStyleCnt="9" custScaleX="23451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C265810B-59DB-4777-B3EA-55A12E1571E8}" type="presOf" srcId="{94DFCF47-556B-43A2-930A-24EB6F88C42D}" destId="{52FEE2CD-21EE-4DC5-ABFF-B2B4797AF49A}" srcOrd="0" destOrd="0" presId="urn:microsoft.com/office/officeart/2005/8/layout/bProcess3"/>
    <dgm:cxn modelId="{18873E0C-F314-4763-92B4-497DCF5A3BF3}" type="presOf" srcId="{9464F89B-7C73-426F-8971-5ED80B6B8D35}" destId="{6DA5B69F-96BD-46AB-A851-C5D2E39E5616}" srcOrd="0" destOrd="0" presId="urn:microsoft.com/office/officeart/2005/8/layout/bProcess3"/>
    <dgm:cxn modelId="{7BD0CBC9-265E-48BF-99A3-8B1CB070B145}" type="presOf" srcId="{D1BF9F51-3602-48A4-A7C9-07B4EDAB388A}" destId="{91BBC2EA-3F56-466D-A5AE-EC1F65624065}" srcOrd="0" destOrd="0" presId="urn:microsoft.com/office/officeart/2005/8/layout/bProcess3"/>
    <dgm:cxn modelId="{487C2263-5414-4ECE-9D98-EA97900154F4}" type="presOf" srcId="{975C2D93-9A09-410E-B540-DF26D9D12BB3}" destId="{AB3A369D-C7BD-4804-A9A4-E9E65CB83CC8}" srcOrd="0" destOrd="0" presId="urn:microsoft.com/office/officeart/2005/8/layout/bProcess3"/>
    <dgm:cxn modelId="{A8958B5F-41BB-4D13-84DB-B11F09DA9FA6}" type="presOf" srcId="{766AC4BB-8631-427E-8C99-55A75AF1738A}" destId="{4344F681-019E-4547-A4DE-B6D3CED04028}" srcOrd="0" destOrd="0" presId="urn:microsoft.com/office/officeart/2005/8/layout/bProcess3"/>
    <dgm:cxn modelId="{5EF6B5E7-15B7-42CA-BB44-40AE4E644601}" type="presOf" srcId="{23C7518A-D3F1-4379-BA2F-A602E885668F}" destId="{C19DA487-EBC6-45F8-B322-293574B8EEEF}" srcOrd="0" destOrd="0" presId="urn:microsoft.com/office/officeart/2005/8/layout/bProcess3"/>
    <dgm:cxn modelId="{BC8B8BAF-B749-4EB7-B6CA-C3D6718F2B4A}" type="presOf" srcId="{128BAD9C-9397-43FB-A76E-636FF06A5848}" destId="{70061466-39D1-44A4-8378-2D7531AAA44E}" srcOrd="0" destOrd="0" presId="urn:microsoft.com/office/officeart/2005/8/layout/bProcess3"/>
    <dgm:cxn modelId="{1BA1FD54-DBE0-4915-93B5-3FC4894AF77A}" type="presOf" srcId="{3C2CF648-09EF-4554-958C-8CA1542811BB}" destId="{0BB09D44-8E79-4D3B-A11E-8BEC6787B4F9}" srcOrd="0" destOrd="0" presId="urn:microsoft.com/office/officeart/2005/8/layout/bProcess3"/>
    <dgm:cxn modelId="{98508555-0B97-4A79-B0AD-2A567C7CC83D}" type="presOf" srcId="{14CC31A2-DF26-40FD-AB0E-3A00BC694B7A}" destId="{BCF8228B-F61A-405B-B9FB-B86C785E0BFB}" srcOrd="1" destOrd="0" presId="urn:microsoft.com/office/officeart/2005/8/layout/bProcess3"/>
    <dgm:cxn modelId="{0B416258-F8F1-4633-A820-9F8FEC55E5C5}" type="presOf" srcId="{803AA052-885A-44D6-BF84-EFA8F96F1054}" destId="{D526E2F0-B406-412D-A387-E4F49DE8B7F0}" srcOrd="0" destOrd="0" presId="urn:microsoft.com/office/officeart/2005/8/layout/bProcess3"/>
    <dgm:cxn modelId="{5E97B261-C325-4B5D-A4F5-0F775E7E9C52}" type="presOf" srcId="{CB568A41-C930-49E7-94B6-43190483ACFE}" destId="{176964FD-753E-443C-A301-9A3AD1DFF6B3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F24CF507-D28A-404A-9EDF-590E7A49585D}" srcId="{CB568A41-C930-49E7-94B6-43190483ACFE}" destId="{8BBCB868-DF88-4B9C-A3FF-A6A077865F42}" srcOrd="7" destOrd="0" parTransId="{D3E280D2-ED39-4F38-AF17-08DB552D9367}" sibTransId="{975C2D93-9A09-410E-B540-DF26D9D12BB3}"/>
    <dgm:cxn modelId="{5D4F0B6A-E675-43E4-BEDD-3DB9E3BF0C8C}" type="presOf" srcId="{3C2CF648-09EF-4554-958C-8CA1542811BB}" destId="{A4F37426-B728-4F05-8795-C2D395F35D29}" srcOrd="1" destOrd="0" presId="urn:microsoft.com/office/officeart/2005/8/layout/bProcess3"/>
    <dgm:cxn modelId="{71314296-F765-4DFD-AEDE-A434A4B40F79}" srcId="{CB568A41-C930-49E7-94B6-43190483ACFE}" destId="{983C9795-2EEC-4806-B6F5-D77C763F0BD1}" srcOrd="5" destOrd="0" parTransId="{A2524473-5065-4FBD-BE75-8A1099116216}" sibTransId="{3C2CF648-09EF-4554-958C-8CA1542811BB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F6B22762-BEC3-46AA-BCFD-7EFF81774DED}" type="presOf" srcId="{28DC0ECA-BBC0-4667-9025-40C59BD06A1A}" destId="{FBE816AB-2CD6-4AD2-8D77-47C81C001ED3}" srcOrd="0" destOrd="0" presId="urn:microsoft.com/office/officeart/2005/8/layout/bProcess3"/>
    <dgm:cxn modelId="{FE8ED61C-CE42-4CB1-BF6F-6C452623EE9B}" type="presOf" srcId="{803AA052-885A-44D6-BF84-EFA8F96F1054}" destId="{A8DE5738-5D12-406D-8F56-E5C0E59D3F85}" srcOrd="1" destOrd="0" presId="urn:microsoft.com/office/officeart/2005/8/layout/bProcess3"/>
    <dgm:cxn modelId="{1FB3BB1E-1B67-4417-9153-6D98689CD9AB}" type="presOf" srcId="{0A6DB8C0-68D7-474D-8683-D9A05155032B}" destId="{CA6D0514-C098-49BC-90F8-233F67B4936D}" srcOrd="1" destOrd="0" presId="urn:microsoft.com/office/officeart/2005/8/layout/bProcess3"/>
    <dgm:cxn modelId="{5F6BBF37-5B5E-4BBE-957E-B3396ED299A0}" srcId="{CB568A41-C930-49E7-94B6-43190483ACFE}" destId="{9464F89B-7C73-426F-8971-5ED80B6B8D35}" srcOrd="8" destOrd="0" parTransId="{1BE23766-C030-42D8-86ED-45F9DFF99A86}" sibTransId="{9AC0BAEA-FF6B-4875-9FAE-CE8F532B6F7F}"/>
    <dgm:cxn modelId="{E399A60C-F2ED-4F23-8B2D-0984E751D203}" type="presOf" srcId="{83DEAF91-CE36-472C-9F7D-4BEF6511FBDE}" destId="{EB030454-6BBB-4A09-B888-41CEDD4BB600}" srcOrd="0" destOrd="0" presId="urn:microsoft.com/office/officeart/2005/8/layout/bProcess3"/>
    <dgm:cxn modelId="{B1DB54CE-D75C-4B6F-8BE0-647F1559E120}" type="presOf" srcId="{128BAD9C-9397-43FB-A76E-636FF06A5848}" destId="{3C664F3C-EE8E-4B08-8CC1-842C9C9443DF}" srcOrd="1" destOrd="0" presId="urn:microsoft.com/office/officeart/2005/8/layout/bProcess3"/>
    <dgm:cxn modelId="{0EAAF194-2870-4D79-9A23-B6252C415399}" type="presOf" srcId="{8BBCB868-DF88-4B9C-A3FF-A6A077865F42}" destId="{612B62F3-829D-4487-9EB0-6EC114DDB7B4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2CEBFF63-D436-4C75-B600-926C30D895AF}" type="presOf" srcId="{983C9795-2EEC-4806-B6F5-D77C763F0BD1}" destId="{FE43790E-F1CD-4721-AB71-E659907C61B7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388F63D5-DB66-480D-8800-42FDD9B1A8FE}" srcId="{CB568A41-C930-49E7-94B6-43190483ACFE}" destId="{23C7518A-D3F1-4379-BA2F-A602E885668F}" srcOrd="6" destOrd="0" parTransId="{A0088AAA-8930-4FDC-8946-BD73833431C8}" sibTransId="{14CC31A2-DF26-40FD-AB0E-3A00BC694B7A}"/>
    <dgm:cxn modelId="{BBBFCC62-D613-4F8B-B79F-D0A31C071EFC}" type="presOf" srcId="{766AC4BB-8631-427E-8C99-55A75AF1738A}" destId="{D747A4B2-30D8-4A64-BBBF-FBB3063F6B8D}" srcOrd="1" destOrd="0" presId="urn:microsoft.com/office/officeart/2005/8/layout/bProcess3"/>
    <dgm:cxn modelId="{C1D9FD7A-6D39-4F28-B711-0141A5588CB6}" type="presOf" srcId="{20DB9873-C08E-4EDD-9992-0BDE5A864401}" destId="{EA97FC1D-EF70-4B5E-84CD-D18102CD411D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21CB810A-788C-4BFB-B053-5789AE8D80C6}" type="presOf" srcId="{14CC31A2-DF26-40FD-AB0E-3A00BC694B7A}" destId="{3B3C707B-23D8-403B-80B9-EF9B259C5328}" srcOrd="0" destOrd="0" presId="urn:microsoft.com/office/officeart/2005/8/layout/bProcess3"/>
    <dgm:cxn modelId="{5C5A610F-4B77-4F61-B867-712A936191C2}" type="presOf" srcId="{4B5C1BAF-AB0B-4B91-BACC-7EA940F60C7F}" destId="{22F9C9E2-A073-4FC5-A400-4F0EAE4016AA}" srcOrd="0" destOrd="0" presId="urn:microsoft.com/office/officeart/2005/8/layout/bProcess3"/>
    <dgm:cxn modelId="{25FCAB22-7477-4570-B391-96D858F07583}" type="presOf" srcId="{0A6DB8C0-68D7-474D-8683-D9A05155032B}" destId="{9A8AD71E-9418-4D67-BF2A-3BD6C60685D7}" srcOrd="0" destOrd="0" presId="urn:microsoft.com/office/officeart/2005/8/layout/bProcess3"/>
    <dgm:cxn modelId="{48E12A0C-270B-4F0D-A095-4811042E9A78}" type="presOf" srcId="{975C2D93-9A09-410E-B540-DF26D9D12BB3}" destId="{93193CF1-B100-4C45-87C4-4456DF6D4D99}" srcOrd="1" destOrd="0" presId="urn:microsoft.com/office/officeart/2005/8/layout/bProcess3"/>
    <dgm:cxn modelId="{AA066D3A-1FE0-491C-B59F-FEA254CE5E52}" type="presOf" srcId="{94DFCF47-556B-43A2-930A-24EB6F88C42D}" destId="{BF97F24D-F4E6-42CB-9FBA-C986A98A5D2F}" srcOrd="1" destOrd="0" presId="urn:microsoft.com/office/officeart/2005/8/layout/bProcess3"/>
    <dgm:cxn modelId="{EABB4BBD-3615-423B-8D9C-5DE32004677B}" type="presParOf" srcId="{176964FD-753E-443C-A301-9A3AD1DFF6B3}" destId="{22F9C9E2-A073-4FC5-A400-4F0EAE4016AA}" srcOrd="0" destOrd="0" presId="urn:microsoft.com/office/officeart/2005/8/layout/bProcess3"/>
    <dgm:cxn modelId="{6153DFA4-1FB8-4BA4-9F47-0ECAD0F28055}" type="presParOf" srcId="{176964FD-753E-443C-A301-9A3AD1DFF6B3}" destId="{D526E2F0-B406-412D-A387-E4F49DE8B7F0}" srcOrd="1" destOrd="0" presId="urn:microsoft.com/office/officeart/2005/8/layout/bProcess3"/>
    <dgm:cxn modelId="{CD0D90EB-BBD3-4293-B93B-3BE75EE68AA8}" type="presParOf" srcId="{D526E2F0-B406-412D-A387-E4F49DE8B7F0}" destId="{A8DE5738-5D12-406D-8F56-E5C0E59D3F85}" srcOrd="0" destOrd="0" presId="urn:microsoft.com/office/officeart/2005/8/layout/bProcess3"/>
    <dgm:cxn modelId="{92284FCF-2A9A-48F1-89AA-D4C420FDC75E}" type="presParOf" srcId="{176964FD-753E-443C-A301-9A3AD1DFF6B3}" destId="{FBE816AB-2CD6-4AD2-8D77-47C81C001ED3}" srcOrd="2" destOrd="0" presId="urn:microsoft.com/office/officeart/2005/8/layout/bProcess3"/>
    <dgm:cxn modelId="{28E418AF-C1A4-41C9-94DE-E96E5ABB2BD2}" type="presParOf" srcId="{176964FD-753E-443C-A301-9A3AD1DFF6B3}" destId="{70061466-39D1-44A4-8378-2D7531AAA44E}" srcOrd="3" destOrd="0" presId="urn:microsoft.com/office/officeart/2005/8/layout/bProcess3"/>
    <dgm:cxn modelId="{1B193A0E-78A2-4687-AB5E-7032F70A9296}" type="presParOf" srcId="{70061466-39D1-44A4-8378-2D7531AAA44E}" destId="{3C664F3C-EE8E-4B08-8CC1-842C9C9443DF}" srcOrd="0" destOrd="0" presId="urn:microsoft.com/office/officeart/2005/8/layout/bProcess3"/>
    <dgm:cxn modelId="{ED846843-B37C-44E1-9E3A-F094565156CC}" type="presParOf" srcId="{176964FD-753E-443C-A301-9A3AD1DFF6B3}" destId="{91BBC2EA-3F56-466D-A5AE-EC1F65624065}" srcOrd="4" destOrd="0" presId="urn:microsoft.com/office/officeart/2005/8/layout/bProcess3"/>
    <dgm:cxn modelId="{9A8A32F2-AB1F-42BA-A41B-090367A703E5}" type="presParOf" srcId="{176964FD-753E-443C-A301-9A3AD1DFF6B3}" destId="{9A8AD71E-9418-4D67-BF2A-3BD6C60685D7}" srcOrd="5" destOrd="0" presId="urn:microsoft.com/office/officeart/2005/8/layout/bProcess3"/>
    <dgm:cxn modelId="{EB67B682-CFCA-4317-BD2D-FCA943C072E4}" type="presParOf" srcId="{9A8AD71E-9418-4D67-BF2A-3BD6C60685D7}" destId="{CA6D0514-C098-49BC-90F8-233F67B4936D}" srcOrd="0" destOrd="0" presId="urn:microsoft.com/office/officeart/2005/8/layout/bProcess3"/>
    <dgm:cxn modelId="{5D899C8C-BB84-46BB-BEAB-E21633D1851A}" type="presParOf" srcId="{176964FD-753E-443C-A301-9A3AD1DFF6B3}" destId="{EB030454-6BBB-4A09-B888-41CEDD4BB600}" srcOrd="6" destOrd="0" presId="urn:microsoft.com/office/officeart/2005/8/layout/bProcess3"/>
    <dgm:cxn modelId="{AC6B7C9D-51BA-429F-9937-DD3F1CA00610}" type="presParOf" srcId="{176964FD-753E-443C-A301-9A3AD1DFF6B3}" destId="{52FEE2CD-21EE-4DC5-ABFF-B2B4797AF49A}" srcOrd="7" destOrd="0" presId="urn:microsoft.com/office/officeart/2005/8/layout/bProcess3"/>
    <dgm:cxn modelId="{8370CFA6-8A43-4740-B8BB-BBB4FEF23386}" type="presParOf" srcId="{52FEE2CD-21EE-4DC5-ABFF-B2B4797AF49A}" destId="{BF97F24D-F4E6-42CB-9FBA-C986A98A5D2F}" srcOrd="0" destOrd="0" presId="urn:microsoft.com/office/officeart/2005/8/layout/bProcess3"/>
    <dgm:cxn modelId="{026A5B58-8C77-4365-8DF5-7B7D740BCA74}" type="presParOf" srcId="{176964FD-753E-443C-A301-9A3AD1DFF6B3}" destId="{EA97FC1D-EF70-4B5E-84CD-D18102CD411D}" srcOrd="8" destOrd="0" presId="urn:microsoft.com/office/officeart/2005/8/layout/bProcess3"/>
    <dgm:cxn modelId="{37F1EDF8-2D40-473A-879D-50EF966E986A}" type="presParOf" srcId="{176964FD-753E-443C-A301-9A3AD1DFF6B3}" destId="{4344F681-019E-4547-A4DE-B6D3CED04028}" srcOrd="9" destOrd="0" presId="urn:microsoft.com/office/officeart/2005/8/layout/bProcess3"/>
    <dgm:cxn modelId="{922F471D-969C-4D22-AAD8-A3860F59169E}" type="presParOf" srcId="{4344F681-019E-4547-A4DE-B6D3CED04028}" destId="{D747A4B2-30D8-4A64-BBBF-FBB3063F6B8D}" srcOrd="0" destOrd="0" presId="urn:microsoft.com/office/officeart/2005/8/layout/bProcess3"/>
    <dgm:cxn modelId="{BEF974E1-14AB-4127-8605-A19C562CB741}" type="presParOf" srcId="{176964FD-753E-443C-A301-9A3AD1DFF6B3}" destId="{FE43790E-F1CD-4721-AB71-E659907C61B7}" srcOrd="10" destOrd="0" presId="urn:microsoft.com/office/officeart/2005/8/layout/bProcess3"/>
    <dgm:cxn modelId="{91344B50-8E37-4597-90B4-28414AE16CB3}" type="presParOf" srcId="{176964FD-753E-443C-A301-9A3AD1DFF6B3}" destId="{0BB09D44-8E79-4D3B-A11E-8BEC6787B4F9}" srcOrd="11" destOrd="0" presId="urn:microsoft.com/office/officeart/2005/8/layout/bProcess3"/>
    <dgm:cxn modelId="{CD910DF6-D7F1-452F-9C4B-CF1C62C7E97A}" type="presParOf" srcId="{0BB09D44-8E79-4D3B-A11E-8BEC6787B4F9}" destId="{A4F37426-B728-4F05-8795-C2D395F35D29}" srcOrd="0" destOrd="0" presId="urn:microsoft.com/office/officeart/2005/8/layout/bProcess3"/>
    <dgm:cxn modelId="{31942D89-30A6-4F5E-A72A-03F03182146B}" type="presParOf" srcId="{176964FD-753E-443C-A301-9A3AD1DFF6B3}" destId="{C19DA487-EBC6-45F8-B322-293574B8EEEF}" srcOrd="12" destOrd="0" presId="urn:microsoft.com/office/officeart/2005/8/layout/bProcess3"/>
    <dgm:cxn modelId="{662505B0-804A-4A80-A008-B5D9CB47F501}" type="presParOf" srcId="{176964FD-753E-443C-A301-9A3AD1DFF6B3}" destId="{3B3C707B-23D8-403B-80B9-EF9B259C5328}" srcOrd="13" destOrd="0" presId="urn:microsoft.com/office/officeart/2005/8/layout/bProcess3"/>
    <dgm:cxn modelId="{B52B95EE-438F-4C07-BD35-E3C9AC89D7CB}" type="presParOf" srcId="{3B3C707B-23D8-403B-80B9-EF9B259C5328}" destId="{BCF8228B-F61A-405B-B9FB-B86C785E0BFB}" srcOrd="0" destOrd="0" presId="urn:microsoft.com/office/officeart/2005/8/layout/bProcess3"/>
    <dgm:cxn modelId="{BB7106E9-FB3D-4B07-960B-B4DD4797E4D7}" type="presParOf" srcId="{176964FD-753E-443C-A301-9A3AD1DFF6B3}" destId="{612B62F3-829D-4487-9EB0-6EC114DDB7B4}" srcOrd="14" destOrd="0" presId="urn:microsoft.com/office/officeart/2005/8/layout/bProcess3"/>
    <dgm:cxn modelId="{19E31ED0-68A0-443F-9127-0E3EA04E8F5E}" type="presParOf" srcId="{176964FD-753E-443C-A301-9A3AD1DFF6B3}" destId="{AB3A369D-C7BD-4804-A9A4-E9E65CB83CC8}" srcOrd="15" destOrd="0" presId="urn:microsoft.com/office/officeart/2005/8/layout/bProcess3"/>
    <dgm:cxn modelId="{6BB6A257-1499-4CD6-B433-AA8020EDD8DE}" type="presParOf" srcId="{AB3A369D-C7BD-4804-A9A4-E9E65CB83CC8}" destId="{93193CF1-B100-4C45-87C4-4456DF6D4D99}" srcOrd="0" destOrd="0" presId="urn:microsoft.com/office/officeart/2005/8/layout/bProcess3"/>
    <dgm:cxn modelId="{830A2A7B-CEA1-437C-B35B-2EDABA149CB3}" type="presParOf" srcId="{176964FD-753E-443C-A301-9A3AD1DFF6B3}" destId="{6DA5B69F-96BD-46AB-A851-C5D2E39E5616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8DC0ECA-BBC0-4667-9025-40C59BD06A1A}">
      <dgm:prSet phldrT="[Text]" custT="1"/>
      <dgm:spPr>
        <a:xfrm>
          <a:off x="784706" y="13774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498414" y="868423"/>
          <a:ext cx="1770408" cy="290357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55115" y="1191180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ظرف 15 روز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259210" y="1573685"/>
          <a:ext cx="297705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799394" y="1191180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95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طرح در کارگروه ملی، و در صورت تایید،  ارسال به موسسه عامل</a:t>
          </a:r>
          <a:endParaRPr lang="en-US" sz="95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513102" y="2045829"/>
          <a:ext cx="1748369" cy="283008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47764" y="2361238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259210" y="2743743"/>
          <a:ext cx="290354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83C9795-2EEC-4806-B6F5-D77C763F0BD1}">
      <dgm:prSet phldrT="[Text]" custT="1"/>
      <dgm:spPr>
        <a:xfrm>
          <a:off x="799394" y="2375935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2524473-5065-4FBD-BE75-8A1099116216}" type="parTrans" cxnId="{71314296-F765-4DFD-AEDE-A434A4B40F79}">
      <dgm:prSet/>
      <dgm:spPr/>
      <dgm:t>
        <a:bodyPr/>
        <a:lstStyle/>
        <a:p>
          <a:endParaRPr lang="en-US"/>
        </a:p>
      </dgm:t>
    </dgm:pt>
    <dgm:pt modelId="{3C2CF648-09EF-4554-958C-8CA1542811BB}" type="sibTrans" cxnId="{71314296-F765-4DFD-AEDE-A434A4B40F79}">
      <dgm:prSet/>
      <dgm:spPr>
        <a:xfrm>
          <a:off x="1513102" y="3230584"/>
          <a:ext cx="1755720" cy="29770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BBCB868-DF88-4B9C-A3FF-A6A077865F42}">
      <dgm:prSet phldrT="[Text]" custT="1"/>
      <dgm:spPr>
        <a:xfrm>
          <a:off x="625664" y="3560690"/>
          <a:ext cx="160114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9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9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D3E280D2-ED39-4F38-AF17-08DB552D9367}" type="parTrans" cxnId="{F24CF507-D28A-404A-9EDF-590E7A49585D}">
      <dgm:prSet/>
      <dgm:spPr/>
      <dgm:t>
        <a:bodyPr/>
        <a:lstStyle/>
        <a:p>
          <a:endParaRPr lang="en-US"/>
        </a:p>
      </dgm:t>
    </dgm:pt>
    <dgm:pt modelId="{975C2D93-9A09-410E-B540-DF26D9D12BB3}" type="sibTrans" cxnId="{F24CF507-D28A-404A-9EDF-590E7A49585D}">
      <dgm:prSet/>
      <dgm:spPr>
        <a:xfrm>
          <a:off x="1426237" y="4415339"/>
          <a:ext cx="882563" cy="29770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C7518A-D3F1-4379-BA2F-A602E885668F}">
      <dgm:prSet phldrT="[Text]" custT="1"/>
      <dgm:spPr>
        <a:xfrm>
          <a:off x="2555115" y="3560690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وضمانتهای توسط موسسه عامل ظرف 15 روز 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0088AAA-8930-4FDC-8946-BD73833431C8}" type="parTrans" cxnId="{388F63D5-DB66-480D-8800-42FDD9B1A8FE}">
      <dgm:prSet/>
      <dgm:spPr/>
      <dgm:t>
        <a:bodyPr/>
        <a:lstStyle/>
        <a:p>
          <a:endParaRPr lang="en-US"/>
        </a:p>
      </dgm:t>
    </dgm:pt>
    <dgm:pt modelId="{14CC31A2-DF26-40FD-AB0E-3A00BC694B7A}" type="sibTrans" cxnId="{388F63D5-DB66-480D-8800-42FDD9B1A8FE}">
      <dgm:prSet/>
      <dgm:spPr>
        <a:xfrm>
          <a:off x="2259210" y="3943194"/>
          <a:ext cx="297705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464F89B-7C73-426F-8971-5ED80B6B8D35}">
      <dgm:prSet custT="1"/>
      <dgm:spPr>
        <a:xfrm>
          <a:off x="635070" y="4745444"/>
          <a:ext cx="3347459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a-IR" sz="9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1BE23766-C030-42D8-86ED-45F9DFF99A86}" type="parTrans" cxnId="{5F6BBF37-5B5E-4BBE-957E-B3396ED299A0}">
      <dgm:prSet/>
      <dgm:spPr/>
      <dgm:t>
        <a:bodyPr/>
        <a:lstStyle/>
        <a:p>
          <a:endParaRPr lang="en-US"/>
        </a:p>
      </dgm:t>
    </dgm:pt>
    <dgm:pt modelId="{9AC0BAEA-FF6B-4875-9FAE-CE8F532B6F7F}" type="sibTrans" cxnId="{5F6BBF37-5B5E-4BBE-957E-B3396ED299A0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55115" y="6426"/>
          <a:ext cx="1427415" cy="8564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1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(بند الف ماده 52 الحاق)</a:t>
          </a:r>
          <a:endParaRPr lang="en-US" sz="11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244522" y="388930"/>
          <a:ext cx="312393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9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8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9" custLinFactNeighborX="-1029" custLinFactNeighborY="8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8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8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8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9" custLinFactNeighborX="-515" custLinFactNeighborY="-171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344F681-019E-4547-A4DE-B6D3CED04028}" type="pres">
      <dgm:prSet presAssocID="{766AC4BB-8631-427E-8C99-55A75AF1738A}" presName="sibTrans" presStyleLbl="sibTrans1D1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747A4B2-30D8-4A64-BBBF-FBB3063F6B8D}" type="pres">
      <dgm:prSet presAssocID="{766AC4BB-8631-427E-8C99-55A75AF1738A}" presName="connectorText" presStyleLbl="sibTrans1D1" presStyleIdx="4" presStyleCnt="8"/>
      <dgm:spPr/>
      <dgm:t>
        <a:bodyPr/>
        <a:lstStyle/>
        <a:p>
          <a:endParaRPr lang="en-US"/>
        </a:p>
      </dgm:t>
    </dgm:pt>
    <dgm:pt modelId="{FE43790E-F1CD-4721-AB71-E659907C61B7}" type="pres">
      <dgm:prSet presAssocID="{983C9795-2EEC-4806-B6F5-D77C763F0BD1}" presName="node" presStyleLbl="node1" presStyleIdx="5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BB09D44-8E79-4D3B-A11E-8BEC6787B4F9}" type="pres">
      <dgm:prSet presAssocID="{3C2CF648-09EF-4554-958C-8CA1542811BB}" presName="sibTrans" presStyleLbl="sibTrans1D1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4F37426-B728-4F05-8795-C2D395F35D29}" type="pres">
      <dgm:prSet presAssocID="{3C2CF648-09EF-4554-958C-8CA1542811BB}" presName="connectorText" presStyleLbl="sibTrans1D1" presStyleIdx="5" presStyleCnt="8"/>
      <dgm:spPr/>
      <dgm:t>
        <a:bodyPr/>
        <a:lstStyle/>
        <a:p>
          <a:endParaRPr lang="en-US"/>
        </a:p>
      </dgm:t>
    </dgm:pt>
    <dgm:pt modelId="{C19DA487-EBC6-45F8-B322-293574B8EEEF}" type="pres">
      <dgm:prSet presAssocID="{23C7518A-D3F1-4379-BA2F-A602E885668F}" presName="node" presStyleLbl="node1" presStyleIdx="6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B3C707B-23D8-403B-80B9-EF9B259C5328}" type="pres">
      <dgm:prSet presAssocID="{14CC31A2-DF26-40FD-AB0E-3A00BC694B7A}" presName="sibTrans" presStyleLbl="sibTrans1D1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CF8228B-F61A-405B-B9FB-B86C785E0BFB}" type="pres">
      <dgm:prSet presAssocID="{14CC31A2-DF26-40FD-AB0E-3A00BC694B7A}" presName="connectorText" presStyleLbl="sibTrans1D1" presStyleIdx="6" presStyleCnt="8"/>
      <dgm:spPr/>
      <dgm:t>
        <a:bodyPr/>
        <a:lstStyle/>
        <a:p>
          <a:endParaRPr lang="en-US"/>
        </a:p>
      </dgm:t>
    </dgm:pt>
    <dgm:pt modelId="{612B62F3-829D-4487-9EB0-6EC114DDB7B4}" type="pres">
      <dgm:prSet presAssocID="{8BBCB868-DF88-4B9C-A3FF-A6A077865F42}" presName="node" presStyleLbl="node1" presStyleIdx="7" presStyleCnt="9" custScaleX="11217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B3A369D-C7BD-4804-A9A4-E9E65CB83CC8}" type="pres">
      <dgm:prSet presAssocID="{975C2D93-9A09-410E-B540-DF26D9D12BB3}" presName="sibTrans" presStyleLbl="sibTrans1D1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46"/>
              </a:lnTo>
              <a:lnTo>
                <a:pt x="963175" y="180946"/>
              </a:lnTo>
              <a:lnTo>
                <a:pt x="963175" y="32769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3193CF1-B100-4C45-87C4-4456DF6D4D99}" type="pres">
      <dgm:prSet presAssocID="{975C2D93-9A09-410E-B540-DF26D9D12BB3}" presName="connectorText" presStyleLbl="sibTrans1D1" presStyleIdx="7" presStyleCnt="8"/>
      <dgm:spPr/>
      <dgm:t>
        <a:bodyPr/>
        <a:lstStyle/>
        <a:p>
          <a:endParaRPr lang="en-US"/>
        </a:p>
      </dgm:t>
    </dgm:pt>
    <dgm:pt modelId="{6DA5B69F-96BD-46AB-A851-C5D2E39E5616}" type="pres">
      <dgm:prSet presAssocID="{9464F89B-7C73-426F-8971-5ED80B6B8D35}" presName="node" presStyleLbl="node1" presStyleIdx="8" presStyleCnt="9" custScaleX="23451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6192049F-CA82-4B93-956B-FC71CB7F9DBA}" type="presOf" srcId="{975C2D93-9A09-410E-B540-DF26D9D12BB3}" destId="{93193CF1-B100-4C45-87C4-4456DF6D4D99}" srcOrd="1" destOrd="0" presId="urn:microsoft.com/office/officeart/2005/8/layout/bProcess3"/>
    <dgm:cxn modelId="{771CE500-2DC5-4C0A-B56E-6FDDB6313BAF}" type="presOf" srcId="{3C2CF648-09EF-4554-958C-8CA1542811BB}" destId="{A4F37426-B728-4F05-8795-C2D395F35D29}" srcOrd="1" destOrd="0" presId="urn:microsoft.com/office/officeart/2005/8/layout/bProcess3"/>
    <dgm:cxn modelId="{59EC3DFA-417C-4FE6-ADF5-64007AE2709A}" type="presOf" srcId="{766AC4BB-8631-427E-8C99-55A75AF1738A}" destId="{4344F681-019E-4547-A4DE-B6D3CED04028}" srcOrd="0" destOrd="0" presId="urn:microsoft.com/office/officeart/2005/8/layout/bProcess3"/>
    <dgm:cxn modelId="{30F19EDB-19DE-47ED-8E33-3A6B5EDBB710}" type="presOf" srcId="{9464F89B-7C73-426F-8971-5ED80B6B8D35}" destId="{6DA5B69F-96BD-46AB-A851-C5D2E39E5616}" srcOrd="0" destOrd="0" presId="urn:microsoft.com/office/officeart/2005/8/layout/bProcess3"/>
    <dgm:cxn modelId="{0BE09C5A-6B3B-4B87-A854-0C5B88B35862}" type="presOf" srcId="{766AC4BB-8631-427E-8C99-55A75AF1738A}" destId="{D747A4B2-30D8-4A64-BBBF-FBB3063F6B8D}" srcOrd="1" destOrd="0" presId="urn:microsoft.com/office/officeart/2005/8/layout/bProcess3"/>
    <dgm:cxn modelId="{ACAD23E5-6390-4728-AB5C-11F22FF77F38}" type="presOf" srcId="{8BBCB868-DF88-4B9C-A3FF-A6A077865F42}" destId="{612B62F3-829D-4487-9EB0-6EC114DDB7B4}" srcOrd="0" destOrd="0" presId="urn:microsoft.com/office/officeart/2005/8/layout/bProcess3"/>
    <dgm:cxn modelId="{44784305-B944-49F9-A5ED-C89978FDBC1E}" type="presOf" srcId="{4B5C1BAF-AB0B-4B91-BACC-7EA940F60C7F}" destId="{22F9C9E2-A073-4FC5-A400-4F0EAE4016AA}" srcOrd="0" destOrd="0" presId="urn:microsoft.com/office/officeart/2005/8/layout/bProcess3"/>
    <dgm:cxn modelId="{D9AEA727-2929-4789-8952-D26E6285A750}" type="presOf" srcId="{803AA052-885A-44D6-BF84-EFA8F96F1054}" destId="{A8DE5738-5D12-406D-8F56-E5C0E59D3F85}" srcOrd="1" destOrd="0" presId="urn:microsoft.com/office/officeart/2005/8/layout/bProcess3"/>
    <dgm:cxn modelId="{6645D126-3CA6-44E0-AB20-6A990F52A1A2}" type="presOf" srcId="{0A6DB8C0-68D7-474D-8683-D9A05155032B}" destId="{9A8AD71E-9418-4D67-BF2A-3BD6C60685D7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F24CF507-D28A-404A-9EDF-590E7A49585D}" srcId="{CB568A41-C930-49E7-94B6-43190483ACFE}" destId="{8BBCB868-DF88-4B9C-A3FF-A6A077865F42}" srcOrd="7" destOrd="0" parTransId="{D3E280D2-ED39-4F38-AF17-08DB552D9367}" sibTransId="{975C2D93-9A09-410E-B540-DF26D9D12BB3}"/>
    <dgm:cxn modelId="{F88183D5-F40A-4597-8635-804973AC1330}" type="presOf" srcId="{83DEAF91-CE36-472C-9F7D-4BEF6511FBDE}" destId="{EB030454-6BBB-4A09-B888-41CEDD4BB600}" srcOrd="0" destOrd="0" presId="urn:microsoft.com/office/officeart/2005/8/layout/bProcess3"/>
    <dgm:cxn modelId="{B9EE519B-AF5C-4190-AC6F-1FFF3F5378D6}" type="presOf" srcId="{20DB9873-C08E-4EDD-9992-0BDE5A864401}" destId="{EA97FC1D-EF70-4B5E-84CD-D18102CD411D}" srcOrd="0" destOrd="0" presId="urn:microsoft.com/office/officeart/2005/8/layout/bProcess3"/>
    <dgm:cxn modelId="{27F44AAE-8AF3-4D41-88E9-AAA23DDA939E}" type="presOf" srcId="{94DFCF47-556B-43A2-930A-24EB6F88C42D}" destId="{BF97F24D-F4E6-42CB-9FBA-C986A98A5D2F}" srcOrd="1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71314296-F765-4DFD-AEDE-A434A4B40F79}" srcId="{CB568A41-C930-49E7-94B6-43190483ACFE}" destId="{983C9795-2EEC-4806-B6F5-D77C763F0BD1}" srcOrd="5" destOrd="0" parTransId="{A2524473-5065-4FBD-BE75-8A1099116216}" sibTransId="{3C2CF648-09EF-4554-958C-8CA1542811BB}"/>
    <dgm:cxn modelId="{1FFED0B0-0C49-4D0F-B82A-539AEDDF3F54}" type="presOf" srcId="{975C2D93-9A09-410E-B540-DF26D9D12BB3}" destId="{AB3A369D-C7BD-4804-A9A4-E9E65CB83CC8}" srcOrd="0" destOrd="0" presId="urn:microsoft.com/office/officeart/2005/8/layout/bProcess3"/>
    <dgm:cxn modelId="{B5E3A5E3-D7D0-4856-B024-27BB6A475872}" type="presOf" srcId="{803AA052-885A-44D6-BF84-EFA8F96F1054}" destId="{D526E2F0-B406-412D-A387-E4F49DE8B7F0}" srcOrd="0" destOrd="0" presId="urn:microsoft.com/office/officeart/2005/8/layout/bProcess3"/>
    <dgm:cxn modelId="{5F6BBF37-5B5E-4BBE-957E-B3396ED299A0}" srcId="{CB568A41-C930-49E7-94B6-43190483ACFE}" destId="{9464F89B-7C73-426F-8971-5ED80B6B8D35}" srcOrd="8" destOrd="0" parTransId="{1BE23766-C030-42D8-86ED-45F9DFF99A86}" sibTransId="{9AC0BAEA-FF6B-4875-9FAE-CE8F532B6F7F}"/>
    <dgm:cxn modelId="{663A902C-366A-40D6-8FB7-4BC38A88A449}" type="presOf" srcId="{23C7518A-D3F1-4379-BA2F-A602E885668F}" destId="{C19DA487-EBC6-45F8-B322-293574B8EEEF}" srcOrd="0" destOrd="0" presId="urn:microsoft.com/office/officeart/2005/8/layout/bProcess3"/>
    <dgm:cxn modelId="{9B274AB7-5EE6-49EA-A742-41C999478320}" type="presOf" srcId="{128BAD9C-9397-43FB-A76E-636FF06A5848}" destId="{3C664F3C-EE8E-4B08-8CC1-842C9C9443DF}" srcOrd="1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DBD73763-D20C-4C6E-A1EC-E1D7CC7220FC}" type="presOf" srcId="{CB568A41-C930-49E7-94B6-43190483ACFE}" destId="{176964FD-753E-443C-A301-9A3AD1DFF6B3}" srcOrd="0" destOrd="0" presId="urn:microsoft.com/office/officeart/2005/8/layout/bProcess3"/>
    <dgm:cxn modelId="{94590CC5-8360-4583-BFE7-300BBF0964A3}" type="presOf" srcId="{0A6DB8C0-68D7-474D-8683-D9A05155032B}" destId="{CA6D0514-C098-49BC-90F8-233F67B4936D}" srcOrd="1" destOrd="0" presId="urn:microsoft.com/office/officeart/2005/8/layout/bProcess3"/>
    <dgm:cxn modelId="{79BBD237-CB7B-40DD-AC23-5BD29FCAFE4F}" type="presOf" srcId="{28DC0ECA-BBC0-4667-9025-40C59BD06A1A}" destId="{FBE816AB-2CD6-4AD2-8D77-47C81C001ED3}" srcOrd="0" destOrd="0" presId="urn:microsoft.com/office/officeart/2005/8/layout/bProcess3"/>
    <dgm:cxn modelId="{C26138E5-1F13-4EAA-A495-D9212C1109A4}" type="presOf" srcId="{14CC31A2-DF26-40FD-AB0E-3A00BC694B7A}" destId="{3B3C707B-23D8-403B-80B9-EF9B259C5328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388F63D5-DB66-480D-8800-42FDD9B1A8FE}" srcId="{CB568A41-C930-49E7-94B6-43190483ACFE}" destId="{23C7518A-D3F1-4379-BA2F-A602E885668F}" srcOrd="6" destOrd="0" parTransId="{A0088AAA-8930-4FDC-8946-BD73833431C8}" sibTransId="{14CC31A2-DF26-40FD-AB0E-3A00BC694B7A}"/>
    <dgm:cxn modelId="{596CBFC7-8FB6-48AE-B276-4BE040EB3380}" type="presOf" srcId="{D1BF9F51-3602-48A4-A7C9-07B4EDAB388A}" destId="{91BBC2EA-3F56-466D-A5AE-EC1F65624065}" srcOrd="0" destOrd="0" presId="urn:microsoft.com/office/officeart/2005/8/layout/bProcess3"/>
    <dgm:cxn modelId="{18B9DB33-84AB-46BB-B2D1-2D0032B7EC42}" type="presOf" srcId="{983C9795-2EEC-4806-B6F5-D77C763F0BD1}" destId="{FE43790E-F1CD-4721-AB71-E659907C61B7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B611596F-7672-4A5D-BBF8-FA0498FB481A}" type="presOf" srcId="{128BAD9C-9397-43FB-A76E-636FF06A5848}" destId="{70061466-39D1-44A4-8378-2D7531AAA44E}" srcOrd="0" destOrd="0" presId="urn:microsoft.com/office/officeart/2005/8/layout/bProcess3"/>
    <dgm:cxn modelId="{657DC4A9-1405-42FB-8C30-1F597902CA85}" type="presOf" srcId="{14CC31A2-DF26-40FD-AB0E-3A00BC694B7A}" destId="{BCF8228B-F61A-405B-B9FB-B86C785E0BFB}" srcOrd="1" destOrd="0" presId="urn:microsoft.com/office/officeart/2005/8/layout/bProcess3"/>
    <dgm:cxn modelId="{D06576A0-7B9D-4643-8167-0A2BB8C04025}" type="presOf" srcId="{94DFCF47-556B-43A2-930A-24EB6F88C42D}" destId="{52FEE2CD-21EE-4DC5-ABFF-B2B4797AF49A}" srcOrd="0" destOrd="0" presId="urn:microsoft.com/office/officeart/2005/8/layout/bProcess3"/>
    <dgm:cxn modelId="{FD1E34FB-736C-4E50-863C-9474EE6A0F93}" type="presOf" srcId="{3C2CF648-09EF-4554-958C-8CA1542811BB}" destId="{0BB09D44-8E79-4D3B-A11E-8BEC6787B4F9}" srcOrd="0" destOrd="0" presId="urn:microsoft.com/office/officeart/2005/8/layout/bProcess3"/>
    <dgm:cxn modelId="{1D3A3481-87ED-47D1-A0D3-257E0E281305}" type="presParOf" srcId="{176964FD-753E-443C-A301-9A3AD1DFF6B3}" destId="{22F9C9E2-A073-4FC5-A400-4F0EAE4016AA}" srcOrd="0" destOrd="0" presId="urn:microsoft.com/office/officeart/2005/8/layout/bProcess3"/>
    <dgm:cxn modelId="{20B79395-F8D5-410A-9C7B-6EF7B540569A}" type="presParOf" srcId="{176964FD-753E-443C-A301-9A3AD1DFF6B3}" destId="{D526E2F0-B406-412D-A387-E4F49DE8B7F0}" srcOrd="1" destOrd="0" presId="urn:microsoft.com/office/officeart/2005/8/layout/bProcess3"/>
    <dgm:cxn modelId="{41995750-0E19-4545-88AC-85160B123351}" type="presParOf" srcId="{D526E2F0-B406-412D-A387-E4F49DE8B7F0}" destId="{A8DE5738-5D12-406D-8F56-E5C0E59D3F85}" srcOrd="0" destOrd="0" presId="urn:microsoft.com/office/officeart/2005/8/layout/bProcess3"/>
    <dgm:cxn modelId="{16ADEBE0-A506-4B9A-A640-77442467DAFF}" type="presParOf" srcId="{176964FD-753E-443C-A301-9A3AD1DFF6B3}" destId="{FBE816AB-2CD6-4AD2-8D77-47C81C001ED3}" srcOrd="2" destOrd="0" presId="urn:microsoft.com/office/officeart/2005/8/layout/bProcess3"/>
    <dgm:cxn modelId="{E44FCE48-00B0-4D6D-9946-B977EECFBEBF}" type="presParOf" srcId="{176964FD-753E-443C-A301-9A3AD1DFF6B3}" destId="{70061466-39D1-44A4-8378-2D7531AAA44E}" srcOrd="3" destOrd="0" presId="urn:microsoft.com/office/officeart/2005/8/layout/bProcess3"/>
    <dgm:cxn modelId="{2D1064D2-5050-4017-88FA-8904123972B4}" type="presParOf" srcId="{70061466-39D1-44A4-8378-2D7531AAA44E}" destId="{3C664F3C-EE8E-4B08-8CC1-842C9C9443DF}" srcOrd="0" destOrd="0" presId="urn:microsoft.com/office/officeart/2005/8/layout/bProcess3"/>
    <dgm:cxn modelId="{1FBC53FA-93F6-44C2-AE1B-790F846A8F45}" type="presParOf" srcId="{176964FD-753E-443C-A301-9A3AD1DFF6B3}" destId="{91BBC2EA-3F56-466D-A5AE-EC1F65624065}" srcOrd="4" destOrd="0" presId="urn:microsoft.com/office/officeart/2005/8/layout/bProcess3"/>
    <dgm:cxn modelId="{B2880226-9EA6-4194-8BAD-13FC86A4FE9F}" type="presParOf" srcId="{176964FD-753E-443C-A301-9A3AD1DFF6B3}" destId="{9A8AD71E-9418-4D67-BF2A-3BD6C60685D7}" srcOrd="5" destOrd="0" presId="urn:microsoft.com/office/officeart/2005/8/layout/bProcess3"/>
    <dgm:cxn modelId="{5EEBE9FF-D9C8-4FFF-BC88-3D62EE0872C7}" type="presParOf" srcId="{9A8AD71E-9418-4D67-BF2A-3BD6C60685D7}" destId="{CA6D0514-C098-49BC-90F8-233F67B4936D}" srcOrd="0" destOrd="0" presId="urn:microsoft.com/office/officeart/2005/8/layout/bProcess3"/>
    <dgm:cxn modelId="{7C437C3F-A921-44F9-BB0B-DDD470875DC4}" type="presParOf" srcId="{176964FD-753E-443C-A301-9A3AD1DFF6B3}" destId="{EB030454-6BBB-4A09-B888-41CEDD4BB600}" srcOrd="6" destOrd="0" presId="urn:microsoft.com/office/officeart/2005/8/layout/bProcess3"/>
    <dgm:cxn modelId="{4F8E8400-446F-4B0A-AB58-B6D052263D6D}" type="presParOf" srcId="{176964FD-753E-443C-A301-9A3AD1DFF6B3}" destId="{52FEE2CD-21EE-4DC5-ABFF-B2B4797AF49A}" srcOrd="7" destOrd="0" presId="urn:microsoft.com/office/officeart/2005/8/layout/bProcess3"/>
    <dgm:cxn modelId="{12835D7E-8638-489F-9A9D-3255A90FFD20}" type="presParOf" srcId="{52FEE2CD-21EE-4DC5-ABFF-B2B4797AF49A}" destId="{BF97F24D-F4E6-42CB-9FBA-C986A98A5D2F}" srcOrd="0" destOrd="0" presId="urn:microsoft.com/office/officeart/2005/8/layout/bProcess3"/>
    <dgm:cxn modelId="{8A022CE7-0120-4583-B0E6-75AA99622A9A}" type="presParOf" srcId="{176964FD-753E-443C-A301-9A3AD1DFF6B3}" destId="{EA97FC1D-EF70-4B5E-84CD-D18102CD411D}" srcOrd="8" destOrd="0" presId="urn:microsoft.com/office/officeart/2005/8/layout/bProcess3"/>
    <dgm:cxn modelId="{E78B6FAC-C5D8-4059-8155-94417F389BD0}" type="presParOf" srcId="{176964FD-753E-443C-A301-9A3AD1DFF6B3}" destId="{4344F681-019E-4547-A4DE-B6D3CED04028}" srcOrd="9" destOrd="0" presId="urn:microsoft.com/office/officeart/2005/8/layout/bProcess3"/>
    <dgm:cxn modelId="{EF5AE852-1595-4DC0-9A86-345782BCAB89}" type="presParOf" srcId="{4344F681-019E-4547-A4DE-B6D3CED04028}" destId="{D747A4B2-30D8-4A64-BBBF-FBB3063F6B8D}" srcOrd="0" destOrd="0" presId="urn:microsoft.com/office/officeart/2005/8/layout/bProcess3"/>
    <dgm:cxn modelId="{28C50B81-85CA-44C7-AE46-B41081CF11F1}" type="presParOf" srcId="{176964FD-753E-443C-A301-9A3AD1DFF6B3}" destId="{FE43790E-F1CD-4721-AB71-E659907C61B7}" srcOrd="10" destOrd="0" presId="urn:microsoft.com/office/officeart/2005/8/layout/bProcess3"/>
    <dgm:cxn modelId="{6B28A425-7DD7-480B-8CDB-96B4BB77B246}" type="presParOf" srcId="{176964FD-753E-443C-A301-9A3AD1DFF6B3}" destId="{0BB09D44-8E79-4D3B-A11E-8BEC6787B4F9}" srcOrd="11" destOrd="0" presId="urn:microsoft.com/office/officeart/2005/8/layout/bProcess3"/>
    <dgm:cxn modelId="{C6EC6704-6F31-4DE2-96BA-A5EC58012F75}" type="presParOf" srcId="{0BB09D44-8E79-4D3B-A11E-8BEC6787B4F9}" destId="{A4F37426-B728-4F05-8795-C2D395F35D29}" srcOrd="0" destOrd="0" presId="urn:microsoft.com/office/officeart/2005/8/layout/bProcess3"/>
    <dgm:cxn modelId="{EA5DFB37-FB56-46D9-9903-03B12541702D}" type="presParOf" srcId="{176964FD-753E-443C-A301-9A3AD1DFF6B3}" destId="{C19DA487-EBC6-45F8-B322-293574B8EEEF}" srcOrd="12" destOrd="0" presId="urn:microsoft.com/office/officeart/2005/8/layout/bProcess3"/>
    <dgm:cxn modelId="{0726495C-71D8-4FD7-930E-19E136910902}" type="presParOf" srcId="{176964FD-753E-443C-A301-9A3AD1DFF6B3}" destId="{3B3C707B-23D8-403B-80B9-EF9B259C5328}" srcOrd="13" destOrd="0" presId="urn:microsoft.com/office/officeart/2005/8/layout/bProcess3"/>
    <dgm:cxn modelId="{7866862A-84BE-4BAC-9589-B9606610FF14}" type="presParOf" srcId="{3B3C707B-23D8-403B-80B9-EF9B259C5328}" destId="{BCF8228B-F61A-405B-B9FB-B86C785E0BFB}" srcOrd="0" destOrd="0" presId="urn:microsoft.com/office/officeart/2005/8/layout/bProcess3"/>
    <dgm:cxn modelId="{287A7280-E438-4414-BBF0-D97340DA8139}" type="presParOf" srcId="{176964FD-753E-443C-A301-9A3AD1DFF6B3}" destId="{612B62F3-829D-4487-9EB0-6EC114DDB7B4}" srcOrd="14" destOrd="0" presId="urn:microsoft.com/office/officeart/2005/8/layout/bProcess3"/>
    <dgm:cxn modelId="{C07E027C-425C-4E12-B1DB-1414DA4CAE19}" type="presParOf" srcId="{176964FD-753E-443C-A301-9A3AD1DFF6B3}" destId="{AB3A369D-C7BD-4804-A9A4-E9E65CB83CC8}" srcOrd="15" destOrd="0" presId="urn:microsoft.com/office/officeart/2005/8/layout/bProcess3"/>
    <dgm:cxn modelId="{06F2C5A8-6054-45DE-A9CD-4FCEE4200DD3}" type="presParOf" srcId="{AB3A369D-C7BD-4804-A9A4-E9E65CB83CC8}" destId="{93193CF1-B100-4C45-87C4-4456DF6D4D99}" srcOrd="0" destOrd="0" presId="urn:microsoft.com/office/officeart/2005/8/layout/bProcess3"/>
    <dgm:cxn modelId="{5B33AF96-21B3-4ECC-9633-74195D084661}" type="presParOf" srcId="{176964FD-753E-443C-A301-9A3AD1DFF6B3}" destId="{6DA5B69F-96BD-46AB-A851-C5D2E39E5616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8DC0ECA-BBC0-4667-9025-40C59BD06A1A}">
      <dgm:prSet phldrT="[Text]" custT="1"/>
      <dgm:spPr>
        <a:xfrm>
          <a:off x="645927" y="11317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424824" y="944193"/>
          <a:ext cx="1932115" cy="31967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78043" y="1296266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و طرح در ظرف 15 روز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252150" y="1717884"/>
          <a:ext cx="32769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661957" y="1296266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95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95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440854" y="2229142"/>
          <a:ext cx="1908063" cy="311653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70020" y="2573195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252150" y="2994813"/>
          <a:ext cx="319669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83C9795-2EEC-4806-B6F5-D77C763F0BD1}">
      <dgm:prSet phldrT="[Text]" custT="1"/>
      <dgm:spPr>
        <a:xfrm>
          <a:off x="661957" y="2589234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وضمانتهای توسط موسسه عامل ظرف 15 روز 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2524473-5065-4FBD-BE75-8A1099116216}" type="parTrans" cxnId="{71314296-F765-4DFD-AEDE-A434A4B40F79}">
      <dgm:prSet/>
      <dgm:spPr/>
      <dgm:t>
        <a:bodyPr/>
        <a:lstStyle/>
        <a:p>
          <a:endParaRPr lang="en-US"/>
        </a:p>
      </dgm:t>
    </dgm:pt>
    <dgm:pt modelId="{3C2CF648-09EF-4554-958C-8CA1542811BB}" type="sibTrans" cxnId="{71314296-F765-4DFD-AEDE-A434A4B40F79}">
      <dgm:prSet/>
      <dgm:spPr>
        <a:xfrm>
          <a:off x="1440854" y="3522110"/>
          <a:ext cx="1916085" cy="327692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C7518A-D3F1-4379-BA2F-A602E885668F}">
      <dgm:prSet phldrT="[Text]" custT="1"/>
      <dgm:spPr>
        <a:xfrm>
          <a:off x="2578043" y="3882202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fa-IR" sz="10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10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A0088AAA-8930-4FDC-8946-BD73833431C8}" type="parTrans" cxnId="{388F63D5-DB66-480D-8800-42FDD9B1A8FE}">
      <dgm:prSet/>
      <dgm:spPr/>
      <dgm:t>
        <a:bodyPr/>
        <a:lstStyle/>
        <a:p>
          <a:endParaRPr lang="en-US"/>
        </a:p>
      </dgm:t>
    </dgm:pt>
    <dgm:pt modelId="{14CC31A2-DF26-40FD-AB0E-3A00BC694B7A}" type="sibTrans" cxnId="{388F63D5-DB66-480D-8800-42FDD9B1A8FE}">
      <dgm:prSet/>
      <dgm:spPr>
        <a:xfrm>
          <a:off x="2252150" y="4303820"/>
          <a:ext cx="32769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464F89B-7C73-426F-8971-5ED80B6B8D35}">
      <dgm:prSet custT="1"/>
      <dgm:spPr>
        <a:xfrm>
          <a:off x="482624" y="5175171"/>
          <a:ext cx="3653212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a-IR" sz="9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1BE23766-C030-42D8-86ED-45F9DFF99A86}" type="parTrans" cxnId="{5F6BBF37-5B5E-4BBE-957E-B3396ED299A0}">
      <dgm:prSet/>
      <dgm:spPr/>
      <dgm:t>
        <a:bodyPr/>
        <a:lstStyle/>
        <a:p>
          <a:endParaRPr lang="en-US"/>
        </a:p>
      </dgm:t>
    </dgm:pt>
    <dgm:pt modelId="{9AC0BAEA-FF6B-4875-9FAE-CE8F532B6F7F}" type="sibTrans" cxnId="{5F6BBF37-5B5E-4BBE-957E-B3396ED299A0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78043" y="3297"/>
          <a:ext cx="1557793" cy="9346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100" b="1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(کمک های فنی و اعتباری استانی و ملی)</a:t>
          </a:r>
          <a:endParaRPr lang="en-US" sz="11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236121" y="424915"/>
          <a:ext cx="34372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8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7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8" custLinFactNeighborX="-1029" custLinFactNeighborY="8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7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7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7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8" custLinFactNeighborX="-515" custLinFactNeighborY="-171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344F681-019E-4547-A4DE-B6D3CED04028}" type="pres">
      <dgm:prSet presAssocID="{766AC4BB-8631-427E-8C99-55A75AF1738A}" presName="sibTrans" presStyleLbl="sibTrans1D1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747A4B2-30D8-4A64-BBBF-FBB3063F6B8D}" type="pres">
      <dgm:prSet presAssocID="{766AC4BB-8631-427E-8C99-55A75AF1738A}" presName="connectorText" presStyleLbl="sibTrans1D1" presStyleIdx="4" presStyleCnt="7"/>
      <dgm:spPr/>
      <dgm:t>
        <a:bodyPr/>
        <a:lstStyle/>
        <a:p>
          <a:endParaRPr lang="en-US"/>
        </a:p>
      </dgm:t>
    </dgm:pt>
    <dgm:pt modelId="{FE43790E-F1CD-4721-AB71-E659907C61B7}" type="pres">
      <dgm:prSet presAssocID="{983C9795-2EEC-4806-B6F5-D77C763F0BD1}" presName="node" presStyleLbl="node1" presStyleIdx="5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BB09D44-8E79-4D3B-A11E-8BEC6787B4F9}" type="pres">
      <dgm:prSet presAssocID="{3C2CF648-09EF-4554-958C-8CA1542811BB}" presName="sibTrans" presStyleLbl="sibTrans1D1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4F37426-B728-4F05-8795-C2D395F35D29}" type="pres">
      <dgm:prSet presAssocID="{3C2CF648-09EF-4554-958C-8CA1542811BB}" presName="connectorText" presStyleLbl="sibTrans1D1" presStyleIdx="5" presStyleCnt="7"/>
      <dgm:spPr/>
      <dgm:t>
        <a:bodyPr/>
        <a:lstStyle/>
        <a:p>
          <a:endParaRPr lang="en-US"/>
        </a:p>
      </dgm:t>
    </dgm:pt>
    <dgm:pt modelId="{C19DA487-EBC6-45F8-B322-293574B8EEEF}" type="pres">
      <dgm:prSet presAssocID="{23C7518A-D3F1-4379-BA2F-A602E885668F}" presName="node" presStyleLbl="node1" presStyleIdx="6" presStyleCnt="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B3C707B-23D8-403B-80B9-EF9B259C5328}" type="pres">
      <dgm:prSet presAssocID="{14CC31A2-DF26-40FD-AB0E-3A00BC694B7A}" presName="sibTrans" presStyleLbl="sibTrans1D1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CF8228B-F61A-405B-B9FB-B86C785E0BFB}" type="pres">
      <dgm:prSet presAssocID="{14CC31A2-DF26-40FD-AB0E-3A00BC694B7A}" presName="connectorText" presStyleLbl="sibTrans1D1" presStyleIdx="6" presStyleCnt="7"/>
      <dgm:spPr/>
      <dgm:t>
        <a:bodyPr/>
        <a:lstStyle/>
        <a:p>
          <a:endParaRPr lang="en-US"/>
        </a:p>
      </dgm:t>
    </dgm:pt>
    <dgm:pt modelId="{6DA5B69F-96BD-46AB-A851-C5D2E39E5616}" type="pres">
      <dgm:prSet presAssocID="{9464F89B-7C73-426F-8971-5ED80B6B8D35}" presName="node" presStyleLbl="node1" presStyleIdx="7" presStyleCnt="8" custScaleX="23451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AB6DC27C-A06C-4C44-B8DE-7EE888E20F7D}" type="presOf" srcId="{20DB9873-C08E-4EDD-9992-0BDE5A864401}" destId="{EA97FC1D-EF70-4B5E-84CD-D18102CD411D}" srcOrd="0" destOrd="0" presId="urn:microsoft.com/office/officeart/2005/8/layout/bProcess3"/>
    <dgm:cxn modelId="{7F9B07C9-54EC-45FE-81F1-12A776194B85}" type="presOf" srcId="{CB568A41-C930-49E7-94B6-43190483ACFE}" destId="{176964FD-753E-443C-A301-9A3AD1DFF6B3}" srcOrd="0" destOrd="0" presId="urn:microsoft.com/office/officeart/2005/8/layout/bProcess3"/>
    <dgm:cxn modelId="{388F63D5-DB66-480D-8800-42FDD9B1A8FE}" srcId="{CB568A41-C930-49E7-94B6-43190483ACFE}" destId="{23C7518A-D3F1-4379-BA2F-A602E885668F}" srcOrd="6" destOrd="0" parTransId="{A0088AAA-8930-4FDC-8946-BD73833431C8}" sibTransId="{14CC31A2-DF26-40FD-AB0E-3A00BC694B7A}"/>
    <dgm:cxn modelId="{E454C7D8-747A-43C0-B5EA-D2A4657399A2}" type="presOf" srcId="{803AA052-885A-44D6-BF84-EFA8F96F1054}" destId="{D526E2F0-B406-412D-A387-E4F49DE8B7F0}" srcOrd="0" destOrd="0" presId="urn:microsoft.com/office/officeart/2005/8/layout/bProcess3"/>
    <dgm:cxn modelId="{057E2429-BE4F-4211-A4CD-1236C715FC3F}" type="presOf" srcId="{94DFCF47-556B-43A2-930A-24EB6F88C42D}" destId="{BF97F24D-F4E6-42CB-9FBA-C986A98A5D2F}" srcOrd="1" destOrd="0" presId="urn:microsoft.com/office/officeart/2005/8/layout/bProcess3"/>
    <dgm:cxn modelId="{AAA16963-5B01-47A8-AC86-3260FAE402E6}" type="presOf" srcId="{4B5C1BAF-AB0B-4B91-BACC-7EA940F60C7F}" destId="{22F9C9E2-A073-4FC5-A400-4F0EAE4016AA}" srcOrd="0" destOrd="0" presId="urn:microsoft.com/office/officeart/2005/8/layout/bProcess3"/>
    <dgm:cxn modelId="{2B2A813D-A1E2-4800-9627-99D2A0B5D03C}" type="presOf" srcId="{128BAD9C-9397-43FB-A76E-636FF06A5848}" destId="{70061466-39D1-44A4-8378-2D7531AAA44E}" srcOrd="0" destOrd="0" presId="urn:microsoft.com/office/officeart/2005/8/layout/bProcess3"/>
    <dgm:cxn modelId="{D48CBF52-680E-45FE-A6C0-43C87F74A6E6}" type="presOf" srcId="{983C9795-2EEC-4806-B6F5-D77C763F0BD1}" destId="{FE43790E-F1CD-4721-AB71-E659907C61B7}" srcOrd="0" destOrd="0" presId="urn:microsoft.com/office/officeart/2005/8/layout/bProcess3"/>
    <dgm:cxn modelId="{B32972F8-925E-4139-9CA8-812E0D61DF05}" type="presOf" srcId="{128BAD9C-9397-43FB-A76E-636FF06A5848}" destId="{3C664F3C-EE8E-4B08-8CC1-842C9C9443DF}" srcOrd="1" destOrd="0" presId="urn:microsoft.com/office/officeart/2005/8/layout/bProcess3"/>
    <dgm:cxn modelId="{B2A8618C-AA67-4744-A202-7FB9F21D9E49}" type="presOf" srcId="{766AC4BB-8631-427E-8C99-55A75AF1738A}" destId="{4344F681-019E-4547-A4DE-B6D3CED04028}" srcOrd="0" destOrd="0" presId="urn:microsoft.com/office/officeart/2005/8/layout/bProcess3"/>
    <dgm:cxn modelId="{BA675AE5-9646-45AC-BE85-54B159E18901}" type="presOf" srcId="{3C2CF648-09EF-4554-958C-8CA1542811BB}" destId="{A4F37426-B728-4F05-8795-C2D395F35D29}" srcOrd="1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0A446CB9-3A7F-42F6-A7FC-1E6E9D0D9880}" type="presOf" srcId="{0A6DB8C0-68D7-474D-8683-D9A05155032B}" destId="{CA6D0514-C098-49BC-90F8-233F67B4936D}" srcOrd="1" destOrd="0" presId="urn:microsoft.com/office/officeart/2005/8/layout/bProcess3"/>
    <dgm:cxn modelId="{64192D53-A677-4B51-87C1-FC207E20BC79}" type="presOf" srcId="{0A6DB8C0-68D7-474D-8683-D9A05155032B}" destId="{9A8AD71E-9418-4D67-BF2A-3BD6C60685D7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D0538467-985D-46C0-BA92-D07D338660E6}" type="presOf" srcId="{3C2CF648-09EF-4554-958C-8CA1542811BB}" destId="{0BB09D44-8E79-4D3B-A11E-8BEC6787B4F9}" srcOrd="0" destOrd="0" presId="urn:microsoft.com/office/officeart/2005/8/layout/bProcess3"/>
    <dgm:cxn modelId="{E09274A9-CB77-4399-A4B0-87E5833F3C41}" type="presOf" srcId="{D1BF9F51-3602-48A4-A7C9-07B4EDAB388A}" destId="{91BBC2EA-3F56-466D-A5AE-EC1F65624065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CE2CC6BD-4699-4DFC-8755-8C4C8DFC9340}" type="presOf" srcId="{28DC0ECA-BBC0-4667-9025-40C59BD06A1A}" destId="{FBE816AB-2CD6-4AD2-8D77-47C81C001ED3}" srcOrd="0" destOrd="0" presId="urn:microsoft.com/office/officeart/2005/8/layout/bProcess3"/>
    <dgm:cxn modelId="{C04C9BA6-1885-4B2F-94D5-62955EA03ECF}" type="presOf" srcId="{9464F89B-7C73-426F-8971-5ED80B6B8D35}" destId="{6DA5B69F-96BD-46AB-A851-C5D2E39E5616}" srcOrd="0" destOrd="0" presId="urn:microsoft.com/office/officeart/2005/8/layout/bProcess3"/>
    <dgm:cxn modelId="{A50755C2-D425-44B3-96B6-08F75EC5A995}" type="presOf" srcId="{14CC31A2-DF26-40FD-AB0E-3A00BC694B7A}" destId="{3B3C707B-23D8-403B-80B9-EF9B259C5328}" srcOrd="0" destOrd="0" presId="urn:microsoft.com/office/officeart/2005/8/layout/bProcess3"/>
    <dgm:cxn modelId="{9114F061-E5F8-4E91-AB18-61CF0E9B2E9E}" type="presOf" srcId="{23C7518A-D3F1-4379-BA2F-A602E885668F}" destId="{C19DA487-EBC6-45F8-B322-293574B8EEEF}" srcOrd="0" destOrd="0" presId="urn:microsoft.com/office/officeart/2005/8/layout/bProcess3"/>
    <dgm:cxn modelId="{71314296-F765-4DFD-AEDE-A434A4B40F79}" srcId="{CB568A41-C930-49E7-94B6-43190483ACFE}" destId="{983C9795-2EEC-4806-B6F5-D77C763F0BD1}" srcOrd="5" destOrd="0" parTransId="{A2524473-5065-4FBD-BE75-8A1099116216}" sibTransId="{3C2CF648-09EF-4554-958C-8CA1542811BB}"/>
    <dgm:cxn modelId="{E56C9EDA-4199-49F2-BE3E-68FC62C64E11}" type="presOf" srcId="{94DFCF47-556B-43A2-930A-24EB6F88C42D}" destId="{52FEE2CD-21EE-4DC5-ABFF-B2B4797AF49A}" srcOrd="0" destOrd="0" presId="urn:microsoft.com/office/officeart/2005/8/layout/bProcess3"/>
    <dgm:cxn modelId="{6EF846F5-9009-4666-9855-4889C7059674}" type="presOf" srcId="{14CC31A2-DF26-40FD-AB0E-3A00BC694B7A}" destId="{BCF8228B-F61A-405B-B9FB-B86C785E0BFB}" srcOrd="1" destOrd="0" presId="urn:microsoft.com/office/officeart/2005/8/layout/bProcess3"/>
    <dgm:cxn modelId="{5F6BBF37-5B5E-4BBE-957E-B3396ED299A0}" srcId="{CB568A41-C930-49E7-94B6-43190483ACFE}" destId="{9464F89B-7C73-426F-8971-5ED80B6B8D35}" srcOrd="7" destOrd="0" parTransId="{1BE23766-C030-42D8-86ED-45F9DFF99A86}" sibTransId="{9AC0BAEA-FF6B-4875-9FAE-CE8F532B6F7F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373C0D60-C5B6-48C0-9BCB-52B59A2358EF}" type="presOf" srcId="{803AA052-885A-44D6-BF84-EFA8F96F1054}" destId="{A8DE5738-5D12-406D-8F56-E5C0E59D3F85}" srcOrd="1" destOrd="0" presId="urn:microsoft.com/office/officeart/2005/8/layout/bProcess3"/>
    <dgm:cxn modelId="{07BB3CA4-324D-4522-8C65-C0D1A7082CCE}" type="presOf" srcId="{83DEAF91-CE36-472C-9F7D-4BEF6511FBDE}" destId="{EB030454-6BBB-4A09-B888-41CEDD4BB600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9F2A3FA4-02B5-43E7-B576-C725668654E4}" type="presOf" srcId="{766AC4BB-8631-427E-8C99-55A75AF1738A}" destId="{D747A4B2-30D8-4A64-BBBF-FBB3063F6B8D}" srcOrd="1" destOrd="0" presId="urn:microsoft.com/office/officeart/2005/8/layout/bProcess3"/>
    <dgm:cxn modelId="{138E6289-B9E9-4C64-BBA3-1BBF70A0CD6D}" type="presParOf" srcId="{176964FD-753E-443C-A301-9A3AD1DFF6B3}" destId="{22F9C9E2-A073-4FC5-A400-4F0EAE4016AA}" srcOrd="0" destOrd="0" presId="urn:microsoft.com/office/officeart/2005/8/layout/bProcess3"/>
    <dgm:cxn modelId="{7FBB04FF-9C31-43E0-968D-3389E70DA0EE}" type="presParOf" srcId="{176964FD-753E-443C-A301-9A3AD1DFF6B3}" destId="{D526E2F0-B406-412D-A387-E4F49DE8B7F0}" srcOrd="1" destOrd="0" presId="urn:microsoft.com/office/officeart/2005/8/layout/bProcess3"/>
    <dgm:cxn modelId="{E511466B-6BB1-48BF-A23C-3633A2ED5221}" type="presParOf" srcId="{D526E2F0-B406-412D-A387-E4F49DE8B7F0}" destId="{A8DE5738-5D12-406D-8F56-E5C0E59D3F85}" srcOrd="0" destOrd="0" presId="urn:microsoft.com/office/officeart/2005/8/layout/bProcess3"/>
    <dgm:cxn modelId="{B6BBD01C-05FF-4C4C-BCBC-5B83B6972855}" type="presParOf" srcId="{176964FD-753E-443C-A301-9A3AD1DFF6B3}" destId="{FBE816AB-2CD6-4AD2-8D77-47C81C001ED3}" srcOrd="2" destOrd="0" presId="urn:microsoft.com/office/officeart/2005/8/layout/bProcess3"/>
    <dgm:cxn modelId="{3E2FA994-EC59-4DBE-B2A5-EA1ABE4589D0}" type="presParOf" srcId="{176964FD-753E-443C-A301-9A3AD1DFF6B3}" destId="{70061466-39D1-44A4-8378-2D7531AAA44E}" srcOrd="3" destOrd="0" presId="urn:microsoft.com/office/officeart/2005/8/layout/bProcess3"/>
    <dgm:cxn modelId="{1697C3B5-E1D9-441D-A2C0-5F399B503599}" type="presParOf" srcId="{70061466-39D1-44A4-8378-2D7531AAA44E}" destId="{3C664F3C-EE8E-4B08-8CC1-842C9C9443DF}" srcOrd="0" destOrd="0" presId="urn:microsoft.com/office/officeart/2005/8/layout/bProcess3"/>
    <dgm:cxn modelId="{957FD620-EA86-472E-9829-DA82FCEDCC32}" type="presParOf" srcId="{176964FD-753E-443C-A301-9A3AD1DFF6B3}" destId="{91BBC2EA-3F56-466D-A5AE-EC1F65624065}" srcOrd="4" destOrd="0" presId="urn:microsoft.com/office/officeart/2005/8/layout/bProcess3"/>
    <dgm:cxn modelId="{9613EE0C-7D11-4600-96BD-00F80AF02228}" type="presParOf" srcId="{176964FD-753E-443C-A301-9A3AD1DFF6B3}" destId="{9A8AD71E-9418-4D67-BF2A-3BD6C60685D7}" srcOrd="5" destOrd="0" presId="urn:microsoft.com/office/officeart/2005/8/layout/bProcess3"/>
    <dgm:cxn modelId="{B3F00B50-34DD-4D0C-8BF2-F62BFA7CB2D2}" type="presParOf" srcId="{9A8AD71E-9418-4D67-BF2A-3BD6C60685D7}" destId="{CA6D0514-C098-49BC-90F8-233F67B4936D}" srcOrd="0" destOrd="0" presId="urn:microsoft.com/office/officeart/2005/8/layout/bProcess3"/>
    <dgm:cxn modelId="{1EAA3C6F-BA6B-494F-B548-B6651973E82C}" type="presParOf" srcId="{176964FD-753E-443C-A301-9A3AD1DFF6B3}" destId="{EB030454-6BBB-4A09-B888-41CEDD4BB600}" srcOrd="6" destOrd="0" presId="urn:microsoft.com/office/officeart/2005/8/layout/bProcess3"/>
    <dgm:cxn modelId="{D9F0D7BB-0295-42F1-AC73-B4D47C4568D3}" type="presParOf" srcId="{176964FD-753E-443C-A301-9A3AD1DFF6B3}" destId="{52FEE2CD-21EE-4DC5-ABFF-B2B4797AF49A}" srcOrd="7" destOrd="0" presId="urn:microsoft.com/office/officeart/2005/8/layout/bProcess3"/>
    <dgm:cxn modelId="{4091404B-6C4A-432C-92EA-C144F00BCF9E}" type="presParOf" srcId="{52FEE2CD-21EE-4DC5-ABFF-B2B4797AF49A}" destId="{BF97F24D-F4E6-42CB-9FBA-C986A98A5D2F}" srcOrd="0" destOrd="0" presId="urn:microsoft.com/office/officeart/2005/8/layout/bProcess3"/>
    <dgm:cxn modelId="{A888538A-F12A-4314-9425-5D5C10C53FC4}" type="presParOf" srcId="{176964FD-753E-443C-A301-9A3AD1DFF6B3}" destId="{EA97FC1D-EF70-4B5E-84CD-D18102CD411D}" srcOrd="8" destOrd="0" presId="urn:microsoft.com/office/officeart/2005/8/layout/bProcess3"/>
    <dgm:cxn modelId="{E1930CBF-AF0F-4D25-944C-D32CF60A18FE}" type="presParOf" srcId="{176964FD-753E-443C-A301-9A3AD1DFF6B3}" destId="{4344F681-019E-4547-A4DE-B6D3CED04028}" srcOrd="9" destOrd="0" presId="urn:microsoft.com/office/officeart/2005/8/layout/bProcess3"/>
    <dgm:cxn modelId="{05AAB8B5-E017-4D20-9764-5EFF24265D90}" type="presParOf" srcId="{4344F681-019E-4547-A4DE-B6D3CED04028}" destId="{D747A4B2-30D8-4A64-BBBF-FBB3063F6B8D}" srcOrd="0" destOrd="0" presId="urn:microsoft.com/office/officeart/2005/8/layout/bProcess3"/>
    <dgm:cxn modelId="{2C791047-806E-40E3-9FD5-104AE1A68DEF}" type="presParOf" srcId="{176964FD-753E-443C-A301-9A3AD1DFF6B3}" destId="{FE43790E-F1CD-4721-AB71-E659907C61B7}" srcOrd="10" destOrd="0" presId="urn:microsoft.com/office/officeart/2005/8/layout/bProcess3"/>
    <dgm:cxn modelId="{E37967DD-31D0-4919-B224-AA33F85F23C1}" type="presParOf" srcId="{176964FD-753E-443C-A301-9A3AD1DFF6B3}" destId="{0BB09D44-8E79-4D3B-A11E-8BEC6787B4F9}" srcOrd="11" destOrd="0" presId="urn:microsoft.com/office/officeart/2005/8/layout/bProcess3"/>
    <dgm:cxn modelId="{AE5C51A9-F26F-4356-AB3A-056461602F30}" type="presParOf" srcId="{0BB09D44-8E79-4D3B-A11E-8BEC6787B4F9}" destId="{A4F37426-B728-4F05-8795-C2D395F35D29}" srcOrd="0" destOrd="0" presId="urn:microsoft.com/office/officeart/2005/8/layout/bProcess3"/>
    <dgm:cxn modelId="{DD31B4C4-F84B-4AE7-A3A7-7FF740D2FD87}" type="presParOf" srcId="{176964FD-753E-443C-A301-9A3AD1DFF6B3}" destId="{C19DA487-EBC6-45F8-B322-293574B8EEEF}" srcOrd="12" destOrd="0" presId="urn:microsoft.com/office/officeart/2005/8/layout/bProcess3"/>
    <dgm:cxn modelId="{8FD21BBF-783D-42E7-8023-C0158F79FF76}" type="presParOf" srcId="{176964FD-753E-443C-A301-9A3AD1DFF6B3}" destId="{3B3C707B-23D8-403B-80B9-EF9B259C5328}" srcOrd="13" destOrd="0" presId="urn:microsoft.com/office/officeart/2005/8/layout/bProcess3"/>
    <dgm:cxn modelId="{5533A253-F2B5-47D5-8EB9-CACAB3236913}" type="presParOf" srcId="{3B3C707B-23D8-403B-80B9-EF9B259C5328}" destId="{BCF8228B-F61A-405B-B9FB-B86C785E0BFB}" srcOrd="0" destOrd="0" presId="urn:microsoft.com/office/officeart/2005/8/layout/bProcess3"/>
    <dgm:cxn modelId="{22EFCFB0-98C6-4D3D-9D75-E344FF507A27}" type="presParOf" srcId="{176964FD-753E-443C-A301-9A3AD1DFF6B3}" destId="{6DA5B69F-96BD-46AB-A851-C5D2E39E5616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41640" y="1157433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600" dirty="0" smtClean="0">
              <a:solidFill>
                <a:schemeClr val="tx1"/>
              </a:solidFill>
              <a:cs typeface="B Titr" pitchFamily="2" charset="-78"/>
            </a:rPr>
            <a:t>فرایند </a:t>
          </a:r>
          <a:r>
            <a:rPr lang="fa-IR" sz="1600" dirty="0">
              <a:solidFill>
                <a:schemeClr val="tx1"/>
              </a:solidFill>
              <a:cs typeface="B Titr" pitchFamily="2" charset="-78"/>
            </a:rPr>
            <a:t>دریافت تسهیلات بانکی ازمنابع </a:t>
          </a:r>
          <a:r>
            <a:rPr lang="fa-IR" sz="1600" dirty="0" smtClean="0">
              <a:solidFill>
                <a:schemeClr val="tx1"/>
              </a:solidFill>
              <a:cs typeface="B Titr" pitchFamily="2" charset="-78"/>
            </a:rPr>
            <a:t> خط اعتباری مکانیزاسیون </a:t>
          </a:r>
          <a:endParaRPr lang="en-US" sz="16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098954" y="1731389"/>
          <a:ext cx="444485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8DC0ECA-BBC0-4667-9025-40C59BD06A1A}">
      <dgm:prSet phldrT="[Text]" custT="1"/>
      <dgm:spPr>
        <a:xfrm>
          <a:off x="967" y="1157433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ثبت نام متقاضی در سامانه تسهیلات بانکی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033761" y="2394986"/>
          <a:ext cx="2540672" cy="44448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41640" y="2871871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بررسی مدارک بارگذاری شده در سامانه توسط کارشناس 2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098954" y="3445827"/>
          <a:ext cx="444485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967" y="2871871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950" dirty="0" smtClean="0">
              <a:solidFill>
                <a:schemeClr val="tx1"/>
              </a:solidFill>
              <a:cs typeface="B Titr" pitchFamily="2" charset="-78"/>
            </a:rPr>
            <a:t>طرح درخواست در کارگروه شهرستان 5روز </a:t>
          </a:r>
          <a:endParaRPr lang="en-US" sz="95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033761" y="4109423"/>
          <a:ext cx="2540672" cy="44448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41640" y="4586308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معرفی متقاضی به بانک عامل2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098954" y="5160265"/>
          <a:ext cx="444485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3519910D-848B-4C02-AB69-82656D81026B}" type="presOf" srcId="{4B5C1BAF-AB0B-4B91-BACC-7EA940F60C7F}" destId="{22F9C9E2-A073-4FC5-A400-4F0EAE4016AA}" srcOrd="0" destOrd="0" presId="urn:microsoft.com/office/officeart/2005/8/layout/bProcess3"/>
    <dgm:cxn modelId="{E04EA68B-3068-4436-83E9-C1342928528E}" type="presOf" srcId="{803AA052-885A-44D6-BF84-EFA8F96F1054}" destId="{D526E2F0-B406-412D-A387-E4F49DE8B7F0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DCF531C8-970D-4491-898D-75D3A848D52F}" type="presOf" srcId="{0A6DB8C0-68D7-474D-8683-D9A05155032B}" destId="{9A8AD71E-9418-4D67-BF2A-3BD6C60685D7}" srcOrd="0" destOrd="0" presId="urn:microsoft.com/office/officeart/2005/8/layout/bProcess3"/>
    <dgm:cxn modelId="{6D498D0D-FEDC-4FD9-9C9F-CA75543E58B1}" type="presOf" srcId="{CB568A41-C930-49E7-94B6-43190483ACFE}" destId="{176964FD-753E-443C-A301-9A3AD1DFF6B3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7FD13178-9EE7-4DA6-A6FB-759EDFB057A6}" type="presOf" srcId="{0A6DB8C0-68D7-474D-8683-D9A05155032B}" destId="{CA6D0514-C098-49BC-90F8-233F67B4936D}" srcOrd="1" destOrd="0" presId="urn:microsoft.com/office/officeart/2005/8/layout/bProcess3"/>
    <dgm:cxn modelId="{0A7FEC10-7961-4A6C-8F99-96D618CF2707}" type="presOf" srcId="{20DB9873-C08E-4EDD-9992-0BDE5A864401}" destId="{EA97FC1D-EF70-4B5E-84CD-D18102CD411D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4BBD310E-7338-419F-B8F3-DFC7D0601297}" type="presOf" srcId="{128BAD9C-9397-43FB-A76E-636FF06A5848}" destId="{70061466-39D1-44A4-8378-2D7531AAA44E}" srcOrd="0" destOrd="0" presId="urn:microsoft.com/office/officeart/2005/8/layout/bProcess3"/>
    <dgm:cxn modelId="{0AD2DBB9-6CAF-47FE-9F06-4574E3F00302}" type="presOf" srcId="{94DFCF47-556B-43A2-930A-24EB6F88C42D}" destId="{BF97F24D-F4E6-42CB-9FBA-C986A98A5D2F}" srcOrd="1" destOrd="0" presId="urn:microsoft.com/office/officeart/2005/8/layout/bProcess3"/>
    <dgm:cxn modelId="{5512524D-3FB4-4256-BECA-E98A533B5E87}" type="presOf" srcId="{83DEAF91-CE36-472C-9F7D-4BEF6511FBDE}" destId="{EB030454-6BBB-4A09-B888-41CEDD4BB600}" srcOrd="0" destOrd="0" presId="urn:microsoft.com/office/officeart/2005/8/layout/bProcess3"/>
    <dgm:cxn modelId="{5C09A7AA-FCF1-468F-A10F-AE0C6FCBDF03}" type="presOf" srcId="{28DC0ECA-BBC0-4667-9025-40C59BD06A1A}" destId="{FBE816AB-2CD6-4AD2-8D77-47C81C001ED3}" srcOrd="0" destOrd="0" presId="urn:microsoft.com/office/officeart/2005/8/layout/bProcess3"/>
    <dgm:cxn modelId="{F091F18D-3462-4F59-A0A0-8229C94743DB}" type="presOf" srcId="{94DFCF47-556B-43A2-930A-24EB6F88C42D}" destId="{52FEE2CD-21EE-4DC5-ABFF-B2B4797AF49A}" srcOrd="0" destOrd="0" presId="urn:microsoft.com/office/officeart/2005/8/layout/bProcess3"/>
    <dgm:cxn modelId="{45C0A03B-DCCE-4350-96AD-57EAB64B8047}" type="presOf" srcId="{803AA052-885A-44D6-BF84-EFA8F96F1054}" destId="{A8DE5738-5D12-406D-8F56-E5C0E59D3F85}" srcOrd="1" destOrd="0" presId="urn:microsoft.com/office/officeart/2005/8/layout/bProcess3"/>
    <dgm:cxn modelId="{A9511880-419B-49C1-B2C0-17C147E91ED7}" type="presOf" srcId="{128BAD9C-9397-43FB-A76E-636FF06A5848}" destId="{3C664F3C-EE8E-4B08-8CC1-842C9C9443DF}" srcOrd="1" destOrd="0" presId="urn:microsoft.com/office/officeart/2005/8/layout/bProcess3"/>
    <dgm:cxn modelId="{A0BF0D9A-3D7D-4630-89CC-799A62E6CE6A}" type="presOf" srcId="{D1BF9F51-3602-48A4-A7C9-07B4EDAB388A}" destId="{91BBC2EA-3F56-466D-A5AE-EC1F65624065}" srcOrd="0" destOrd="0" presId="urn:microsoft.com/office/officeart/2005/8/layout/bProcess3"/>
    <dgm:cxn modelId="{13680573-CDD2-4ECE-B4F8-3A9A1EE317B9}" type="presParOf" srcId="{176964FD-753E-443C-A301-9A3AD1DFF6B3}" destId="{22F9C9E2-A073-4FC5-A400-4F0EAE4016AA}" srcOrd="0" destOrd="0" presId="urn:microsoft.com/office/officeart/2005/8/layout/bProcess3"/>
    <dgm:cxn modelId="{F70F1690-EDE6-4B84-B2C9-0F5A450457DF}" type="presParOf" srcId="{176964FD-753E-443C-A301-9A3AD1DFF6B3}" destId="{D526E2F0-B406-412D-A387-E4F49DE8B7F0}" srcOrd="1" destOrd="0" presId="urn:microsoft.com/office/officeart/2005/8/layout/bProcess3"/>
    <dgm:cxn modelId="{D205C78A-FD02-457E-83A3-37303694CB4A}" type="presParOf" srcId="{D526E2F0-B406-412D-A387-E4F49DE8B7F0}" destId="{A8DE5738-5D12-406D-8F56-E5C0E59D3F85}" srcOrd="0" destOrd="0" presId="urn:microsoft.com/office/officeart/2005/8/layout/bProcess3"/>
    <dgm:cxn modelId="{65984E66-6F2F-42FE-AE4C-4CF9A002A048}" type="presParOf" srcId="{176964FD-753E-443C-A301-9A3AD1DFF6B3}" destId="{FBE816AB-2CD6-4AD2-8D77-47C81C001ED3}" srcOrd="2" destOrd="0" presId="urn:microsoft.com/office/officeart/2005/8/layout/bProcess3"/>
    <dgm:cxn modelId="{6CFB0C70-FE90-4A7B-9D79-FAB932FB537A}" type="presParOf" srcId="{176964FD-753E-443C-A301-9A3AD1DFF6B3}" destId="{70061466-39D1-44A4-8378-2D7531AAA44E}" srcOrd="3" destOrd="0" presId="urn:microsoft.com/office/officeart/2005/8/layout/bProcess3"/>
    <dgm:cxn modelId="{CF6C6E13-D5DB-4222-927B-71B5129B5E70}" type="presParOf" srcId="{70061466-39D1-44A4-8378-2D7531AAA44E}" destId="{3C664F3C-EE8E-4B08-8CC1-842C9C9443DF}" srcOrd="0" destOrd="0" presId="urn:microsoft.com/office/officeart/2005/8/layout/bProcess3"/>
    <dgm:cxn modelId="{B825BC3E-7578-48D9-B0EE-F3F17D1F162B}" type="presParOf" srcId="{176964FD-753E-443C-A301-9A3AD1DFF6B3}" destId="{91BBC2EA-3F56-466D-A5AE-EC1F65624065}" srcOrd="4" destOrd="0" presId="urn:microsoft.com/office/officeart/2005/8/layout/bProcess3"/>
    <dgm:cxn modelId="{FAFA34BD-2BE5-4388-B8EE-A99AF29845C8}" type="presParOf" srcId="{176964FD-753E-443C-A301-9A3AD1DFF6B3}" destId="{9A8AD71E-9418-4D67-BF2A-3BD6C60685D7}" srcOrd="5" destOrd="0" presId="urn:microsoft.com/office/officeart/2005/8/layout/bProcess3"/>
    <dgm:cxn modelId="{4511DB93-D332-4029-87C4-E0B064EF2975}" type="presParOf" srcId="{9A8AD71E-9418-4D67-BF2A-3BD6C60685D7}" destId="{CA6D0514-C098-49BC-90F8-233F67B4936D}" srcOrd="0" destOrd="0" presId="urn:microsoft.com/office/officeart/2005/8/layout/bProcess3"/>
    <dgm:cxn modelId="{C3E93ECD-AE9B-4885-AD40-649E0C555325}" type="presParOf" srcId="{176964FD-753E-443C-A301-9A3AD1DFF6B3}" destId="{EB030454-6BBB-4A09-B888-41CEDD4BB600}" srcOrd="6" destOrd="0" presId="urn:microsoft.com/office/officeart/2005/8/layout/bProcess3"/>
    <dgm:cxn modelId="{712A22D3-E531-4707-8041-62C776703EC4}" type="presParOf" srcId="{176964FD-753E-443C-A301-9A3AD1DFF6B3}" destId="{52FEE2CD-21EE-4DC5-ABFF-B2B4797AF49A}" srcOrd="7" destOrd="0" presId="urn:microsoft.com/office/officeart/2005/8/layout/bProcess3"/>
    <dgm:cxn modelId="{94E09D37-DC3E-416C-A89A-BD95F1899EC6}" type="presParOf" srcId="{52FEE2CD-21EE-4DC5-ABFF-B2B4797AF49A}" destId="{BF97F24D-F4E6-42CB-9FBA-C986A98A5D2F}" srcOrd="0" destOrd="0" presId="urn:microsoft.com/office/officeart/2005/8/layout/bProcess3"/>
    <dgm:cxn modelId="{E7A998F9-6E34-48FE-A3C3-191BF9AB6832}" type="presParOf" srcId="{176964FD-753E-443C-A301-9A3AD1DFF6B3}" destId="{EA97FC1D-EF70-4B5E-84CD-D18102CD411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41408" y="1159713"/>
          <a:ext cx="2063570" cy="12381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ar-SA" sz="1600" b="1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فرایند طرح مشاغل خانگی</a:t>
          </a:r>
          <a:endParaRPr lang="en-US" sz="16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099186" y="1733064"/>
          <a:ext cx="444021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8DC0ECA-BBC0-4667-9025-40C59BD06A1A}">
      <dgm:prSet phldrT="[Text]" custT="1"/>
      <dgm:spPr>
        <a:xfrm>
          <a:off x="3216" y="1159713"/>
          <a:ext cx="2063570" cy="12381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ثبت نام در سامانه مشاغل خانگی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035001" y="2396055"/>
          <a:ext cx="2538191" cy="44402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41408" y="2872476"/>
          <a:ext cx="2063570" cy="12381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بررسی طرح (صدور استعلام ،دریافت پاسخ استعلام واعلام نظر قطعی تائید یا رد طرح )در مدیریت جهاد کشاورزی شهرستان و ارسال به ستاد و یا کمیته  3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099186" y="3445827"/>
          <a:ext cx="444021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3216" y="2872476"/>
          <a:ext cx="2063570" cy="12381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950" b="1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بررسی مستندات طرح و ارسال فرم تائید مراتب به کارگروه اشتغال استان 3روز </a:t>
          </a:r>
          <a:endParaRPr lang="en-US" sz="95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035001" y="4108818"/>
          <a:ext cx="2538191" cy="44402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41408" y="4585239"/>
          <a:ext cx="2063570" cy="123814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b="1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معرفی به بانک عامل توسط اداره کار 4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098954" y="5160265"/>
          <a:ext cx="444485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 custLinFactNeighborX="-1029" custLinFactNeighborY="8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82C8D746-4D6F-451D-88F0-40DCBAEF7B91}" type="presOf" srcId="{0A6DB8C0-68D7-474D-8683-D9A05155032B}" destId="{9A8AD71E-9418-4D67-BF2A-3BD6C60685D7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E3921E5D-C91D-4551-BAE2-FEE606066E8A}" type="presOf" srcId="{94DFCF47-556B-43A2-930A-24EB6F88C42D}" destId="{BF97F24D-F4E6-42CB-9FBA-C986A98A5D2F}" srcOrd="1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6C3481C4-5391-4A91-B374-6A456DFB573D}" type="presOf" srcId="{4B5C1BAF-AB0B-4B91-BACC-7EA940F60C7F}" destId="{22F9C9E2-A073-4FC5-A400-4F0EAE4016AA}" srcOrd="0" destOrd="0" presId="urn:microsoft.com/office/officeart/2005/8/layout/bProcess3"/>
    <dgm:cxn modelId="{4430F425-1BC4-4DCB-84AF-CBEC90A49263}" type="presOf" srcId="{28DC0ECA-BBC0-4667-9025-40C59BD06A1A}" destId="{FBE816AB-2CD6-4AD2-8D77-47C81C001ED3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3F8EE196-A90B-4893-9CD3-E3B164220998}" type="presOf" srcId="{128BAD9C-9397-43FB-A76E-636FF06A5848}" destId="{70061466-39D1-44A4-8378-2D7531AAA44E}" srcOrd="0" destOrd="0" presId="urn:microsoft.com/office/officeart/2005/8/layout/bProcess3"/>
    <dgm:cxn modelId="{52392C42-1817-4B0E-9171-B6A1F723CCF9}" type="presOf" srcId="{20DB9873-C08E-4EDD-9992-0BDE5A864401}" destId="{EA97FC1D-EF70-4B5E-84CD-D18102CD411D}" srcOrd="0" destOrd="0" presId="urn:microsoft.com/office/officeart/2005/8/layout/bProcess3"/>
    <dgm:cxn modelId="{12C0E676-347D-4B2E-8469-A8ABFDF05EFF}" type="presOf" srcId="{0A6DB8C0-68D7-474D-8683-D9A05155032B}" destId="{CA6D0514-C098-49BC-90F8-233F67B4936D}" srcOrd="1" destOrd="0" presId="urn:microsoft.com/office/officeart/2005/8/layout/bProcess3"/>
    <dgm:cxn modelId="{819EAE81-2F4F-430C-AA83-6538425B9089}" type="presOf" srcId="{94DFCF47-556B-43A2-930A-24EB6F88C42D}" destId="{52FEE2CD-21EE-4DC5-ABFF-B2B4797AF49A}" srcOrd="0" destOrd="0" presId="urn:microsoft.com/office/officeart/2005/8/layout/bProcess3"/>
    <dgm:cxn modelId="{1D57D379-8D79-4D9F-B985-8792364B817C}" type="presOf" srcId="{D1BF9F51-3602-48A4-A7C9-07B4EDAB388A}" destId="{91BBC2EA-3F56-466D-A5AE-EC1F65624065}" srcOrd="0" destOrd="0" presId="urn:microsoft.com/office/officeart/2005/8/layout/bProcess3"/>
    <dgm:cxn modelId="{94F2ABF5-8BAA-4254-BA5D-BDF22E1EC51F}" type="presOf" srcId="{83DEAF91-CE36-472C-9F7D-4BEF6511FBDE}" destId="{EB030454-6BBB-4A09-B888-41CEDD4BB600}" srcOrd="0" destOrd="0" presId="urn:microsoft.com/office/officeart/2005/8/layout/bProcess3"/>
    <dgm:cxn modelId="{3689B69B-D1F6-4178-85FB-1E7C3E8A3557}" type="presOf" srcId="{CB568A41-C930-49E7-94B6-43190483ACFE}" destId="{176964FD-753E-443C-A301-9A3AD1DFF6B3}" srcOrd="0" destOrd="0" presId="urn:microsoft.com/office/officeart/2005/8/layout/bProcess3"/>
    <dgm:cxn modelId="{67FDC8A4-06F4-4352-950D-1B9AF7C73D0A}" type="presOf" srcId="{803AA052-885A-44D6-BF84-EFA8F96F1054}" destId="{A8DE5738-5D12-406D-8F56-E5C0E59D3F85}" srcOrd="1" destOrd="0" presId="urn:microsoft.com/office/officeart/2005/8/layout/bProcess3"/>
    <dgm:cxn modelId="{2144D3C4-720C-4E9C-B320-59DD2A9092E1}" type="presOf" srcId="{803AA052-885A-44D6-BF84-EFA8F96F1054}" destId="{D526E2F0-B406-412D-A387-E4F49DE8B7F0}" srcOrd="0" destOrd="0" presId="urn:microsoft.com/office/officeart/2005/8/layout/bProcess3"/>
    <dgm:cxn modelId="{A9663B47-C105-4B4E-A9C8-70FC31EE69B2}" type="presOf" srcId="{128BAD9C-9397-43FB-A76E-636FF06A5848}" destId="{3C664F3C-EE8E-4B08-8CC1-842C9C9443DF}" srcOrd="1" destOrd="0" presId="urn:microsoft.com/office/officeart/2005/8/layout/bProcess3"/>
    <dgm:cxn modelId="{642D2486-E70E-4C67-A894-1322878610F3}" type="presParOf" srcId="{176964FD-753E-443C-A301-9A3AD1DFF6B3}" destId="{22F9C9E2-A073-4FC5-A400-4F0EAE4016AA}" srcOrd="0" destOrd="0" presId="urn:microsoft.com/office/officeart/2005/8/layout/bProcess3"/>
    <dgm:cxn modelId="{9C40C93A-6F2B-457A-9BFB-29756501F406}" type="presParOf" srcId="{176964FD-753E-443C-A301-9A3AD1DFF6B3}" destId="{D526E2F0-B406-412D-A387-E4F49DE8B7F0}" srcOrd="1" destOrd="0" presId="urn:microsoft.com/office/officeart/2005/8/layout/bProcess3"/>
    <dgm:cxn modelId="{AB46163A-1D13-4067-A875-23097B20B0CD}" type="presParOf" srcId="{D526E2F0-B406-412D-A387-E4F49DE8B7F0}" destId="{A8DE5738-5D12-406D-8F56-E5C0E59D3F85}" srcOrd="0" destOrd="0" presId="urn:microsoft.com/office/officeart/2005/8/layout/bProcess3"/>
    <dgm:cxn modelId="{128EA39A-76F0-435D-A76C-FEABC19B7DEC}" type="presParOf" srcId="{176964FD-753E-443C-A301-9A3AD1DFF6B3}" destId="{FBE816AB-2CD6-4AD2-8D77-47C81C001ED3}" srcOrd="2" destOrd="0" presId="urn:microsoft.com/office/officeart/2005/8/layout/bProcess3"/>
    <dgm:cxn modelId="{EB7BF9F9-70C8-48E5-9F07-63D606FB12A9}" type="presParOf" srcId="{176964FD-753E-443C-A301-9A3AD1DFF6B3}" destId="{70061466-39D1-44A4-8378-2D7531AAA44E}" srcOrd="3" destOrd="0" presId="urn:microsoft.com/office/officeart/2005/8/layout/bProcess3"/>
    <dgm:cxn modelId="{4BA0B5E3-915F-4751-BBF0-4B59421AE29B}" type="presParOf" srcId="{70061466-39D1-44A4-8378-2D7531AAA44E}" destId="{3C664F3C-EE8E-4B08-8CC1-842C9C9443DF}" srcOrd="0" destOrd="0" presId="urn:microsoft.com/office/officeart/2005/8/layout/bProcess3"/>
    <dgm:cxn modelId="{0E6E6215-9FCA-4038-8400-8340696D1F29}" type="presParOf" srcId="{176964FD-753E-443C-A301-9A3AD1DFF6B3}" destId="{91BBC2EA-3F56-466D-A5AE-EC1F65624065}" srcOrd="4" destOrd="0" presId="urn:microsoft.com/office/officeart/2005/8/layout/bProcess3"/>
    <dgm:cxn modelId="{D9ED8CEF-3876-4B72-BC75-61E55C66A627}" type="presParOf" srcId="{176964FD-753E-443C-A301-9A3AD1DFF6B3}" destId="{9A8AD71E-9418-4D67-BF2A-3BD6C60685D7}" srcOrd="5" destOrd="0" presId="urn:microsoft.com/office/officeart/2005/8/layout/bProcess3"/>
    <dgm:cxn modelId="{873CA721-CE62-451B-90B1-C21BA88D659F}" type="presParOf" srcId="{9A8AD71E-9418-4D67-BF2A-3BD6C60685D7}" destId="{CA6D0514-C098-49BC-90F8-233F67B4936D}" srcOrd="0" destOrd="0" presId="urn:microsoft.com/office/officeart/2005/8/layout/bProcess3"/>
    <dgm:cxn modelId="{847DE4B3-5030-4251-86C5-D6641A544050}" type="presParOf" srcId="{176964FD-753E-443C-A301-9A3AD1DFF6B3}" destId="{EB030454-6BBB-4A09-B888-41CEDD4BB600}" srcOrd="6" destOrd="0" presId="urn:microsoft.com/office/officeart/2005/8/layout/bProcess3"/>
    <dgm:cxn modelId="{21C7908C-3298-47B9-BEB5-ED837A3F9448}" type="presParOf" srcId="{176964FD-753E-443C-A301-9A3AD1DFF6B3}" destId="{52FEE2CD-21EE-4DC5-ABFF-B2B4797AF49A}" srcOrd="7" destOrd="0" presId="urn:microsoft.com/office/officeart/2005/8/layout/bProcess3"/>
    <dgm:cxn modelId="{45B17997-6E5B-4891-AFEF-B06F5BF9D667}" type="presParOf" srcId="{52FEE2CD-21EE-4DC5-ABFF-B2B4797AF49A}" destId="{BF97F24D-F4E6-42CB-9FBA-C986A98A5D2F}" srcOrd="0" destOrd="0" presId="urn:microsoft.com/office/officeart/2005/8/layout/bProcess3"/>
    <dgm:cxn modelId="{AB129E4E-DBDB-4217-9F7D-CD1DBC3B3B1B}" type="presParOf" srcId="{176964FD-753E-443C-A301-9A3AD1DFF6B3}" destId="{EA97FC1D-EF70-4B5E-84CD-D18102CD411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41640" y="1157433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600" dirty="0" smtClean="0">
              <a:solidFill>
                <a:schemeClr val="tx1"/>
              </a:solidFill>
              <a:cs typeface="B Titr" pitchFamily="2" charset="-78"/>
            </a:rPr>
            <a:t>فرایند کارگروه تسهیل و رفع مانع تولید </a:t>
          </a:r>
          <a:endParaRPr lang="en-US" sz="16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097987" y="1731389"/>
          <a:ext cx="445452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8DC0ECA-BBC0-4667-9025-40C59BD06A1A}">
      <dgm:prSet phldrT="[Text]" custT="1"/>
      <dgm:spPr>
        <a:xfrm>
          <a:off x="0" y="1168067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تکمیل کاربرگ های مربوطه و طرح در کمیته کارگروه شهرستان 3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/>
      <dgm:spPr>
        <a:xfrm>
          <a:off x="1032793" y="2405619"/>
          <a:ext cx="2541640" cy="433851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41640" y="2871871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در صورت عدم رفع مشکل ارجاع به کمیته کارگروه کارشناسی استان 2 روز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/>
      <dgm:spPr>
        <a:xfrm>
          <a:off x="2098954" y="3445827"/>
          <a:ext cx="444485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967" y="2871871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950" dirty="0" smtClean="0">
              <a:solidFill>
                <a:schemeClr val="tx1"/>
              </a:solidFill>
              <a:cs typeface="B Titr" pitchFamily="2" charset="-78"/>
            </a:rPr>
            <a:t>در صورت عدم تائید ارجاع به کارگروه اصلی 5روز </a:t>
          </a:r>
          <a:endParaRPr lang="en-US" sz="95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/>
      <dgm:spPr>
        <a:xfrm>
          <a:off x="1033761" y="4109423"/>
          <a:ext cx="2540672" cy="444485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41640" y="4586308"/>
          <a:ext cx="2065587" cy="12393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000" dirty="0" smtClean="0">
              <a:solidFill>
                <a:schemeClr val="tx1"/>
              </a:solidFill>
              <a:cs typeface="B Titr" pitchFamily="2" charset="-78"/>
            </a:rPr>
            <a:t>در صورت عدم تائید ارجاع به کارگروه ملی 30 روز </a:t>
          </a:r>
          <a:endParaRPr lang="en-US" sz="10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/>
      <dgm:spPr>
        <a:xfrm>
          <a:off x="2098954" y="5160265"/>
          <a:ext cx="444485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5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5" custLinFactNeighborX="-1029" custLinFactNeighborY="8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BBE82D39-2A9A-4A53-B1AC-A05B1D6C7387}" type="presOf" srcId="{0A6DB8C0-68D7-474D-8683-D9A05155032B}" destId="{CA6D0514-C098-49BC-90F8-233F67B4936D}" srcOrd="1" destOrd="0" presId="urn:microsoft.com/office/officeart/2005/8/layout/bProcess3"/>
    <dgm:cxn modelId="{09910B22-B5C2-456A-B634-7B507064B694}" type="presOf" srcId="{20DB9873-C08E-4EDD-9992-0BDE5A864401}" destId="{EA97FC1D-EF70-4B5E-84CD-D18102CD411D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613B630D-F6A9-417E-A756-BB0097D9558D}" type="presOf" srcId="{94DFCF47-556B-43A2-930A-24EB6F88C42D}" destId="{BF97F24D-F4E6-42CB-9FBA-C986A98A5D2F}" srcOrd="1" destOrd="0" presId="urn:microsoft.com/office/officeart/2005/8/layout/bProcess3"/>
    <dgm:cxn modelId="{831D8027-2904-4BC4-8927-F331F368B805}" type="presOf" srcId="{128BAD9C-9397-43FB-A76E-636FF06A5848}" destId="{3C664F3C-EE8E-4B08-8CC1-842C9C9443DF}" srcOrd="1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F19D6690-DEEB-4D4D-9D46-0BAE5094A42F}" type="presOf" srcId="{28DC0ECA-BBC0-4667-9025-40C59BD06A1A}" destId="{FBE816AB-2CD6-4AD2-8D77-47C81C001ED3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D6F6A9E0-DFB3-42ED-B491-DD1E695E626F}" type="presOf" srcId="{0A6DB8C0-68D7-474D-8683-D9A05155032B}" destId="{9A8AD71E-9418-4D67-BF2A-3BD6C60685D7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2A8D6E38-E902-4AAB-9405-4B8F6FA51369}" type="presOf" srcId="{803AA052-885A-44D6-BF84-EFA8F96F1054}" destId="{D526E2F0-B406-412D-A387-E4F49DE8B7F0}" srcOrd="0" destOrd="0" presId="urn:microsoft.com/office/officeart/2005/8/layout/bProcess3"/>
    <dgm:cxn modelId="{46063D79-7A44-4775-841F-8822AD31D49D}" type="presOf" srcId="{4B5C1BAF-AB0B-4B91-BACC-7EA940F60C7F}" destId="{22F9C9E2-A073-4FC5-A400-4F0EAE4016AA}" srcOrd="0" destOrd="0" presId="urn:microsoft.com/office/officeart/2005/8/layout/bProcess3"/>
    <dgm:cxn modelId="{20E6F53F-1F88-441E-B6E9-100D02E4F989}" type="presOf" srcId="{83DEAF91-CE36-472C-9F7D-4BEF6511FBDE}" destId="{EB030454-6BBB-4A09-B888-41CEDD4BB600}" srcOrd="0" destOrd="0" presId="urn:microsoft.com/office/officeart/2005/8/layout/bProcess3"/>
    <dgm:cxn modelId="{56B8B44F-32E3-418D-9200-4D9A1E83A088}" type="presOf" srcId="{128BAD9C-9397-43FB-A76E-636FF06A5848}" destId="{70061466-39D1-44A4-8378-2D7531AAA44E}" srcOrd="0" destOrd="0" presId="urn:microsoft.com/office/officeart/2005/8/layout/bProcess3"/>
    <dgm:cxn modelId="{8B0D8239-C51B-4D75-BB1C-B279DA6B701B}" type="presOf" srcId="{94DFCF47-556B-43A2-930A-24EB6F88C42D}" destId="{52FEE2CD-21EE-4DC5-ABFF-B2B4797AF49A}" srcOrd="0" destOrd="0" presId="urn:microsoft.com/office/officeart/2005/8/layout/bProcess3"/>
    <dgm:cxn modelId="{7B539629-596C-41DE-9ABE-663B4CD5E32F}" type="presOf" srcId="{803AA052-885A-44D6-BF84-EFA8F96F1054}" destId="{A8DE5738-5D12-406D-8F56-E5C0E59D3F85}" srcOrd="1" destOrd="0" presId="urn:microsoft.com/office/officeart/2005/8/layout/bProcess3"/>
    <dgm:cxn modelId="{99141CA1-5210-41FF-9343-EA6F66033EDA}" type="presOf" srcId="{CB568A41-C930-49E7-94B6-43190483ACFE}" destId="{176964FD-753E-443C-A301-9A3AD1DFF6B3}" srcOrd="0" destOrd="0" presId="urn:microsoft.com/office/officeart/2005/8/layout/bProcess3"/>
    <dgm:cxn modelId="{43DE20DE-2C1C-4F70-A1BE-5C8BFF71EE24}" type="presOf" srcId="{D1BF9F51-3602-48A4-A7C9-07B4EDAB388A}" destId="{91BBC2EA-3F56-466D-A5AE-EC1F65624065}" srcOrd="0" destOrd="0" presId="urn:microsoft.com/office/officeart/2005/8/layout/bProcess3"/>
    <dgm:cxn modelId="{69931108-967C-4712-9DC1-2DF08E82BD17}" type="presParOf" srcId="{176964FD-753E-443C-A301-9A3AD1DFF6B3}" destId="{22F9C9E2-A073-4FC5-A400-4F0EAE4016AA}" srcOrd="0" destOrd="0" presId="urn:microsoft.com/office/officeart/2005/8/layout/bProcess3"/>
    <dgm:cxn modelId="{03656830-9AE1-4D30-8E5E-E26AE82A7A42}" type="presParOf" srcId="{176964FD-753E-443C-A301-9A3AD1DFF6B3}" destId="{D526E2F0-B406-412D-A387-E4F49DE8B7F0}" srcOrd="1" destOrd="0" presId="urn:microsoft.com/office/officeart/2005/8/layout/bProcess3"/>
    <dgm:cxn modelId="{66ADBED0-3E90-4B37-9C0C-B16DB91E8F02}" type="presParOf" srcId="{D526E2F0-B406-412D-A387-E4F49DE8B7F0}" destId="{A8DE5738-5D12-406D-8F56-E5C0E59D3F85}" srcOrd="0" destOrd="0" presId="urn:microsoft.com/office/officeart/2005/8/layout/bProcess3"/>
    <dgm:cxn modelId="{BE5F4938-849D-4F10-822D-A873D5745315}" type="presParOf" srcId="{176964FD-753E-443C-A301-9A3AD1DFF6B3}" destId="{FBE816AB-2CD6-4AD2-8D77-47C81C001ED3}" srcOrd="2" destOrd="0" presId="urn:microsoft.com/office/officeart/2005/8/layout/bProcess3"/>
    <dgm:cxn modelId="{6756B89A-4687-4319-9E26-508A35555B47}" type="presParOf" srcId="{176964FD-753E-443C-A301-9A3AD1DFF6B3}" destId="{70061466-39D1-44A4-8378-2D7531AAA44E}" srcOrd="3" destOrd="0" presId="urn:microsoft.com/office/officeart/2005/8/layout/bProcess3"/>
    <dgm:cxn modelId="{048D0EA7-9734-4894-A761-F2FF634607DC}" type="presParOf" srcId="{70061466-39D1-44A4-8378-2D7531AAA44E}" destId="{3C664F3C-EE8E-4B08-8CC1-842C9C9443DF}" srcOrd="0" destOrd="0" presId="urn:microsoft.com/office/officeart/2005/8/layout/bProcess3"/>
    <dgm:cxn modelId="{B83E983C-317D-4E97-A1B6-3AB28E9A501C}" type="presParOf" srcId="{176964FD-753E-443C-A301-9A3AD1DFF6B3}" destId="{91BBC2EA-3F56-466D-A5AE-EC1F65624065}" srcOrd="4" destOrd="0" presId="urn:microsoft.com/office/officeart/2005/8/layout/bProcess3"/>
    <dgm:cxn modelId="{889C5F56-D7AC-44C6-BF6A-641B47544F73}" type="presParOf" srcId="{176964FD-753E-443C-A301-9A3AD1DFF6B3}" destId="{9A8AD71E-9418-4D67-BF2A-3BD6C60685D7}" srcOrd="5" destOrd="0" presId="urn:microsoft.com/office/officeart/2005/8/layout/bProcess3"/>
    <dgm:cxn modelId="{DBDDA026-7F6F-42C7-9008-2EFCD127ED1E}" type="presParOf" srcId="{9A8AD71E-9418-4D67-BF2A-3BD6C60685D7}" destId="{CA6D0514-C098-49BC-90F8-233F67B4936D}" srcOrd="0" destOrd="0" presId="urn:microsoft.com/office/officeart/2005/8/layout/bProcess3"/>
    <dgm:cxn modelId="{3F0CA751-D6E3-4EFA-9EFA-A066783D8AC3}" type="presParOf" srcId="{176964FD-753E-443C-A301-9A3AD1DFF6B3}" destId="{EB030454-6BBB-4A09-B888-41CEDD4BB600}" srcOrd="6" destOrd="0" presId="urn:microsoft.com/office/officeart/2005/8/layout/bProcess3"/>
    <dgm:cxn modelId="{22FD8B12-B492-44AF-8EC1-D1442316553C}" type="presParOf" srcId="{176964FD-753E-443C-A301-9A3AD1DFF6B3}" destId="{52FEE2CD-21EE-4DC5-ABFF-B2B4797AF49A}" srcOrd="7" destOrd="0" presId="urn:microsoft.com/office/officeart/2005/8/layout/bProcess3"/>
    <dgm:cxn modelId="{4C8ADA6F-1EA3-429C-9DE6-2CAC954C1F0D}" type="presParOf" srcId="{52FEE2CD-21EE-4DC5-ABFF-B2B4797AF49A}" destId="{BF97F24D-F4E6-42CB-9FBA-C986A98A5D2F}" srcOrd="0" destOrd="0" presId="urn:microsoft.com/office/officeart/2005/8/layout/bProcess3"/>
    <dgm:cxn modelId="{31C4E9CB-6A61-463C-9231-2CF792267FBE}" type="presParOf" srcId="{176964FD-753E-443C-A301-9A3AD1DFF6B3}" destId="{EA97FC1D-EF70-4B5E-84CD-D18102CD411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236121" y="424915"/>
          <a:ext cx="34372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8621" y="468842"/>
        <a:ext cx="18720" cy="3586"/>
      </dsp:txXfrm>
    </dsp:sp>
    <dsp:sp modelId="{22F9C9E2-A073-4FC5-A400-4F0EAE4016AA}">
      <dsp:nvSpPr>
        <dsp:cNvPr id="0" name=""/>
        <dsp:cNvSpPr/>
      </dsp:nvSpPr>
      <dsp:spPr>
        <a:xfrm>
          <a:off x="2578043" y="3297"/>
          <a:ext cx="1557793" cy="934675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 تبصره 18) </a:t>
          </a:r>
          <a:endParaRPr lang="en-US" sz="12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55934" y="81188"/>
        <a:ext cx="1402011" cy="778893"/>
      </dsp:txXfrm>
    </dsp:sp>
    <dsp:sp modelId="{70061466-39D1-44A4-8378-2D7531AAA44E}">
      <dsp:nvSpPr>
        <dsp:cNvPr id="0" name=""/>
        <dsp:cNvSpPr/>
      </dsp:nvSpPr>
      <dsp:spPr>
        <a:xfrm>
          <a:off x="1424824" y="944193"/>
          <a:ext cx="1932115" cy="319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41791" y="1102236"/>
        <a:ext cx="98180" cy="3586"/>
      </dsp:txXfrm>
    </dsp:sp>
    <dsp:sp modelId="{FBE816AB-2CD6-4AD2-8D77-47C81C001ED3}">
      <dsp:nvSpPr>
        <dsp:cNvPr id="0" name=""/>
        <dsp:cNvSpPr/>
      </dsp:nvSpPr>
      <dsp:spPr>
        <a:xfrm>
          <a:off x="645927" y="11317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691554" y="56944"/>
        <a:ext cx="1466539" cy="843421"/>
      </dsp:txXfrm>
    </dsp:sp>
    <dsp:sp modelId="{9A8AD71E-9418-4D67-BF2A-3BD6C60685D7}">
      <dsp:nvSpPr>
        <dsp:cNvPr id="0" name=""/>
        <dsp:cNvSpPr/>
      </dsp:nvSpPr>
      <dsp:spPr>
        <a:xfrm>
          <a:off x="2252150" y="1717884"/>
          <a:ext cx="32769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407039" y="1761810"/>
        <a:ext cx="17914" cy="3586"/>
      </dsp:txXfrm>
    </dsp:sp>
    <dsp:sp modelId="{91BBC2EA-3F56-466D-A5AE-EC1F65624065}">
      <dsp:nvSpPr>
        <dsp:cNvPr id="0" name=""/>
        <dsp:cNvSpPr/>
      </dsp:nvSpPr>
      <dsp:spPr>
        <a:xfrm>
          <a:off x="2578043" y="1296266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ظرف 15 روز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23670" y="1341893"/>
        <a:ext cx="1466539" cy="843421"/>
      </dsp:txXfrm>
    </dsp:sp>
    <dsp:sp modelId="{52FEE2CD-21EE-4DC5-ABFF-B2B4797AF49A}">
      <dsp:nvSpPr>
        <dsp:cNvPr id="0" name=""/>
        <dsp:cNvSpPr/>
      </dsp:nvSpPr>
      <dsp:spPr>
        <a:xfrm>
          <a:off x="1440854" y="2229142"/>
          <a:ext cx="1908063" cy="31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46422" y="2383175"/>
        <a:ext cx="96925" cy="3586"/>
      </dsp:txXfrm>
    </dsp:sp>
    <dsp:sp modelId="{EB030454-6BBB-4A09-B888-41CEDD4BB600}">
      <dsp:nvSpPr>
        <dsp:cNvPr id="0" name=""/>
        <dsp:cNvSpPr/>
      </dsp:nvSpPr>
      <dsp:spPr>
        <a:xfrm>
          <a:off x="661957" y="1296266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طرح در کمیته کارشناسی و کمیته استانی اعتبارات بند الف تبصره 18، ظرف 15 روز</a:t>
          </a:r>
          <a:endParaRPr lang="en-US" sz="95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707584" y="1341893"/>
        <a:ext cx="1466539" cy="843421"/>
      </dsp:txXfrm>
    </dsp:sp>
    <dsp:sp modelId="{4344F681-019E-4547-A4DE-B6D3CED04028}">
      <dsp:nvSpPr>
        <dsp:cNvPr id="0" name=""/>
        <dsp:cNvSpPr/>
      </dsp:nvSpPr>
      <dsp:spPr>
        <a:xfrm>
          <a:off x="2252150" y="2994813"/>
          <a:ext cx="319669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403219" y="3038740"/>
        <a:ext cx="17531" cy="3586"/>
      </dsp:txXfrm>
    </dsp:sp>
    <dsp:sp modelId="{EA97FC1D-EF70-4B5E-84CD-D18102CD411D}">
      <dsp:nvSpPr>
        <dsp:cNvPr id="0" name=""/>
        <dsp:cNvSpPr/>
      </dsp:nvSpPr>
      <dsp:spPr>
        <a:xfrm>
          <a:off x="2570020" y="2573195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15647" y="2618822"/>
        <a:ext cx="1466539" cy="843421"/>
      </dsp:txXfrm>
    </dsp:sp>
    <dsp:sp modelId="{0BB09D44-8E79-4D3B-A11E-8BEC6787B4F9}">
      <dsp:nvSpPr>
        <dsp:cNvPr id="0" name=""/>
        <dsp:cNvSpPr/>
      </dsp:nvSpPr>
      <dsp:spPr>
        <a:xfrm>
          <a:off x="1440854" y="3522110"/>
          <a:ext cx="1916085" cy="327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50164" y="3684163"/>
        <a:ext cx="97464" cy="3586"/>
      </dsp:txXfrm>
    </dsp:sp>
    <dsp:sp modelId="{FE43790E-F1CD-4721-AB71-E659907C61B7}">
      <dsp:nvSpPr>
        <dsp:cNvPr id="0" name=""/>
        <dsp:cNvSpPr/>
      </dsp:nvSpPr>
      <dsp:spPr>
        <a:xfrm>
          <a:off x="661957" y="2589234"/>
          <a:ext cx="1557793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661957" y="2589234"/>
        <a:ext cx="1557793" cy="934675"/>
      </dsp:txXfrm>
    </dsp:sp>
    <dsp:sp modelId="{3B3C707B-23D8-403B-80B9-EF9B259C5328}">
      <dsp:nvSpPr>
        <dsp:cNvPr id="0" name=""/>
        <dsp:cNvSpPr/>
      </dsp:nvSpPr>
      <dsp:spPr>
        <a:xfrm>
          <a:off x="2252150" y="4303820"/>
          <a:ext cx="327692" cy="91440"/>
        </a:xfrm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07039" y="4347747"/>
        <a:ext cx="17914" cy="3586"/>
      </dsp:txXfrm>
    </dsp:sp>
    <dsp:sp modelId="{C19DA487-EBC6-45F8-B322-293574B8EEEF}">
      <dsp:nvSpPr>
        <dsp:cNvPr id="0" name=""/>
        <dsp:cNvSpPr/>
      </dsp:nvSpPr>
      <dsp:spPr>
        <a:xfrm>
          <a:off x="2578043" y="3882202"/>
          <a:ext cx="1557793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 توسط موسسه عامل ظرف 15 روز 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578043" y="3882202"/>
        <a:ext cx="1557793" cy="934675"/>
      </dsp:txXfrm>
    </dsp:sp>
    <dsp:sp modelId="{AB3A369D-C7BD-4804-A9A4-E9E65CB83CC8}">
      <dsp:nvSpPr>
        <dsp:cNvPr id="0" name=""/>
        <dsp:cNvSpPr/>
      </dsp:nvSpPr>
      <dsp:spPr>
        <a:xfrm>
          <a:off x="1346054" y="4815078"/>
          <a:ext cx="963175" cy="327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46"/>
              </a:lnTo>
              <a:lnTo>
                <a:pt x="963175" y="180946"/>
              </a:lnTo>
              <a:lnTo>
                <a:pt x="963175" y="32769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01951" y="4977131"/>
        <a:ext cx="51382" cy="3586"/>
      </dsp:txXfrm>
    </dsp:sp>
    <dsp:sp modelId="{612B62F3-829D-4487-9EB0-6EC114DDB7B4}">
      <dsp:nvSpPr>
        <dsp:cNvPr id="0" name=""/>
        <dsp:cNvSpPr/>
      </dsp:nvSpPr>
      <dsp:spPr>
        <a:xfrm>
          <a:off x="472358" y="3882202"/>
          <a:ext cx="1747392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517985" y="3927829"/>
        <a:ext cx="1656138" cy="843421"/>
      </dsp:txXfrm>
    </dsp:sp>
    <dsp:sp modelId="{6DA5B69F-96BD-46AB-A851-C5D2E39E5616}">
      <dsp:nvSpPr>
        <dsp:cNvPr id="0" name=""/>
        <dsp:cNvSpPr/>
      </dsp:nvSpPr>
      <dsp:spPr>
        <a:xfrm>
          <a:off x="482624" y="5175171"/>
          <a:ext cx="3653212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482624" y="5175171"/>
        <a:ext cx="3653212" cy="9346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244522" y="388930"/>
          <a:ext cx="312393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2141" y="433007"/>
        <a:ext cx="17153" cy="3286"/>
      </dsp:txXfrm>
    </dsp:sp>
    <dsp:sp modelId="{22F9C9E2-A073-4FC5-A400-4F0EAE4016AA}">
      <dsp:nvSpPr>
        <dsp:cNvPr id="0" name=""/>
        <dsp:cNvSpPr/>
      </dsp:nvSpPr>
      <dsp:spPr>
        <a:xfrm>
          <a:off x="2555115" y="6426"/>
          <a:ext cx="1427415" cy="856449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(بند الف ماده 52 الحاق)</a:t>
          </a:r>
          <a:endParaRPr lang="en-US" sz="11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26487" y="77798"/>
        <a:ext cx="1284671" cy="713705"/>
      </dsp:txXfrm>
    </dsp:sp>
    <dsp:sp modelId="{70061466-39D1-44A4-8378-2D7531AAA44E}">
      <dsp:nvSpPr>
        <dsp:cNvPr id="0" name=""/>
        <dsp:cNvSpPr/>
      </dsp:nvSpPr>
      <dsp:spPr>
        <a:xfrm>
          <a:off x="1498414" y="868423"/>
          <a:ext cx="1770408" cy="290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38637" y="1011959"/>
        <a:ext cx="89963" cy="3286"/>
      </dsp:txXfrm>
    </dsp:sp>
    <dsp:sp modelId="{FBE816AB-2CD6-4AD2-8D77-47C81C001ED3}">
      <dsp:nvSpPr>
        <dsp:cNvPr id="0" name=""/>
        <dsp:cNvSpPr/>
      </dsp:nvSpPr>
      <dsp:spPr>
        <a:xfrm>
          <a:off x="784706" y="13774"/>
          <a:ext cx="1427415" cy="85644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826514" y="55582"/>
        <a:ext cx="1343799" cy="772833"/>
      </dsp:txXfrm>
    </dsp:sp>
    <dsp:sp modelId="{9A8AD71E-9418-4D67-BF2A-3BD6C60685D7}">
      <dsp:nvSpPr>
        <dsp:cNvPr id="0" name=""/>
        <dsp:cNvSpPr/>
      </dsp:nvSpPr>
      <dsp:spPr>
        <a:xfrm>
          <a:off x="2259210" y="1573685"/>
          <a:ext cx="297705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9855" y="1617762"/>
        <a:ext cx="16415" cy="3286"/>
      </dsp:txXfrm>
    </dsp:sp>
    <dsp:sp modelId="{91BBC2EA-3F56-466D-A5AE-EC1F65624065}">
      <dsp:nvSpPr>
        <dsp:cNvPr id="0" name=""/>
        <dsp:cNvSpPr/>
      </dsp:nvSpPr>
      <dsp:spPr>
        <a:xfrm>
          <a:off x="2555115" y="1191180"/>
          <a:ext cx="1427415" cy="85644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ظرف 15 روز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596923" y="1232988"/>
        <a:ext cx="1343799" cy="772833"/>
      </dsp:txXfrm>
    </dsp:sp>
    <dsp:sp modelId="{52FEE2CD-21EE-4DC5-ABFF-B2B4797AF49A}">
      <dsp:nvSpPr>
        <dsp:cNvPr id="0" name=""/>
        <dsp:cNvSpPr/>
      </dsp:nvSpPr>
      <dsp:spPr>
        <a:xfrm>
          <a:off x="1513102" y="2045829"/>
          <a:ext cx="1748369" cy="28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42880" y="2185691"/>
        <a:ext cx="88813" cy="3286"/>
      </dsp:txXfrm>
    </dsp:sp>
    <dsp:sp modelId="{EB030454-6BBB-4A09-B888-41CEDD4BB600}">
      <dsp:nvSpPr>
        <dsp:cNvPr id="0" name=""/>
        <dsp:cNvSpPr/>
      </dsp:nvSpPr>
      <dsp:spPr>
        <a:xfrm>
          <a:off x="799394" y="1191180"/>
          <a:ext cx="1427415" cy="85644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طرح در کارگروه ملی، و در صورت تایید،  ارسال به موسسه عامل</a:t>
          </a:r>
          <a:endParaRPr lang="en-US" sz="95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841202" y="1232988"/>
        <a:ext cx="1343799" cy="772833"/>
      </dsp:txXfrm>
    </dsp:sp>
    <dsp:sp modelId="{4344F681-019E-4547-A4DE-B6D3CED04028}">
      <dsp:nvSpPr>
        <dsp:cNvPr id="0" name=""/>
        <dsp:cNvSpPr/>
      </dsp:nvSpPr>
      <dsp:spPr>
        <a:xfrm>
          <a:off x="2259210" y="2743743"/>
          <a:ext cx="290354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6354" y="2787820"/>
        <a:ext cx="16064" cy="3286"/>
      </dsp:txXfrm>
    </dsp:sp>
    <dsp:sp modelId="{EA97FC1D-EF70-4B5E-84CD-D18102CD411D}">
      <dsp:nvSpPr>
        <dsp:cNvPr id="0" name=""/>
        <dsp:cNvSpPr/>
      </dsp:nvSpPr>
      <dsp:spPr>
        <a:xfrm>
          <a:off x="2547764" y="2361238"/>
          <a:ext cx="1427415" cy="85644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589572" y="2403046"/>
        <a:ext cx="1343799" cy="772833"/>
      </dsp:txXfrm>
    </dsp:sp>
    <dsp:sp modelId="{0BB09D44-8E79-4D3B-A11E-8BEC6787B4F9}">
      <dsp:nvSpPr>
        <dsp:cNvPr id="0" name=""/>
        <dsp:cNvSpPr/>
      </dsp:nvSpPr>
      <dsp:spPr>
        <a:xfrm>
          <a:off x="1513102" y="3230584"/>
          <a:ext cx="1755720" cy="297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46309" y="3377794"/>
        <a:ext cx="89307" cy="3286"/>
      </dsp:txXfrm>
    </dsp:sp>
    <dsp:sp modelId="{FE43790E-F1CD-4721-AB71-E659907C61B7}">
      <dsp:nvSpPr>
        <dsp:cNvPr id="0" name=""/>
        <dsp:cNvSpPr/>
      </dsp:nvSpPr>
      <dsp:spPr>
        <a:xfrm>
          <a:off x="799394" y="2375935"/>
          <a:ext cx="1427415" cy="8564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799394" y="2375935"/>
        <a:ext cx="1427415" cy="856449"/>
      </dsp:txXfrm>
    </dsp:sp>
    <dsp:sp modelId="{3B3C707B-23D8-403B-80B9-EF9B259C5328}">
      <dsp:nvSpPr>
        <dsp:cNvPr id="0" name=""/>
        <dsp:cNvSpPr/>
      </dsp:nvSpPr>
      <dsp:spPr>
        <a:xfrm>
          <a:off x="2259210" y="3943194"/>
          <a:ext cx="297705" cy="91440"/>
        </a:xfrm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99855" y="3987271"/>
        <a:ext cx="16415" cy="3286"/>
      </dsp:txXfrm>
    </dsp:sp>
    <dsp:sp modelId="{C19DA487-EBC6-45F8-B322-293574B8EEEF}">
      <dsp:nvSpPr>
        <dsp:cNvPr id="0" name=""/>
        <dsp:cNvSpPr/>
      </dsp:nvSpPr>
      <dsp:spPr>
        <a:xfrm>
          <a:off x="2555115" y="3560690"/>
          <a:ext cx="1427415" cy="8564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وضمانتهای توسط موسسه عامل ظرف 15 روز 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555115" y="3560690"/>
        <a:ext cx="1427415" cy="856449"/>
      </dsp:txXfrm>
    </dsp:sp>
    <dsp:sp modelId="{AB3A369D-C7BD-4804-A9A4-E9E65CB83CC8}">
      <dsp:nvSpPr>
        <dsp:cNvPr id="0" name=""/>
        <dsp:cNvSpPr/>
      </dsp:nvSpPr>
      <dsp:spPr>
        <a:xfrm>
          <a:off x="1426237" y="4415339"/>
          <a:ext cx="882563" cy="297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46"/>
              </a:lnTo>
              <a:lnTo>
                <a:pt x="963175" y="180946"/>
              </a:lnTo>
              <a:lnTo>
                <a:pt x="963175" y="32769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43977" y="4562548"/>
        <a:ext cx="47082" cy="3286"/>
      </dsp:txXfrm>
    </dsp:sp>
    <dsp:sp modelId="{612B62F3-829D-4487-9EB0-6EC114DDB7B4}">
      <dsp:nvSpPr>
        <dsp:cNvPr id="0" name=""/>
        <dsp:cNvSpPr/>
      </dsp:nvSpPr>
      <dsp:spPr>
        <a:xfrm>
          <a:off x="625664" y="3560690"/>
          <a:ext cx="1601145" cy="85644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9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667472" y="3602498"/>
        <a:ext cx="1517529" cy="772833"/>
      </dsp:txXfrm>
    </dsp:sp>
    <dsp:sp modelId="{6DA5B69F-96BD-46AB-A851-C5D2E39E5616}">
      <dsp:nvSpPr>
        <dsp:cNvPr id="0" name=""/>
        <dsp:cNvSpPr/>
      </dsp:nvSpPr>
      <dsp:spPr>
        <a:xfrm>
          <a:off x="635070" y="4745444"/>
          <a:ext cx="3347459" cy="85644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635070" y="4745444"/>
        <a:ext cx="3347459" cy="8564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230988" y="424915"/>
          <a:ext cx="34372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3489" y="468842"/>
        <a:ext cx="18720" cy="3586"/>
      </dsp:txXfrm>
    </dsp:sp>
    <dsp:sp modelId="{22F9C9E2-A073-4FC5-A400-4F0EAE4016AA}">
      <dsp:nvSpPr>
        <dsp:cNvPr id="0" name=""/>
        <dsp:cNvSpPr/>
      </dsp:nvSpPr>
      <dsp:spPr>
        <a:xfrm>
          <a:off x="2572910" y="3297"/>
          <a:ext cx="1557793" cy="934675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فرآیند اعطای تسهیلات از محل منابع (کمک های فنی و اعتباری استانی و ملی)</a:t>
          </a:r>
          <a:endParaRPr lang="en-US" sz="11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50801" y="81188"/>
        <a:ext cx="1402011" cy="778893"/>
      </dsp:txXfrm>
    </dsp:sp>
    <dsp:sp modelId="{70061466-39D1-44A4-8378-2D7531AAA44E}">
      <dsp:nvSpPr>
        <dsp:cNvPr id="0" name=""/>
        <dsp:cNvSpPr/>
      </dsp:nvSpPr>
      <dsp:spPr>
        <a:xfrm>
          <a:off x="1419691" y="944193"/>
          <a:ext cx="1932115" cy="319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36659" y="1102236"/>
        <a:ext cx="98180" cy="3586"/>
      </dsp:txXfrm>
    </dsp:sp>
    <dsp:sp modelId="{FBE816AB-2CD6-4AD2-8D77-47C81C001ED3}">
      <dsp:nvSpPr>
        <dsp:cNvPr id="0" name=""/>
        <dsp:cNvSpPr/>
      </dsp:nvSpPr>
      <dsp:spPr>
        <a:xfrm>
          <a:off x="640794" y="11317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ثبت درخواست از سوی متقاضی در سامانه تسهیلات 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cita.maj.ir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686421" y="56944"/>
        <a:ext cx="1466539" cy="843421"/>
      </dsp:txXfrm>
    </dsp:sp>
    <dsp:sp modelId="{9A8AD71E-9418-4D67-BF2A-3BD6C60685D7}">
      <dsp:nvSpPr>
        <dsp:cNvPr id="0" name=""/>
        <dsp:cNvSpPr/>
      </dsp:nvSpPr>
      <dsp:spPr>
        <a:xfrm>
          <a:off x="2247017" y="1717884"/>
          <a:ext cx="32769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401906" y="1761810"/>
        <a:ext cx="17914" cy="3586"/>
      </dsp:txXfrm>
    </dsp:sp>
    <dsp:sp modelId="{91BBC2EA-3F56-466D-A5AE-EC1F65624065}">
      <dsp:nvSpPr>
        <dsp:cNvPr id="0" name=""/>
        <dsp:cNvSpPr/>
      </dsp:nvSpPr>
      <dsp:spPr>
        <a:xfrm>
          <a:off x="2572910" y="1296266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وتایید یا عدم تایید طرح واهلیت متقاضی توسط دستگاه اجرایی و طرح در ظرف 15 روز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18537" y="1341893"/>
        <a:ext cx="1466539" cy="843421"/>
      </dsp:txXfrm>
    </dsp:sp>
    <dsp:sp modelId="{52FEE2CD-21EE-4DC5-ABFF-B2B4797AF49A}">
      <dsp:nvSpPr>
        <dsp:cNvPr id="0" name=""/>
        <dsp:cNvSpPr/>
      </dsp:nvSpPr>
      <dsp:spPr>
        <a:xfrm>
          <a:off x="1435721" y="2229142"/>
          <a:ext cx="1908063" cy="31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41289" y="2383175"/>
        <a:ext cx="96925" cy="3586"/>
      </dsp:txXfrm>
    </dsp:sp>
    <dsp:sp modelId="{EB030454-6BBB-4A09-B888-41CEDD4BB600}">
      <dsp:nvSpPr>
        <dsp:cNvPr id="0" name=""/>
        <dsp:cNvSpPr/>
      </dsp:nvSpPr>
      <dsp:spPr>
        <a:xfrm>
          <a:off x="656824" y="1296266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اعلام مدارک مورد نیاز به متقاضیان توسط موسسه عامل و تکمیل مدارک</a:t>
          </a:r>
          <a:endParaRPr lang="en-US" sz="95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702451" y="1341893"/>
        <a:ext cx="1466539" cy="843421"/>
      </dsp:txXfrm>
    </dsp:sp>
    <dsp:sp modelId="{4344F681-019E-4547-A4DE-B6D3CED04028}">
      <dsp:nvSpPr>
        <dsp:cNvPr id="0" name=""/>
        <dsp:cNvSpPr/>
      </dsp:nvSpPr>
      <dsp:spPr>
        <a:xfrm>
          <a:off x="2247017" y="2994813"/>
          <a:ext cx="319669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98086" y="3038740"/>
        <a:ext cx="17531" cy="3586"/>
      </dsp:txXfrm>
    </dsp:sp>
    <dsp:sp modelId="{EA97FC1D-EF70-4B5E-84CD-D18102CD411D}">
      <dsp:nvSpPr>
        <dsp:cNvPr id="0" name=""/>
        <dsp:cNvSpPr/>
      </dsp:nvSpPr>
      <dsp:spPr>
        <a:xfrm>
          <a:off x="2564887" y="2573195"/>
          <a:ext cx="1557793" cy="93467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 </a:t>
          </a: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بررسی توجیه فنی و اقتصادی طرح واعلام پذیرش یا رد آن ظرف 15 روز کاری توسط موسسه عامل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10514" y="2618822"/>
        <a:ext cx="1466539" cy="843421"/>
      </dsp:txXfrm>
    </dsp:sp>
    <dsp:sp modelId="{0BB09D44-8E79-4D3B-A11E-8BEC6787B4F9}">
      <dsp:nvSpPr>
        <dsp:cNvPr id="0" name=""/>
        <dsp:cNvSpPr/>
      </dsp:nvSpPr>
      <dsp:spPr>
        <a:xfrm>
          <a:off x="1435721" y="3522110"/>
          <a:ext cx="1916085" cy="327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10"/>
              </a:lnTo>
              <a:lnTo>
                <a:pt x="2538191" y="239110"/>
              </a:lnTo>
              <a:lnTo>
                <a:pt x="2538191" y="444021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45031" y="3684163"/>
        <a:ext cx="97464" cy="3586"/>
      </dsp:txXfrm>
    </dsp:sp>
    <dsp:sp modelId="{FE43790E-F1CD-4721-AB71-E659907C61B7}">
      <dsp:nvSpPr>
        <dsp:cNvPr id="0" name=""/>
        <dsp:cNvSpPr/>
      </dsp:nvSpPr>
      <dsp:spPr>
        <a:xfrm>
          <a:off x="656824" y="2589234"/>
          <a:ext cx="1557793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پذیرش مدارک تامین وثایق وضمانتهای توسط موسسه عامل ظرف 15 روز 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656824" y="2589234"/>
        <a:ext cx="1557793" cy="934675"/>
      </dsp:txXfrm>
    </dsp:sp>
    <dsp:sp modelId="{3B3C707B-23D8-403B-80B9-EF9B259C5328}">
      <dsp:nvSpPr>
        <dsp:cNvPr id="0" name=""/>
        <dsp:cNvSpPr/>
      </dsp:nvSpPr>
      <dsp:spPr>
        <a:xfrm>
          <a:off x="2304097" y="4349540"/>
          <a:ext cx="270612" cy="793230"/>
        </a:xfrm>
        <a:custGeom>
          <a:avLst/>
          <a:gdLst/>
          <a:ahLst/>
          <a:cxnLst/>
          <a:rect l="0" t="0" r="0" b="0"/>
          <a:pathLst>
            <a:path>
              <a:moveTo>
                <a:pt x="32769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17696" y="4744362"/>
        <a:ext cx="43414" cy="3586"/>
      </dsp:txXfrm>
    </dsp:sp>
    <dsp:sp modelId="{C19DA487-EBC6-45F8-B322-293574B8EEEF}">
      <dsp:nvSpPr>
        <dsp:cNvPr id="0" name=""/>
        <dsp:cNvSpPr/>
      </dsp:nvSpPr>
      <dsp:spPr>
        <a:xfrm>
          <a:off x="2572910" y="3882202"/>
          <a:ext cx="1557793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ysClr val="windowText" lastClr="000000"/>
              </a:solidFill>
              <a:latin typeface="Calibri" pitchFamily="34" charset="0"/>
              <a:ea typeface="+mn-ea"/>
              <a:cs typeface="B Titr" pitchFamily="2" charset="-78"/>
            </a:rPr>
            <a:t>انعقاد قرارداد ظرف مدت یک هفته و پرداخت تسهیلات به متقاضی با رعایت مفاد قرارداد از جمله تامین سهم الشرکه ظرف</a:t>
          </a:r>
          <a:endParaRPr lang="en-US" sz="10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572910" y="3882202"/>
        <a:ext cx="1557793" cy="934675"/>
      </dsp:txXfrm>
    </dsp:sp>
    <dsp:sp modelId="{6DA5B69F-96BD-46AB-A851-C5D2E39E5616}">
      <dsp:nvSpPr>
        <dsp:cNvPr id="0" name=""/>
        <dsp:cNvSpPr/>
      </dsp:nvSpPr>
      <dsp:spPr>
        <a:xfrm>
          <a:off x="477491" y="5175171"/>
          <a:ext cx="3653212" cy="9346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itchFamily="2" charset="-78"/>
            </a:rPr>
            <a:t>متقاضیان محترم می توانند از طریق سامانه سیتا فرایند تسهیلات خود را پیگیری نمایید.                           </a:t>
          </a:r>
          <a:endParaRPr lang="en-US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477491" y="5175171"/>
        <a:ext cx="3653212" cy="9346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99186" y="1733064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09331" y="1776408"/>
        <a:ext cx="23731" cy="4750"/>
      </dsp:txXfrm>
    </dsp:sp>
    <dsp:sp modelId="{22F9C9E2-A073-4FC5-A400-4F0EAE4016AA}">
      <dsp:nvSpPr>
        <dsp:cNvPr id="0" name=""/>
        <dsp:cNvSpPr/>
      </dsp:nvSpPr>
      <dsp:spPr>
        <a:xfrm>
          <a:off x="2541408" y="1159713"/>
          <a:ext cx="2063570" cy="1238142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 dirty="0" smtClean="0">
              <a:solidFill>
                <a:schemeClr val="tx1"/>
              </a:solidFill>
              <a:cs typeface="B Titr" pitchFamily="2" charset="-78"/>
            </a:rPr>
            <a:t>فرایند </a:t>
          </a:r>
          <a:r>
            <a:rPr lang="fa-IR" sz="1600" kern="1200" dirty="0">
              <a:solidFill>
                <a:schemeClr val="tx1"/>
              </a:solidFill>
              <a:cs typeface="B Titr" pitchFamily="2" charset="-78"/>
            </a:rPr>
            <a:t>دریافت تسهیلات بانکی ازمنابع </a:t>
          </a:r>
          <a:r>
            <a:rPr lang="fa-IR" sz="1600" kern="1200" dirty="0" smtClean="0">
              <a:solidFill>
                <a:schemeClr val="tx1"/>
              </a:solidFill>
              <a:cs typeface="B Titr" pitchFamily="2" charset="-78"/>
            </a:rPr>
            <a:t> خط اعتباری مکانیزاسیون </a:t>
          </a:r>
          <a:endParaRPr lang="en-US" sz="16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44589" y="1262894"/>
        <a:ext cx="1857208" cy="1031780"/>
      </dsp:txXfrm>
    </dsp:sp>
    <dsp:sp modelId="{70061466-39D1-44A4-8378-2D7531AAA44E}">
      <dsp:nvSpPr>
        <dsp:cNvPr id="0" name=""/>
        <dsp:cNvSpPr/>
      </dsp:nvSpPr>
      <dsp:spPr>
        <a:xfrm>
          <a:off x="1035001" y="2396055"/>
          <a:ext cx="2538191" cy="444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39542" y="2615690"/>
        <a:ext cx="129109" cy="4750"/>
      </dsp:txXfrm>
    </dsp:sp>
    <dsp:sp modelId="{FBE816AB-2CD6-4AD2-8D77-47C81C001ED3}">
      <dsp:nvSpPr>
        <dsp:cNvPr id="0" name=""/>
        <dsp:cNvSpPr/>
      </dsp:nvSpPr>
      <dsp:spPr>
        <a:xfrm>
          <a:off x="3216" y="1159713"/>
          <a:ext cx="2063570" cy="123814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ثبت نام متقاضی در سامانه تسهیلات بانکی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3657" y="1220154"/>
        <a:ext cx="1942688" cy="1117260"/>
      </dsp:txXfrm>
    </dsp:sp>
    <dsp:sp modelId="{9A8AD71E-9418-4D67-BF2A-3BD6C60685D7}">
      <dsp:nvSpPr>
        <dsp:cNvPr id="0" name=""/>
        <dsp:cNvSpPr/>
      </dsp:nvSpPr>
      <dsp:spPr>
        <a:xfrm>
          <a:off x="2099186" y="3445827"/>
          <a:ext cx="44402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09331" y="3489172"/>
        <a:ext cx="23731" cy="4750"/>
      </dsp:txXfrm>
    </dsp:sp>
    <dsp:sp modelId="{91BBC2EA-3F56-466D-A5AE-EC1F65624065}">
      <dsp:nvSpPr>
        <dsp:cNvPr id="0" name=""/>
        <dsp:cNvSpPr/>
      </dsp:nvSpPr>
      <dsp:spPr>
        <a:xfrm>
          <a:off x="2541408" y="2872476"/>
          <a:ext cx="2063570" cy="123814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بررسی مدارک بارگذاری شده در سامانه توسط کارشناس 2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01849" y="2932917"/>
        <a:ext cx="1942688" cy="1117260"/>
      </dsp:txXfrm>
    </dsp:sp>
    <dsp:sp modelId="{52FEE2CD-21EE-4DC5-ABFF-B2B4797AF49A}">
      <dsp:nvSpPr>
        <dsp:cNvPr id="0" name=""/>
        <dsp:cNvSpPr/>
      </dsp:nvSpPr>
      <dsp:spPr>
        <a:xfrm>
          <a:off x="1035001" y="4108818"/>
          <a:ext cx="2538191" cy="444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39542" y="4328453"/>
        <a:ext cx="129109" cy="4750"/>
      </dsp:txXfrm>
    </dsp:sp>
    <dsp:sp modelId="{EB030454-6BBB-4A09-B888-41CEDD4BB600}">
      <dsp:nvSpPr>
        <dsp:cNvPr id="0" name=""/>
        <dsp:cNvSpPr/>
      </dsp:nvSpPr>
      <dsp:spPr>
        <a:xfrm>
          <a:off x="3216" y="2872476"/>
          <a:ext cx="2063570" cy="123814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kern="1200" dirty="0" smtClean="0">
              <a:solidFill>
                <a:schemeClr val="tx1"/>
              </a:solidFill>
              <a:cs typeface="B Titr" pitchFamily="2" charset="-78"/>
            </a:rPr>
            <a:t>طرح درخواست در کارگروه شهرستان 5روز </a:t>
          </a:r>
          <a:endParaRPr lang="en-US" sz="95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3657" y="2932917"/>
        <a:ext cx="1942688" cy="1117260"/>
      </dsp:txXfrm>
    </dsp:sp>
    <dsp:sp modelId="{EA97FC1D-EF70-4B5E-84CD-D18102CD411D}">
      <dsp:nvSpPr>
        <dsp:cNvPr id="0" name=""/>
        <dsp:cNvSpPr/>
      </dsp:nvSpPr>
      <dsp:spPr>
        <a:xfrm>
          <a:off x="2541408" y="4585239"/>
          <a:ext cx="2063570" cy="123814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معرفی متقاضی به بانک عامل2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01849" y="4645680"/>
        <a:ext cx="1942688" cy="111726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8766" y="1722443"/>
          <a:ext cx="450200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21843" y="1765773"/>
        <a:ext cx="24045" cy="4780"/>
      </dsp:txXfrm>
    </dsp:sp>
    <dsp:sp modelId="{22F9C9E2-A073-4FC5-A400-4F0EAE4016AA}">
      <dsp:nvSpPr>
        <dsp:cNvPr id="0" name=""/>
        <dsp:cNvSpPr/>
      </dsp:nvSpPr>
      <dsp:spPr>
        <a:xfrm>
          <a:off x="2557167" y="1145253"/>
          <a:ext cx="2076366" cy="1245819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فرایند طرح مشاغل خانگی</a:t>
          </a:r>
          <a:endParaRPr lang="en-US" sz="16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60987" y="1249073"/>
        <a:ext cx="1868726" cy="1038179"/>
      </dsp:txXfrm>
    </dsp:sp>
    <dsp:sp modelId="{70061466-39D1-44A4-8378-2D7531AAA44E}">
      <dsp:nvSpPr>
        <dsp:cNvPr id="0" name=""/>
        <dsp:cNvSpPr/>
      </dsp:nvSpPr>
      <dsp:spPr>
        <a:xfrm>
          <a:off x="1038183" y="2399962"/>
          <a:ext cx="2557167" cy="436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51780" y="2615709"/>
        <a:ext cx="129971" cy="4780"/>
      </dsp:txXfrm>
    </dsp:sp>
    <dsp:sp modelId="{FBE816AB-2CD6-4AD2-8D77-47C81C001ED3}">
      <dsp:nvSpPr>
        <dsp:cNvPr id="0" name=""/>
        <dsp:cNvSpPr/>
      </dsp:nvSpPr>
      <dsp:spPr>
        <a:xfrm>
          <a:off x="0" y="1155942"/>
          <a:ext cx="2076366" cy="124581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ثبت نام در سامانه مشاغل خانگی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0816" y="1216758"/>
        <a:ext cx="1954734" cy="1124187"/>
      </dsp:txXfrm>
    </dsp:sp>
    <dsp:sp modelId="{9A8AD71E-9418-4D67-BF2A-3BD6C60685D7}">
      <dsp:nvSpPr>
        <dsp:cNvPr id="0" name=""/>
        <dsp:cNvSpPr/>
      </dsp:nvSpPr>
      <dsp:spPr>
        <a:xfrm>
          <a:off x="2112002" y="3445827"/>
          <a:ext cx="446964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23545" y="3489157"/>
        <a:ext cx="23878" cy="4780"/>
      </dsp:txXfrm>
    </dsp:sp>
    <dsp:sp modelId="{91BBC2EA-3F56-466D-A5AE-EC1F65624065}">
      <dsp:nvSpPr>
        <dsp:cNvPr id="0" name=""/>
        <dsp:cNvSpPr/>
      </dsp:nvSpPr>
      <dsp:spPr>
        <a:xfrm>
          <a:off x="2557167" y="2868637"/>
          <a:ext cx="2076366" cy="124581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بررسی طرح (صدور استعلام ،دریافت پاسخ استعلام واعلام نظر قطعی تائید یا رد طرح )در مدیریت جهاد کشاورزی شهرستان و ارسال به ستاد و یا کمیته  3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17983" y="2929453"/>
        <a:ext cx="1954734" cy="1124187"/>
      </dsp:txXfrm>
    </dsp:sp>
    <dsp:sp modelId="{52FEE2CD-21EE-4DC5-ABFF-B2B4797AF49A}">
      <dsp:nvSpPr>
        <dsp:cNvPr id="0" name=""/>
        <dsp:cNvSpPr/>
      </dsp:nvSpPr>
      <dsp:spPr>
        <a:xfrm>
          <a:off x="1041419" y="4112657"/>
          <a:ext cx="2553930" cy="4469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53430" y="4333749"/>
        <a:ext cx="129909" cy="4780"/>
      </dsp:txXfrm>
    </dsp:sp>
    <dsp:sp modelId="{EB030454-6BBB-4A09-B888-41CEDD4BB600}">
      <dsp:nvSpPr>
        <dsp:cNvPr id="0" name=""/>
        <dsp:cNvSpPr/>
      </dsp:nvSpPr>
      <dsp:spPr>
        <a:xfrm>
          <a:off x="3236" y="2868637"/>
          <a:ext cx="2076366" cy="124581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b="1" kern="1200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بررسی مستندات طرح و ارسال فرم تائید مراتب به کارگروه اشتغال استان 3روز </a:t>
          </a:r>
          <a:endParaRPr lang="en-US" sz="95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4052" y="2929453"/>
        <a:ext cx="1954734" cy="1124187"/>
      </dsp:txXfrm>
    </dsp:sp>
    <dsp:sp modelId="{EA97FC1D-EF70-4B5E-84CD-D18102CD411D}">
      <dsp:nvSpPr>
        <dsp:cNvPr id="0" name=""/>
        <dsp:cNvSpPr/>
      </dsp:nvSpPr>
      <dsp:spPr>
        <a:xfrm>
          <a:off x="2557167" y="4592021"/>
          <a:ext cx="2076366" cy="124581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 dirty="0" smtClean="0">
              <a:solidFill>
                <a:schemeClr val="tx1"/>
              </a:solidFill>
              <a:latin typeface="Calibri" pitchFamily="34" charset="0"/>
              <a:ea typeface="Calibri" pitchFamily="34" charset="0"/>
              <a:cs typeface="B Titr" pitchFamily="2" charset="-78"/>
            </a:rPr>
            <a:t>معرفی به بانک عامل توسط اداره کار 4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17983" y="4652837"/>
        <a:ext cx="1954734" cy="112418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097987" y="1154949"/>
          <a:ext cx="44545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08809" y="1198294"/>
        <a:ext cx="23808" cy="4750"/>
      </dsp:txXfrm>
    </dsp:sp>
    <dsp:sp modelId="{22F9C9E2-A073-4FC5-A400-4F0EAE4016AA}">
      <dsp:nvSpPr>
        <dsp:cNvPr id="0" name=""/>
        <dsp:cNvSpPr/>
      </dsp:nvSpPr>
      <dsp:spPr>
        <a:xfrm>
          <a:off x="2541640" y="580993"/>
          <a:ext cx="2065587" cy="1239352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 dirty="0" smtClean="0">
              <a:solidFill>
                <a:schemeClr val="tx1"/>
              </a:solidFill>
              <a:cs typeface="B Titr" pitchFamily="2" charset="-78"/>
            </a:rPr>
            <a:t>فرایند کارگروه تسهیل و رفع مانع تولید </a:t>
          </a:r>
          <a:endParaRPr lang="en-US" sz="16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44921" y="684274"/>
        <a:ext cx="1859025" cy="1032790"/>
      </dsp:txXfrm>
    </dsp:sp>
    <dsp:sp modelId="{70061466-39D1-44A4-8378-2D7531AAA44E}">
      <dsp:nvSpPr>
        <dsp:cNvPr id="0" name=""/>
        <dsp:cNvSpPr/>
      </dsp:nvSpPr>
      <dsp:spPr>
        <a:xfrm>
          <a:off x="1032793" y="1829179"/>
          <a:ext cx="2541640" cy="433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39020" y="2043729"/>
        <a:ext cx="129186" cy="4750"/>
      </dsp:txXfrm>
    </dsp:sp>
    <dsp:sp modelId="{FBE816AB-2CD6-4AD2-8D77-47C81C001ED3}">
      <dsp:nvSpPr>
        <dsp:cNvPr id="0" name=""/>
        <dsp:cNvSpPr/>
      </dsp:nvSpPr>
      <dsp:spPr>
        <a:xfrm>
          <a:off x="0" y="591626"/>
          <a:ext cx="2065587" cy="123935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تکمیل کاربرگ های مربوطه و طرح در کمیته کارگروه شهرستان 3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0500" y="652126"/>
        <a:ext cx="1944587" cy="1118352"/>
      </dsp:txXfrm>
    </dsp:sp>
    <dsp:sp modelId="{9A8AD71E-9418-4D67-BF2A-3BD6C60685D7}">
      <dsp:nvSpPr>
        <dsp:cNvPr id="0" name=""/>
        <dsp:cNvSpPr/>
      </dsp:nvSpPr>
      <dsp:spPr>
        <a:xfrm>
          <a:off x="2098954" y="2869387"/>
          <a:ext cx="444485" cy="91440"/>
        </a:xfrm>
        <a:custGeom>
          <a:avLst/>
          <a:gdLst/>
          <a:ahLst/>
          <a:cxnLst/>
          <a:rect l="0" t="0" r="0" b="0"/>
          <a:pathLst>
            <a:path>
              <a:moveTo>
                <a:pt x="444312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09320" y="2912731"/>
        <a:ext cx="23754" cy="4750"/>
      </dsp:txXfrm>
    </dsp:sp>
    <dsp:sp modelId="{91BBC2EA-3F56-466D-A5AE-EC1F65624065}">
      <dsp:nvSpPr>
        <dsp:cNvPr id="0" name=""/>
        <dsp:cNvSpPr/>
      </dsp:nvSpPr>
      <dsp:spPr>
        <a:xfrm>
          <a:off x="2541640" y="2295430"/>
          <a:ext cx="2065587" cy="123935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در صورت عدم رفع مشکل ارجاع به کمیته کارگروه کارشناسی استان 2 روز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02140" y="2355930"/>
        <a:ext cx="1944587" cy="1118352"/>
      </dsp:txXfrm>
    </dsp:sp>
    <dsp:sp modelId="{52FEE2CD-21EE-4DC5-ABFF-B2B4797AF49A}">
      <dsp:nvSpPr>
        <dsp:cNvPr id="0" name=""/>
        <dsp:cNvSpPr/>
      </dsp:nvSpPr>
      <dsp:spPr>
        <a:xfrm>
          <a:off x="1033761" y="3532983"/>
          <a:ext cx="2540672" cy="444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256"/>
              </a:lnTo>
              <a:lnTo>
                <a:pt x="2539746" y="239256"/>
              </a:lnTo>
              <a:lnTo>
                <a:pt x="2539746" y="444312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39479" y="3752850"/>
        <a:ext cx="129235" cy="4750"/>
      </dsp:txXfrm>
    </dsp:sp>
    <dsp:sp modelId="{EB030454-6BBB-4A09-B888-41CEDD4BB600}">
      <dsp:nvSpPr>
        <dsp:cNvPr id="0" name=""/>
        <dsp:cNvSpPr/>
      </dsp:nvSpPr>
      <dsp:spPr>
        <a:xfrm>
          <a:off x="967" y="2295430"/>
          <a:ext cx="2065587" cy="123935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50" kern="1200" dirty="0" smtClean="0">
              <a:solidFill>
                <a:schemeClr val="tx1"/>
              </a:solidFill>
              <a:cs typeface="B Titr" pitchFamily="2" charset="-78"/>
            </a:rPr>
            <a:t>در صورت عدم تائید ارجاع به کارگروه اصلی 5روز </a:t>
          </a:r>
          <a:endParaRPr lang="en-US" sz="95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61467" y="2355930"/>
        <a:ext cx="1944587" cy="1118352"/>
      </dsp:txXfrm>
    </dsp:sp>
    <dsp:sp modelId="{EA97FC1D-EF70-4B5E-84CD-D18102CD411D}">
      <dsp:nvSpPr>
        <dsp:cNvPr id="0" name=""/>
        <dsp:cNvSpPr/>
      </dsp:nvSpPr>
      <dsp:spPr>
        <a:xfrm>
          <a:off x="2541640" y="4009868"/>
          <a:ext cx="2065587" cy="123935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 dirty="0" smtClean="0">
              <a:solidFill>
                <a:schemeClr val="tx1"/>
              </a:solidFill>
              <a:cs typeface="B Titr" pitchFamily="2" charset="-78"/>
            </a:rPr>
            <a:t>در صورت عدم تائید ارجاع به کارگروه ملی 30 روز </a:t>
          </a:r>
          <a:endParaRPr lang="en-US" sz="1000" kern="1200">
            <a:solidFill>
              <a:schemeClr val="tx1"/>
            </a:solidFill>
            <a:latin typeface="Calibri"/>
            <a:ea typeface="+mn-ea"/>
            <a:cs typeface="B Titr" pitchFamily="2" charset="-78"/>
          </a:endParaRPr>
        </a:p>
      </dsp:txBody>
      <dsp:txXfrm>
        <a:off x="2602140" y="4070368"/>
        <a:ext cx="1944587" cy="1118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3BA4-2FB4-4E0F-95CF-12CF24E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Ensie Jafari</cp:lastModifiedBy>
  <cp:revision>5</cp:revision>
  <dcterms:created xsi:type="dcterms:W3CDTF">2025-05-25T19:55:00Z</dcterms:created>
  <dcterms:modified xsi:type="dcterms:W3CDTF">2025-05-25T20:33:00Z</dcterms:modified>
</cp:coreProperties>
</file>